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3DAD" w:rsidRPr="0068280B" w:rsidRDefault="00F63DAD">
      <w:pPr>
        <w:rPr>
          <w:b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16"/>
        <w:gridCol w:w="748"/>
        <w:gridCol w:w="432"/>
        <w:gridCol w:w="1603"/>
        <w:gridCol w:w="819"/>
        <w:gridCol w:w="932"/>
        <w:gridCol w:w="1816"/>
        <w:gridCol w:w="2508"/>
        <w:gridCol w:w="284"/>
        <w:gridCol w:w="1990"/>
        <w:gridCol w:w="1940"/>
      </w:tblGrid>
      <w:tr w:rsidR="008E6FC6" w:rsidRPr="00386C44" w:rsidTr="0052449E">
        <w:trPr>
          <w:jc w:val="center"/>
        </w:trPr>
        <w:tc>
          <w:tcPr>
            <w:tcW w:w="979" w:type="pct"/>
            <w:gridSpan w:val="3"/>
            <w:shd w:val="clear" w:color="auto" w:fill="DAEEF3" w:themeFill="accent5" w:themeFillTint="33"/>
          </w:tcPr>
          <w:p w:rsidR="008E6FC6" w:rsidRPr="00386C44" w:rsidRDefault="008E6FC6" w:rsidP="008E6FC6">
            <w:pPr>
              <w:rPr>
                <w:b/>
                <w:sz w:val="22"/>
                <w:szCs w:val="22"/>
                <w:lang w:val="hr-HR"/>
              </w:rPr>
            </w:pPr>
            <w:r w:rsidRPr="00386C44">
              <w:rPr>
                <w:b/>
                <w:sz w:val="22"/>
                <w:szCs w:val="22"/>
                <w:lang w:val="sr-Cyrl-CS"/>
              </w:rPr>
              <w:t>Струка (</w:t>
            </w:r>
            <w:r w:rsidRPr="00386C44">
              <w:rPr>
                <w:b/>
                <w:sz w:val="22"/>
                <w:szCs w:val="22"/>
                <w:lang w:val="hr-HR"/>
              </w:rPr>
              <w:t>назив)</w:t>
            </w:r>
            <w:r w:rsidRPr="00386C4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1" w:type="pct"/>
            <w:gridSpan w:val="8"/>
            <w:shd w:val="clear" w:color="auto" w:fill="DAEEF3" w:themeFill="accent5" w:themeFillTint="33"/>
          </w:tcPr>
          <w:p w:rsidR="008E6FC6" w:rsidRPr="00386C44" w:rsidRDefault="008E6FC6" w:rsidP="008E6FC6">
            <w:pPr>
              <w:rPr>
                <w:b/>
                <w:sz w:val="22"/>
                <w:szCs w:val="22"/>
                <w:lang w:val="sr-Cyrl-CS"/>
              </w:rPr>
            </w:pPr>
            <w:r w:rsidRPr="00386C44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8E6FC6" w:rsidRPr="00386C44" w:rsidTr="0052449E">
        <w:trPr>
          <w:jc w:val="center"/>
        </w:trPr>
        <w:tc>
          <w:tcPr>
            <w:tcW w:w="979" w:type="pct"/>
            <w:gridSpan w:val="3"/>
            <w:shd w:val="clear" w:color="auto" w:fill="DAEEF3" w:themeFill="accent5" w:themeFillTint="33"/>
          </w:tcPr>
          <w:p w:rsidR="008E6FC6" w:rsidRPr="00386C44" w:rsidRDefault="008E6FC6" w:rsidP="008E6FC6">
            <w:pPr>
              <w:rPr>
                <w:b/>
                <w:sz w:val="22"/>
                <w:szCs w:val="22"/>
                <w:lang w:val="hr-HR"/>
              </w:rPr>
            </w:pPr>
            <w:r w:rsidRPr="00386C4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386C4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1" w:type="pct"/>
            <w:gridSpan w:val="8"/>
            <w:shd w:val="clear" w:color="auto" w:fill="DAEEF3" w:themeFill="accent5" w:themeFillTint="33"/>
          </w:tcPr>
          <w:p w:rsidR="008E6FC6" w:rsidRPr="0068280B" w:rsidRDefault="0068280B" w:rsidP="008E6FC6">
            <w:pPr>
              <w:rPr>
                <w:sz w:val="22"/>
                <w:szCs w:val="22"/>
                <w:lang w:val="sr-Cyrl-CS"/>
              </w:rPr>
            </w:pPr>
            <w:r w:rsidRPr="0068280B">
              <w:rPr>
                <w:sz w:val="22"/>
                <w:szCs w:val="22"/>
                <w:lang w:val="sr-Cyrl-CS"/>
              </w:rPr>
              <w:t>Алатничар</w:t>
            </w:r>
          </w:p>
        </w:tc>
      </w:tr>
      <w:tr w:rsidR="008E6FC6" w:rsidRPr="00386C44" w:rsidTr="0052449E">
        <w:trPr>
          <w:jc w:val="center"/>
        </w:trPr>
        <w:tc>
          <w:tcPr>
            <w:tcW w:w="979" w:type="pct"/>
            <w:gridSpan w:val="3"/>
            <w:shd w:val="clear" w:color="auto" w:fill="DAEEF3" w:themeFill="accent5" w:themeFillTint="33"/>
          </w:tcPr>
          <w:p w:rsidR="008E6FC6" w:rsidRPr="00386C44" w:rsidRDefault="008E6FC6" w:rsidP="008E6FC6">
            <w:pPr>
              <w:rPr>
                <w:b/>
                <w:sz w:val="22"/>
                <w:szCs w:val="22"/>
                <w:lang w:val="sr-Cyrl-CS"/>
              </w:rPr>
            </w:pPr>
            <w:r w:rsidRPr="00386C4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386C4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1" w:type="pct"/>
            <w:gridSpan w:val="8"/>
            <w:shd w:val="clear" w:color="auto" w:fill="DAEEF3" w:themeFill="accent5" w:themeFillTint="33"/>
          </w:tcPr>
          <w:p w:rsidR="008E6FC6" w:rsidRPr="00386C44" w:rsidRDefault="008E6FC6" w:rsidP="00B71B63">
            <w:pPr>
              <w:rPr>
                <w:b/>
                <w:sz w:val="22"/>
                <w:szCs w:val="22"/>
                <w:lang w:val="sr-Cyrl-CS"/>
              </w:rPr>
            </w:pPr>
            <w:r w:rsidRPr="00386C44">
              <w:rPr>
                <w:b/>
                <w:sz w:val="22"/>
                <w:szCs w:val="22"/>
                <w:lang w:val="sr-Cyrl-BA"/>
              </w:rPr>
              <w:t>ТЕХНОЛОГИЈА</w:t>
            </w:r>
            <w:r w:rsidRPr="00386C44">
              <w:rPr>
                <w:b/>
                <w:sz w:val="22"/>
                <w:szCs w:val="22"/>
                <w:lang w:val="sr-Latn-BA"/>
              </w:rPr>
              <w:t xml:space="preserve"> </w:t>
            </w:r>
            <w:r w:rsidRPr="00386C44">
              <w:rPr>
                <w:b/>
                <w:sz w:val="22"/>
                <w:szCs w:val="22"/>
                <w:lang w:val="sr-Cyrl-BA"/>
              </w:rPr>
              <w:t xml:space="preserve">ЗАНИМАЊА </w:t>
            </w:r>
          </w:p>
        </w:tc>
      </w:tr>
      <w:tr w:rsidR="008E6FC6" w:rsidRPr="00386C44" w:rsidTr="0052449E">
        <w:trPr>
          <w:jc w:val="center"/>
        </w:trPr>
        <w:tc>
          <w:tcPr>
            <w:tcW w:w="979" w:type="pct"/>
            <w:gridSpan w:val="3"/>
            <w:shd w:val="clear" w:color="auto" w:fill="DAEEF3" w:themeFill="accent5" w:themeFillTint="33"/>
          </w:tcPr>
          <w:p w:rsidR="008E6FC6" w:rsidRPr="00386C44" w:rsidRDefault="008E6FC6" w:rsidP="008E6FC6">
            <w:pPr>
              <w:rPr>
                <w:b/>
                <w:sz w:val="22"/>
                <w:szCs w:val="22"/>
                <w:lang w:val="sr-Cyrl-CS"/>
              </w:rPr>
            </w:pPr>
            <w:r w:rsidRPr="00386C4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386C4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1" w:type="pct"/>
            <w:gridSpan w:val="8"/>
            <w:shd w:val="clear" w:color="auto" w:fill="DAEEF3" w:themeFill="accent5" w:themeFillTint="33"/>
          </w:tcPr>
          <w:p w:rsidR="008E6FC6" w:rsidRPr="00386C44" w:rsidRDefault="008E6FC6" w:rsidP="00414CE5">
            <w:pPr>
              <w:rPr>
                <w:sz w:val="22"/>
                <w:szCs w:val="22"/>
                <w:lang w:val="sr-Cyrl-CS"/>
              </w:rPr>
            </w:pPr>
            <w:r w:rsidRPr="00386C44">
              <w:rPr>
                <w:sz w:val="22"/>
                <w:szCs w:val="22"/>
                <w:lang w:val="sr-Cyrl-CS"/>
              </w:rPr>
              <w:t>Стручно-теоријски пр</w:t>
            </w:r>
            <w:bookmarkStart w:id="0" w:name="_GoBack"/>
            <w:bookmarkEnd w:id="0"/>
            <w:r w:rsidRPr="00386C44">
              <w:rPr>
                <w:sz w:val="22"/>
                <w:szCs w:val="22"/>
                <w:lang w:val="sr-Cyrl-CS"/>
              </w:rPr>
              <w:t xml:space="preserve">едмет </w:t>
            </w:r>
          </w:p>
        </w:tc>
      </w:tr>
      <w:tr w:rsidR="008E6FC6" w:rsidRPr="00386C44" w:rsidTr="0052449E">
        <w:trPr>
          <w:jc w:val="center"/>
        </w:trPr>
        <w:tc>
          <w:tcPr>
            <w:tcW w:w="979" w:type="pct"/>
            <w:gridSpan w:val="3"/>
            <w:shd w:val="clear" w:color="auto" w:fill="DAEEF3" w:themeFill="accent5" w:themeFillTint="33"/>
          </w:tcPr>
          <w:p w:rsidR="008E6FC6" w:rsidRPr="00386C44" w:rsidRDefault="008E6FC6" w:rsidP="008E6FC6">
            <w:pPr>
              <w:rPr>
                <w:b/>
                <w:sz w:val="22"/>
                <w:szCs w:val="22"/>
              </w:rPr>
            </w:pPr>
            <w:r w:rsidRPr="00386C4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386C4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1" w:type="pct"/>
            <w:gridSpan w:val="8"/>
            <w:shd w:val="clear" w:color="auto" w:fill="DAEEF3" w:themeFill="accent5" w:themeFillTint="33"/>
          </w:tcPr>
          <w:p w:rsidR="008E6FC6" w:rsidRPr="00386C44" w:rsidRDefault="00D51678" w:rsidP="00B01086">
            <w:pPr>
              <w:rPr>
                <w:b/>
                <w:sz w:val="22"/>
                <w:szCs w:val="22"/>
                <w:lang w:val="sr-Latn-BA"/>
              </w:rPr>
            </w:pPr>
            <w:r w:rsidRPr="00386C44">
              <w:rPr>
                <w:b/>
                <w:sz w:val="22"/>
                <w:szCs w:val="22"/>
                <w:lang w:val="sr-Cyrl-BA"/>
              </w:rPr>
              <w:t>АЛАТИ ЗА ПРОБИЈАЊЕ/ПРОСИЈЕЦАЊЕ, САВИЈАЊЕ, ИЗВЛАЧЕЊЕ И КОМБИНОВАНИ АЛАТИ</w:t>
            </w:r>
          </w:p>
        </w:tc>
      </w:tr>
      <w:tr w:rsidR="00436283" w:rsidRPr="00386C44" w:rsidTr="003B4707">
        <w:trPr>
          <w:jc w:val="center"/>
        </w:trPr>
        <w:tc>
          <w:tcPr>
            <w:tcW w:w="580" w:type="pct"/>
            <w:shd w:val="clear" w:color="auto" w:fill="DAEEF3" w:themeFill="accent5" w:themeFillTint="33"/>
          </w:tcPr>
          <w:p w:rsidR="008E6FC6" w:rsidRPr="00386C44" w:rsidRDefault="008E6FC6" w:rsidP="009724FA">
            <w:pPr>
              <w:rPr>
                <w:b/>
                <w:sz w:val="22"/>
                <w:szCs w:val="22"/>
                <w:lang w:val="sr-Cyrl-BA"/>
              </w:rPr>
            </w:pPr>
            <w:r w:rsidRPr="00386C44">
              <w:rPr>
                <w:b/>
                <w:sz w:val="22"/>
                <w:szCs w:val="22"/>
                <w:lang w:val="hr-HR"/>
              </w:rPr>
              <w:t>Датум:</w:t>
            </w:r>
            <w:r w:rsidR="00B174A2" w:rsidRPr="00386C44">
              <w:rPr>
                <w:b/>
                <w:sz w:val="22"/>
                <w:szCs w:val="22"/>
                <w:lang w:val="sr-Cyrl-BA"/>
              </w:rPr>
              <w:t xml:space="preserve">   </w:t>
            </w:r>
            <w:r w:rsidR="009724FA" w:rsidRPr="00386C44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41" w:type="pct"/>
            <w:gridSpan w:val="3"/>
            <w:shd w:val="clear" w:color="auto" w:fill="DAEEF3" w:themeFill="accent5" w:themeFillTint="33"/>
          </w:tcPr>
          <w:p w:rsidR="008E6FC6" w:rsidRPr="00386C44" w:rsidRDefault="008E6FC6" w:rsidP="00B71B63">
            <w:pPr>
              <w:rPr>
                <w:b/>
                <w:sz w:val="22"/>
                <w:szCs w:val="22"/>
                <w:lang w:val="sr-Cyrl-CS"/>
              </w:rPr>
            </w:pPr>
            <w:r w:rsidRPr="00386C44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52449E" w:rsidRPr="00386C44">
              <w:rPr>
                <w:b/>
                <w:sz w:val="22"/>
                <w:szCs w:val="22"/>
              </w:rPr>
              <w:t>2022</w:t>
            </w:r>
            <w:r w:rsidRPr="00386C44">
              <w:rPr>
                <w:b/>
                <w:sz w:val="22"/>
                <w:szCs w:val="22"/>
              </w:rPr>
              <w:t xml:space="preserve">. </w:t>
            </w:r>
            <w:r w:rsidRPr="00386C44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92" w:type="pct"/>
            <w:gridSpan w:val="2"/>
            <w:shd w:val="clear" w:color="auto" w:fill="DAEEF3" w:themeFill="accent5" w:themeFillTint="33"/>
          </w:tcPr>
          <w:p w:rsidR="008E6FC6" w:rsidRPr="00386C44" w:rsidRDefault="008E6FC6" w:rsidP="008E6FC6">
            <w:pPr>
              <w:rPr>
                <w:b/>
                <w:sz w:val="22"/>
                <w:szCs w:val="22"/>
                <w:lang w:val="hr-HR"/>
              </w:rPr>
            </w:pPr>
            <w:r w:rsidRPr="00386C4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2" w:type="pct"/>
            <w:gridSpan w:val="2"/>
            <w:shd w:val="clear" w:color="auto" w:fill="DAEEF3" w:themeFill="accent5" w:themeFillTint="33"/>
          </w:tcPr>
          <w:p w:rsidR="008E6FC6" w:rsidRPr="00386C44" w:rsidRDefault="008E6FC6" w:rsidP="0052449E">
            <w:pPr>
              <w:rPr>
                <w:b/>
                <w:color w:val="FF0000"/>
                <w:sz w:val="22"/>
                <w:szCs w:val="22"/>
                <w:lang w:val="sr-Cyrl-RS"/>
              </w:rPr>
            </w:pPr>
            <w:r w:rsidRPr="00386C44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69" w:type="pct"/>
            <w:gridSpan w:val="2"/>
            <w:shd w:val="clear" w:color="auto" w:fill="DAEEF3" w:themeFill="accent5" w:themeFillTint="33"/>
          </w:tcPr>
          <w:p w:rsidR="008E6FC6" w:rsidRPr="00386C44" w:rsidRDefault="008E6FC6" w:rsidP="008E6FC6">
            <w:pPr>
              <w:rPr>
                <w:b/>
                <w:sz w:val="22"/>
                <w:szCs w:val="22"/>
                <w:lang w:val="hr-HR"/>
              </w:rPr>
            </w:pPr>
            <w:r w:rsidRPr="00386C44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56" w:type="pct"/>
            <w:shd w:val="clear" w:color="auto" w:fill="DAEEF3" w:themeFill="accent5" w:themeFillTint="33"/>
          </w:tcPr>
          <w:p w:rsidR="008E6FC6" w:rsidRPr="00386C44" w:rsidRDefault="008E6FC6" w:rsidP="008E6FC6">
            <w:pPr>
              <w:rPr>
                <w:b/>
                <w:sz w:val="22"/>
                <w:szCs w:val="22"/>
                <w:lang w:val="hr-HR"/>
              </w:rPr>
            </w:pPr>
            <w:r w:rsidRPr="00386C44">
              <w:rPr>
                <w:b/>
                <w:sz w:val="22"/>
                <w:szCs w:val="22"/>
                <w:lang w:val="sr-Cyrl-CS"/>
              </w:rPr>
              <w:t xml:space="preserve"> 0</w:t>
            </w:r>
            <w:r w:rsidR="00414CE5" w:rsidRPr="00386C44">
              <w:rPr>
                <w:b/>
                <w:sz w:val="22"/>
                <w:szCs w:val="22"/>
                <w:lang w:val="sr-Cyrl-CS"/>
              </w:rPr>
              <w:t>4</w:t>
            </w:r>
          </w:p>
        </w:tc>
      </w:tr>
      <w:tr w:rsidR="008E6FC6" w:rsidRPr="00386C44" w:rsidTr="008E6FC6">
        <w:trPr>
          <w:jc w:val="center"/>
        </w:trPr>
        <w:tc>
          <w:tcPr>
            <w:tcW w:w="5000" w:type="pct"/>
            <w:gridSpan w:val="11"/>
          </w:tcPr>
          <w:p w:rsidR="008E6FC6" w:rsidRPr="00386C44" w:rsidRDefault="008E6FC6" w:rsidP="008E6FC6">
            <w:pPr>
              <w:rPr>
                <w:b/>
                <w:sz w:val="22"/>
                <w:szCs w:val="22"/>
                <w:lang w:val="sr-Cyrl-CS"/>
              </w:rPr>
            </w:pPr>
            <w:r w:rsidRPr="00386C44">
              <w:rPr>
                <w:b/>
                <w:sz w:val="22"/>
                <w:szCs w:val="22"/>
                <w:lang w:val="hr-HR"/>
              </w:rPr>
              <w:t>Сврха</w:t>
            </w:r>
            <w:r w:rsidRPr="00386C4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8E6FC6" w:rsidRPr="00386C44" w:rsidTr="008E6FC6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:rsidR="008E6FC6" w:rsidRPr="00386C44" w:rsidRDefault="008E6FC6" w:rsidP="00D51678">
            <w:pPr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  <w:lang w:val="ru-RU"/>
              </w:rPr>
              <w:t xml:space="preserve">Модул је развијен да </w:t>
            </w:r>
            <w:r w:rsidR="00B71B63" w:rsidRPr="00386C44">
              <w:rPr>
                <w:sz w:val="22"/>
                <w:szCs w:val="22"/>
                <w:lang w:val="ru-RU"/>
              </w:rPr>
              <w:t>би ученици стекли</w:t>
            </w:r>
            <w:r w:rsidRPr="00386C44">
              <w:rPr>
                <w:sz w:val="22"/>
                <w:szCs w:val="22"/>
                <w:lang w:val="ru-RU"/>
              </w:rPr>
              <w:t xml:space="preserve"> основна знања о</w:t>
            </w:r>
            <w:r w:rsidR="00B174A2" w:rsidRPr="00386C44">
              <w:rPr>
                <w:sz w:val="22"/>
                <w:szCs w:val="22"/>
                <w:lang w:val="ru-RU"/>
              </w:rPr>
              <w:t xml:space="preserve"> </w:t>
            </w:r>
            <w:r w:rsidR="000D4EEF" w:rsidRPr="00386C44">
              <w:rPr>
                <w:sz w:val="22"/>
                <w:szCs w:val="22"/>
                <w:lang w:val="ru-RU"/>
              </w:rPr>
              <w:t xml:space="preserve">карактеристикама, изради и примјени алата </w:t>
            </w:r>
            <w:r w:rsidR="00B71B63" w:rsidRPr="00386C44">
              <w:rPr>
                <w:sz w:val="22"/>
                <w:szCs w:val="22"/>
                <w:lang w:val="ru-RU"/>
              </w:rPr>
              <w:t xml:space="preserve">за обраду метала </w:t>
            </w:r>
            <w:r w:rsidR="000D4EEF" w:rsidRPr="00386C44">
              <w:rPr>
                <w:sz w:val="22"/>
                <w:szCs w:val="22"/>
                <w:lang w:val="ru-RU"/>
              </w:rPr>
              <w:t>у различитим про</w:t>
            </w:r>
            <w:r w:rsidR="00D51678" w:rsidRPr="00386C44">
              <w:rPr>
                <w:sz w:val="22"/>
                <w:szCs w:val="22"/>
                <w:lang w:val="ru-RU"/>
              </w:rPr>
              <w:t>изводним процесима у индустрији.</w:t>
            </w:r>
          </w:p>
        </w:tc>
      </w:tr>
      <w:tr w:rsidR="00A73F60" w:rsidRPr="00386C44" w:rsidTr="00A73F60">
        <w:trPr>
          <w:trHeight w:val="374"/>
          <w:jc w:val="center"/>
        </w:trPr>
        <w:tc>
          <w:tcPr>
            <w:tcW w:w="5000" w:type="pct"/>
            <w:gridSpan w:val="11"/>
            <w:vAlign w:val="center"/>
          </w:tcPr>
          <w:p w:rsidR="00A73F60" w:rsidRPr="00386C44" w:rsidRDefault="00A73F60" w:rsidP="00B71B63">
            <w:pPr>
              <w:rPr>
                <w:b/>
                <w:sz w:val="22"/>
                <w:szCs w:val="22"/>
                <w:lang w:val="sr-Cyrl-RS"/>
              </w:rPr>
            </w:pPr>
            <w:r w:rsidRPr="00386C4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 w:rsidRPr="00386C44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8E6FC6" w:rsidRPr="00386C44" w:rsidTr="00A73F60">
        <w:trPr>
          <w:trHeight w:val="882"/>
          <w:jc w:val="center"/>
        </w:trPr>
        <w:tc>
          <w:tcPr>
            <w:tcW w:w="5000" w:type="pct"/>
            <w:gridSpan w:val="11"/>
          </w:tcPr>
          <w:p w:rsidR="008E6FC6" w:rsidRPr="00386C44" w:rsidRDefault="0044702B" w:rsidP="008E6FC6">
            <w:pPr>
              <w:rPr>
                <w:sz w:val="22"/>
                <w:szCs w:val="22"/>
                <w:lang w:val="sr-Cyrl-CS"/>
              </w:rPr>
            </w:pPr>
            <w:r w:rsidRPr="00386C44">
              <w:rPr>
                <w:sz w:val="22"/>
                <w:szCs w:val="22"/>
                <w:lang w:val="sr-Cyrl-CS"/>
              </w:rPr>
              <w:t>Познавање градива из предмета:</w:t>
            </w:r>
            <w:r w:rsidR="008E6FC6" w:rsidRPr="00386C44">
              <w:rPr>
                <w:sz w:val="22"/>
                <w:szCs w:val="22"/>
                <w:lang w:val="sr-Cyrl-CS"/>
              </w:rPr>
              <w:t xml:space="preserve"> </w:t>
            </w:r>
          </w:p>
          <w:p w:rsidR="008E6FC6" w:rsidRPr="00386C44" w:rsidRDefault="008E6FC6" w:rsidP="00811B33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  <w:lang w:val="ru-RU"/>
              </w:rPr>
            </w:pPr>
            <w:r w:rsidRPr="00386C44">
              <w:rPr>
                <w:sz w:val="22"/>
                <w:szCs w:val="22"/>
                <w:lang w:val="sr-Cyrl-CS"/>
              </w:rPr>
              <w:t xml:space="preserve">Технологија </w:t>
            </w:r>
            <w:r w:rsidRPr="00386C44">
              <w:rPr>
                <w:sz w:val="22"/>
                <w:szCs w:val="22"/>
                <w:lang w:val="sr-Cyrl-BA"/>
              </w:rPr>
              <w:t xml:space="preserve">обраде </w:t>
            </w:r>
            <w:r w:rsidRPr="00386C44">
              <w:rPr>
                <w:sz w:val="22"/>
                <w:szCs w:val="22"/>
                <w:lang w:val="sr-Latn-BA"/>
              </w:rPr>
              <w:t xml:space="preserve">I </w:t>
            </w:r>
            <w:r w:rsidRPr="00386C44">
              <w:rPr>
                <w:sz w:val="22"/>
                <w:szCs w:val="22"/>
                <w:lang w:val="sr-Cyrl-CS"/>
              </w:rPr>
              <w:t>разред</w:t>
            </w:r>
          </w:p>
          <w:p w:rsidR="008E6FC6" w:rsidRPr="00386C44" w:rsidRDefault="008E6FC6" w:rsidP="00811B33">
            <w:pPr>
              <w:pStyle w:val="ListParagraph"/>
              <w:numPr>
                <w:ilvl w:val="0"/>
                <w:numId w:val="54"/>
              </w:numPr>
              <w:rPr>
                <w:b/>
                <w:sz w:val="22"/>
                <w:szCs w:val="22"/>
                <w:lang w:val="hr-HR"/>
              </w:rPr>
            </w:pPr>
            <w:r w:rsidRPr="00386C44">
              <w:rPr>
                <w:sz w:val="22"/>
                <w:szCs w:val="22"/>
                <w:lang w:val="sr-Cyrl-BA"/>
              </w:rPr>
              <w:t>Технологија материјала</w:t>
            </w:r>
            <w:r w:rsidRPr="00386C44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386C44">
              <w:rPr>
                <w:sz w:val="22"/>
                <w:szCs w:val="22"/>
                <w:lang w:val="sr-Latn-BA"/>
              </w:rPr>
              <w:t xml:space="preserve">I </w:t>
            </w:r>
            <w:r w:rsidRPr="00386C44">
              <w:rPr>
                <w:sz w:val="22"/>
                <w:szCs w:val="22"/>
                <w:lang w:val="sr-Cyrl-CS"/>
              </w:rPr>
              <w:t>разред</w:t>
            </w:r>
          </w:p>
          <w:p w:rsidR="00A73F60" w:rsidRPr="00386C44" w:rsidRDefault="00A73F60" w:rsidP="00811B33">
            <w:pPr>
              <w:pStyle w:val="ListParagraph"/>
              <w:numPr>
                <w:ilvl w:val="0"/>
                <w:numId w:val="54"/>
              </w:numPr>
              <w:rPr>
                <w:b/>
                <w:sz w:val="22"/>
                <w:szCs w:val="22"/>
                <w:lang w:val="hr-HR"/>
              </w:rPr>
            </w:pPr>
            <w:r w:rsidRPr="00386C44">
              <w:rPr>
                <w:sz w:val="22"/>
                <w:szCs w:val="22"/>
                <w:lang w:val="sr-Cyrl-CS"/>
              </w:rPr>
              <w:t xml:space="preserve">Конструисање </w:t>
            </w:r>
            <w:r w:rsidRPr="00386C44">
              <w:rPr>
                <w:sz w:val="22"/>
                <w:szCs w:val="22"/>
                <w:lang w:val="sr-Latn-BA"/>
              </w:rPr>
              <w:t xml:space="preserve">I </w:t>
            </w:r>
            <w:r w:rsidRPr="00386C44">
              <w:rPr>
                <w:sz w:val="22"/>
                <w:szCs w:val="22"/>
                <w:lang w:val="sr-Cyrl-CS"/>
              </w:rPr>
              <w:t>разред</w:t>
            </w:r>
          </w:p>
        </w:tc>
      </w:tr>
      <w:tr w:rsidR="008E6FC6" w:rsidRPr="00386C44" w:rsidTr="008E6FC6">
        <w:trPr>
          <w:jc w:val="center"/>
        </w:trPr>
        <w:tc>
          <w:tcPr>
            <w:tcW w:w="5000" w:type="pct"/>
            <w:gridSpan w:val="11"/>
          </w:tcPr>
          <w:p w:rsidR="008E6FC6" w:rsidRPr="00386C44" w:rsidRDefault="008E6FC6" w:rsidP="008E6FC6">
            <w:pPr>
              <w:rPr>
                <w:b/>
                <w:sz w:val="22"/>
                <w:szCs w:val="22"/>
                <w:lang w:val="hr-HR"/>
              </w:rPr>
            </w:pPr>
            <w:r w:rsidRPr="00386C4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8E6FC6" w:rsidRPr="00386C44" w:rsidTr="008E6FC6">
        <w:trPr>
          <w:jc w:val="center"/>
        </w:trPr>
        <w:tc>
          <w:tcPr>
            <w:tcW w:w="5000" w:type="pct"/>
            <w:gridSpan w:val="11"/>
          </w:tcPr>
          <w:p w:rsidR="008E6FC6" w:rsidRPr="00386C44" w:rsidRDefault="008E6FC6" w:rsidP="008E6FC6">
            <w:pPr>
              <w:pStyle w:val="BodyText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B174A2" w:rsidRPr="00386C44">
              <w:rPr>
                <w:sz w:val="22"/>
                <w:szCs w:val="22"/>
                <w:lang w:val="sr-Cyrl-BA"/>
              </w:rPr>
              <w:t xml:space="preserve"> </w:t>
            </w:r>
            <w:r w:rsidRPr="00386C44">
              <w:rPr>
                <w:sz w:val="22"/>
                <w:szCs w:val="22"/>
                <w:lang w:val="sr-Cyrl-BA"/>
              </w:rPr>
              <w:t>:</w:t>
            </w:r>
          </w:p>
          <w:p w:rsidR="008E6FC6" w:rsidRPr="00386C44" w:rsidRDefault="008E6FC6" w:rsidP="00811B33">
            <w:pPr>
              <w:pStyle w:val="BodyText"/>
              <w:numPr>
                <w:ilvl w:val="0"/>
                <w:numId w:val="55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ru-RU"/>
              </w:rPr>
              <w:t>ученици усвоје</w:t>
            </w:r>
            <w:r w:rsidR="00B174A2" w:rsidRPr="00386C44">
              <w:rPr>
                <w:sz w:val="22"/>
                <w:szCs w:val="22"/>
                <w:lang w:val="ru-RU"/>
              </w:rPr>
              <w:t xml:space="preserve"> </w:t>
            </w:r>
            <w:r w:rsidRPr="00386C44">
              <w:rPr>
                <w:sz w:val="22"/>
                <w:szCs w:val="22"/>
                <w:lang w:val="ru-RU"/>
              </w:rPr>
              <w:t>знања о основама</w:t>
            </w:r>
            <w:r w:rsidR="0020709D" w:rsidRPr="00386C44">
              <w:rPr>
                <w:sz w:val="22"/>
                <w:szCs w:val="22"/>
                <w:lang w:val="ru-RU"/>
              </w:rPr>
              <w:t xml:space="preserve"> производних</w:t>
            </w:r>
            <w:r w:rsidR="00B174A2" w:rsidRPr="00386C44">
              <w:rPr>
                <w:sz w:val="22"/>
                <w:szCs w:val="22"/>
                <w:lang w:val="ru-RU"/>
              </w:rPr>
              <w:t xml:space="preserve"> </w:t>
            </w:r>
            <w:r w:rsidR="0020709D" w:rsidRPr="00386C44">
              <w:rPr>
                <w:sz w:val="22"/>
                <w:szCs w:val="22"/>
                <w:lang w:val="ru-RU"/>
              </w:rPr>
              <w:t>поступака уз коришћење алата з</w:t>
            </w:r>
            <w:r w:rsidR="00D51678" w:rsidRPr="00386C44">
              <w:rPr>
                <w:sz w:val="22"/>
                <w:szCs w:val="22"/>
                <w:lang w:val="ru-RU"/>
              </w:rPr>
              <w:t>а израду производа</w:t>
            </w:r>
            <w:r w:rsidR="00EE7862" w:rsidRPr="00386C44">
              <w:rPr>
                <w:sz w:val="22"/>
                <w:szCs w:val="22"/>
                <w:lang w:val="ru-RU"/>
              </w:rPr>
              <w:t>,</w:t>
            </w:r>
          </w:p>
          <w:p w:rsidR="0020709D" w:rsidRPr="00386C44" w:rsidRDefault="008E6FC6" w:rsidP="00811B33">
            <w:pPr>
              <w:pStyle w:val="ListParagraph"/>
              <w:numPr>
                <w:ilvl w:val="0"/>
                <w:numId w:val="55"/>
              </w:numPr>
              <w:rPr>
                <w:sz w:val="22"/>
                <w:szCs w:val="22"/>
                <w:lang w:val="ru-RU"/>
              </w:rPr>
            </w:pPr>
            <w:r w:rsidRPr="00386C44">
              <w:rPr>
                <w:sz w:val="22"/>
                <w:szCs w:val="22"/>
                <w:lang w:val="ru-RU"/>
              </w:rPr>
              <w:t>се ученици упознају са</w:t>
            </w:r>
            <w:r w:rsidR="00B174A2" w:rsidRPr="00386C44">
              <w:rPr>
                <w:sz w:val="22"/>
                <w:szCs w:val="22"/>
                <w:lang w:val="ru-RU"/>
              </w:rPr>
              <w:t xml:space="preserve"> </w:t>
            </w:r>
            <w:r w:rsidRPr="00386C44">
              <w:rPr>
                <w:sz w:val="22"/>
                <w:szCs w:val="22"/>
                <w:lang w:val="ru-RU"/>
              </w:rPr>
              <w:t>технолошком опремом</w:t>
            </w:r>
            <w:r w:rsidR="00B174A2" w:rsidRPr="00386C44">
              <w:rPr>
                <w:sz w:val="22"/>
                <w:szCs w:val="22"/>
                <w:lang w:val="ru-RU"/>
              </w:rPr>
              <w:t xml:space="preserve"> </w:t>
            </w:r>
            <w:r w:rsidR="0020709D" w:rsidRPr="00386C44">
              <w:rPr>
                <w:sz w:val="22"/>
                <w:szCs w:val="22"/>
                <w:lang w:val="ru-RU"/>
              </w:rPr>
              <w:t>и концептом употребе алата</w:t>
            </w:r>
            <w:r w:rsidR="00B174A2" w:rsidRPr="00386C44">
              <w:rPr>
                <w:sz w:val="22"/>
                <w:szCs w:val="22"/>
                <w:lang w:val="ru-RU"/>
              </w:rPr>
              <w:t xml:space="preserve"> </w:t>
            </w:r>
            <w:r w:rsidRPr="00386C44">
              <w:rPr>
                <w:sz w:val="22"/>
                <w:szCs w:val="22"/>
                <w:lang w:val="ru-RU"/>
              </w:rPr>
              <w:t xml:space="preserve">за </w:t>
            </w:r>
            <w:r w:rsidR="00EE7862" w:rsidRPr="00386C44">
              <w:rPr>
                <w:sz w:val="22"/>
                <w:szCs w:val="22"/>
                <w:lang w:val="ru-RU"/>
              </w:rPr>
              <w:t>обраду метала,</w:t>
            </w:r>
            <w:r w:rsidRPr="00386C44">
              <w:rPr>
                <w:sz w:val="22"/>
                <w:szCs w:val="22"/>
                <w:lang w:val="ru-RU"/>
              </w:rPr>
              <w:t xml:space="preserve"> </w:t>
            </w:r>
          </w:p>
          <w:p w:rsidR="008E6FC6" w:rsidRPr="00386C44" w:rsidRDefault="008E6FC6" w:rsidP="00811B33">
            <w:pPr>
              <w:pStyle w:val="ListParagraph"/>
              <w:numPr>
                <w:ilvl w:val="0"/>
                <w:numId w:val="55"/>
              </w:numPr>
              <w:rPr>
                <w:sz w:val="22"/>
                <w:szCs w:val="22"/>
                <w:lang w:val="ru-RU"/>
              </w:rPr>
            </w:pPr>
            <w:r w:rsidRPr="00386C44">
              <w:rPr>
                <w:sz w:val="22"/>
                <w:szCs w:val="22"/>
                <w:lang w:val="ru-RU"/>
              </w:rPr>
              <w:t>омогући</w:t>
            </w:r>
            <w:r w:rsidR="00B174A2" w:rsidRPr="00386C44">
              <w:rPr>
                <w:sz w:val="22"/>
                <w:szCs w:val="22"/>
                <w:lang w:val="ru-RU"/>
              </w:rPr>
              <w:t xml:space="preserve"> </w:t>
            </w:r>
            <w:r w:rsidRPr="00386C44">
              <w:rPr>
                <w:sz w:val="22"/>
                <w:szCs w:val="22"/>
                <w:lang w:val="ru-RU"/>
              </w:rPr>
              <w:t>примјену теоријских</w:t>
            </w:r>
            <w:r w:rsidR="00B174A2" w:rsidRPr="00386C44">
              <w:rPr>
                <w:sz w:val="22"/>
                <w:szCs w:val="22"/>
                <w:lang w:val="ru-RU"/>
              </w:rPr>
              <w:t xml:space="preserve"> </w:t>
            </w:r>
            <w:r w:rsidRPr="00386C44">
              <w:rPr>
                <w:sz w:val="22"/>
                <w:szCs w:val="22"/>
                <w:lang w:val="ru-RU"/>
              </w:rPr>
              <w:t>знања за</w:t>
            </w:r>
            <w:r w:rsidR="00B174A2" w:rsidRPr="00386C44">
              <w:rPr>
                <w:sz w:val="22"/>
                <w:szCs w:val="22"/>
                <w:lang w:val="ru-RU"/>
              </w:rPr>
              <w:t xml:space="preserve"> </w:t>
            </w:r>
            <w:r w:rsidRPr="00386C44">
              <w:rPr>
                <w:sz w:val="22"/>
                <w:szCs w:val="22"/>
                <w:lang w:val="ru-RU"/>
              </w:rPr>
              <w:t>боље разумијевање конкретног радног процеса при</w:t>
            </w:r>
            <w:r w:rsidR="00EE7862" w:rsidRPr="00386C44">
              <w:rPr>
                <w:sz w:val="22"/>
                <w:szCs w:val="22"/>
                <w:lang w:val="ru-RU"/>
              </w:rPr>
              <w:t xml:space="preserve"> </w:t>
            </w:r>
            <w:r w:rsidRPr="00386C44">
              <w:rPr>
                <w:sz w:val="22"/>
                <w:szCs w:val="22"/>
                <w:lang w:val="ru-RU"/>
              </w:rPr>
              <w:t xml:space="preserve">практичном раду на различитим врстама </w:t>
            </w:r>
            <w:r w:rsidR="0020709D" w:rsidRPr="00386C44">
              <w:rPr>
                <w:sz w:val="22"/>
                <w:szCs w:val="22"/>
                <w:lang w:val="ru-RU"/>
              </w:rPr>
              <w:t>операција уз примјену различитих алата</w:t>
            </w:r>
            <w:r w:rsidR="00EE7862" w:rsidRPr="00386C44">
              <w:rPr>
                <w:sz w:val="22"/>
                <w:szCs w:val="22"/>
                <w:lang w:val="ru-RU"/>
              </w:rPr>
              <w:t>,</w:t>
            </w:r>
          </w:p>
          <w:p w:rsidR="008E6FC6" w:rsidRPr="00386C44" w:rsidRDefault="008E6FC6" w:rsidP="00811B33">
            <w:pPr>
              <w:pStyle w:val="ListParagraph"/>
              <w:numPr>
                <w:ilvl w:val="0"/>
                <w:numId w:val="55"/>
              </w:numPr>
              <w:rPr>
                <w:sz w:val="22"/>
                <w:szCs w:val="22"/>
                <w:lang w:val="ru-RU"/>
              </w:rPr>
            </w:pPr>
            <w:r w:rsidRPr="00386C44">
              <w:rPr>
                <w:sz w:val="22"/>
                <w:szCs w:val="22"/>
                <w:lang w:val="ru-RU"/>
              </w:rPr>
              <w:t>оспособи ученика за уочавање и схватање функционалне међузависности елемената склопова и</w:t>
            </w:r>
            <w:r w:rsidR="00B174A2" w:rsidRPr="00386C44">
              <w:rPr>
                <w:sz w:val="22"/>
                <w:szCs w:val="22"/>
                <w:lang w:val="ru-RU"/>
              </w:rPr>
              <w:t xml:space="preserve"> </w:t>
            </w:r>
            <w:r w:rsidRPr="00386C44">
              <w:rPr>
                <w:sz w:val="22"/>
                <w:szCs w:val="22"/>
                <w:lang w:val="ru-RU"/>
              </w:rPr>
              <w:t>механизама на машинама и опрем</w:t>
            </w:r>
            <w:r w:rsidR="0020709D" w:rsidRPr="00386C44">
              <w:rPr>
                <w:sz w:val="22"/>
                <w:szCs w:val="22"/>
                <w:lang w:val="ru-RU"/>
              </w:rPr>
              <w:t>и за обраду и прераду</w:t>
            </w:r>
            <w:r w:rsidR="00B174A2" w:rsidRPr="00386C44">
              <w:rPr>
                <w:sz w:val="22"/>
                <w:szCs w:val="22"/>
                <w:lang w:val="ru-RU"/>
              </w:rPr>
              <w:t xml:space="preserve"> </w:t>
            </w:r>
            <w:r w:rsidR="0020709D" w:rsidRPr="00386C44">
              <w:rPr>
                <w:sz w:val="22"/>
                <w:szCs w:val="22"/>
                <w:lang w:val="ru-RU"/>
              </w:rPr>
              <w:t>материјала уз употребу алата</w:t>
            </w:r>
            <w:r w:rsidR="00EE7862" w:rsidRPr="00386C44">
              <w:rPr>
                <w:sz w:val="22"/>
                <w:szCs w:val="22"/>
                <w:lang w:val="ru-RU"/>
              </w:rPr>
              <w:t>,</w:t>
            </w:r>
          </w:p>
          <w:p w:rsidR="008E6FC6" w:rsidRPr="00386C44" w:rsidRDefault="0033476A" w:rsidP="00811B33">
            <w:pPr>
              <w:pStyle w:val="ListParagraph"/>
              <w:numPr>
                <w:ilvl w:val="0"/>
                <w:numId w:val="55"/>
              </w:numPr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  <w:lang w:val="sr-Cyrl-RS"/>
              </w:rPr>
              <w:t xml:space="preserve">се </w:t>
            </w:r>
            <w:r w:rsidR="008E6FC6" w:rsidRPr="00386C44">
              <w:rPr>
                <w:sz w:val="22"/>
                <w:szCs w:val="22"/>
                <w:lang w:val="ru-RU"/>
              </w:rPr>
              <w:t xml:space="preserve">ученици упознају са савременим трендовима и примјеном </w:t>
            </w:r>
            <w:r w:rsidR="0020709D" w:rsidRPr="00386C44">
              <w:rPr>
                <w:sz w:val="22"/>
                <w:szCs w:val="22"/>
                <w:lang w:val="ru-RU"/>
              </w:rPr>
              <w:t xml:space="preserve">различитих алата </w:t>
            </w:r>
            <w:r w:rsidR="008E6FC6" w:rsidRPr="00386C44">
              <w:rPr>
                <w:sz w:val="22"/>
                <w:szCs w:val="22"/>
                <w:lang w:val="ru-RU"/>
              </w:rPr>
              <w:t>најновије генера</w:t>
            </w:r>
            <w:r w:rsidR="00EE7862" w:rsidRPr="00386C44">
              <w:rPr>
                <w:sz w:val="22"/>
                <w:szCs w:val="22"/>
                <w:lang w:val="ru-RU"/>
              </w:rPr>
              <w:t>ције у индустријској производњи,</w:t>
            </w:r>
          </w:p>
          <w:p w:rsidR="00EE7862" w:rsidRPr="00386C44" w:rsidRDefault="00EE7862" w:rsidP="00811B33">
            <w:pPr>
              <w:pStyle w:val="ListParagraph"/>
              <w:numPr>
                <w:ilvl w:val="0"/>
                <w:numId w:val="55"/>
              </w:numPr>
              <w:rPr>
                <w:color w:val="FF0000"/>
                <w:sz w:val="22"/>
                <w:szCs w:val="22"/>
              </w:rPr>
            </w:pPr>
            <w:r w:rsidRPr="00386C44">
              <w:rPr>
                <w:sz w:val="22"/>
                <w:szCs w:val="22"/>
                <w:lang w:val="ru-RU"/>
              </w:rPr>
              <w:t>се ученици оспособе за рационално кори</w:t>
            </w:r>
            <w:r w:rsidR="0033476A" w:rsidRPr="00386C44">
              <w:rPr>
                <w:sz w:val="22"/>
                <w:szCs w:val="22"/>
                <w:lang w:val="ru-RU"/>
              </w:rPr>
              <w:t>ш</w:t>
            </w:r>
            <w:r w:rsidRPr="00386C44">
              <w:rPr>
                <w:sz w:val="22"/>
                <w:szCs w:val="22"/>
                <w:lang w:val="ru-RU"/>
              </w:rPr>
              <w:t>ћење ресурса и да се одгов</w:t>
            </w:r>
            <w:r w:rsidR="0033476A" w:rsidRPr="00386C44">
              <w:rPr>
                <w:sz w:val="22"/>
                <w:szCs w:val="22"/>
                <w:lang w:val="ru-RU"/>
              </w:rPr>
              <w:t>о</w:t>
            </w:r>
            <w:r w:rsidRPr="00386C44">
              <w:rPr>
                <w:sz w:val="22"/>
                <w:szCs w:val="22"/>
                <w:lang w:val="ru-RU"/>
              </w:rPr>
              <w:t>рно однсе према радној и животној средини</w:t>
            </w:r>
            <w:r w:rsidR="007A1E3F" w:rsidRPr="00386C44">
              <w:rPr>
                <w:sz w:val="22"/>
                <w:szCs w:val="22"/>
                <w:lang w:val="ru-RU"/>
              </w:rPr>
              <w:t>.</w:t>
            </w:r>
          </w:p>
        </w:tc>
      </w:tr>
      <w:tr w:rsidR="008E6FC6" w:rsidRPr="00386C44" w:rsidTr="008E6FC6">
        <w:trPr>
          <w:jc w:val="center"/>
        </w:trPr>
        <w:tc>
          <w:tcPr>
            <w:tcW w:w="5000" w:type="pct"/>
            <w:gridSpan w:val="11"/>
          </w:tcPr>
          <w:p w:rsidR="008E6FC6" w:rsidRPr="00386C44" w:rsidRDefault="008E6FC6" w:rsidP="008E6FC6">
            <w:pPr>
              <w:rPr>
                <w:b/>
                <w:sz w:val="22"/>
                <w:szCs w:val="22"/>
              </w:rPr>
            </w:pPr>
            <w:r w:rsidRPr="00386C44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8E6FC6" w:rsidRPr="00386C44" w:rsidTr="00CC6D69">
        <w:trPr>
          <w:trHeight w:val="1266"/>
          <w:jc w:val="center"/>
        </w:trPr>
        <w:tc>
          <w:tcPr>
            <w:tcW w:w="5000" w:type="pct"/>
            <w:gridSpan w:val="11"/>
          </w:tcPr>
          <w:p w:rsidR="008E6FC6" w:rsidRPr="00386C44" w:rsidRDefault="008E6FC6" w:rsidP="008E6FC6">
            <w:pPr>
              <w:pStyle w:val="BodyText"/>
              <w:spacing w:after="0"/>
              <w:jc w:val="both"/>
              <w:rPr>
                <w:b/>
                <w:sz w:val="22"/>
                <w:szCs w:val="22"/>
                <w:lang w:val="sr-Cyrl-BA"/>
              </w:rPr>
            </w:pPr>
          </w:p>
          <w:p w:rsidR="008E6FC6" w:rsidRPr="00386C44" w:rsidRDefault="00EE7862" w:rsidP="00811B33">
            <w:pPr>
              <w:pStyle w:val="BodyText"/>
              <w:numPr>
                <w:ilvl w:val="0"/>
                <w:numId w:val="47"/>
              </w:numPr>
              <w:spacing w:after="0"/>
              <w:ind w:left="993"/>
              <w:jc w:val="both"/>
              <w:rPr>
                <w:b/>
                <w:sz w:val="22"/>
                <w:szCs w:val="22"/>
                <w:lang w:val="sr-Cyrl-BA"/>
              </w:rPr>
            </w:pPr>
            <w:r w:rsidRPr="00386C44">
              <w:rPr>
                <w:b/>
                <w:sz w:val="22"/>
                <w:szCs w:val="22"/>
                <w:lang w:val="sr-Cyrl-BA"/>
              </w:rPr>
              <w:t>А</w:t>
            </w:r>
            <w:r w:rsidR="005D4454" w:rsidRPr="00386C44">
              <w:rPr>
                <w:b/>
                <w:sz w:val="22"/>
                <w:szCs w:val="22"/>
                <w:lang w:val="sr-Cyrl-BA"/>
              </w:rPr>
              <w:t>лати за</w:t>
            </w:r>
            <w:r w:rsidR="00B174A2" w:rsidRPr="00386C44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20709D" w:rsidRPr="00386C44">
              <w:rPr>
                <w:b/>
                <w:sz w:val="22"/>
                <w:szCs w:val="22"/>
                <w:lang w:val="sr-Cyrl-BA"/>
              </w:rPr>
              <w:t xml:space="preserve">обраду материјала </w:t>
            </w:r>
            <w:r w:rsidR="005D4454" w:rsidRPr="00386C44">
              <w:rPr>
                <w:b/>
                <w:sz w:val="22"/>
                <w:szCs w:val="22"/>
                <w:lang w:val="sr-Cyrl-BA"/>
              </w:rPr>
              <w:t>пробијање</w:t>
            </w:r>
            <w:r w:rsidR="0020709D" w:rsidRPr="00386C44">
              <w:rPr>
                <w:b/>
                <w:sz w:val="22"/>
                <w:szCs w:val="22"/>
                <w:lang w:val="sr-Cyrl-BA"/>
              </w:rPr>
              <w:t>м</w:t>
            </w:r>
            <w:r w:rsidR="005D4454" w:rsidRPr="00386C44">
              <w:rPr>
                <w:b/>
                <w:sz w:val="22"/>
                <w:szCs w:val="22"/>
                <w:lang w:val="sr-Cyrl-BA"/>
              </w:rPr>
              <w:t xml:space="preserve"> и прос</w:t>
            </w:r>
            <w:r w:rsidR="0033476A" w:rsidRPr="00386C44">
              <w:rPr>
                <w:b/>
                <w:sz w:val="22"/>
                <w:szCs w:val="22"/>
                <w:lang w:val="sr-Cyrl-BA"/>
              </w:rPr>
              <w:t>и</w:t>
            </w:r>
            <w:r w:rsidR="005D4454" w:rsidRPr="00386C44">
              <w:rPr>
                <w:b/>
                <w:sz w:val="22"/>
                <w:szCs w:val="22"/>
                <w:lang w:val="sr-Cyrl-BA"/>
              </w:rPr>
              <w:t>јецање</w:t>
            </w:r>
            <w:r w:rsidR="0020709D" w:rsidRPr="00386C44">
              <w:rPr>
                <w:b/>
                <w:sz w:val="22"/>
                <w:szCs w:val="22"/>
                <w:lang w:val="sr-Cyrl-BA"/>
              </w:rPr>
              <w:t>м</w:t>
            </w:r>
          </w:p>
          <w:p w:rsidR="00254DA7" w:rsidRPr="00386C44" w:rsidRDefault="00254DA7" w:rsidP="00811B33">
            <w:pPr>
              <w:pStyle w:val="BodyText"/>
              <w:numPr>
                <w:ilvl w:val="0"/>
                <w:numId w:val="47"/>
              </w:numPr>
              <w:spacing w:after="0"/>
              <w:ind w:left="993"/>
              <w:jc w:val="both"/>
              <w:rPr>
                <w:b/>
                <w:sz w:val="22"/>
                <w:szCs w:val="22"/>
                <w:lang w:val="sr-Cyrl-BA"/>
              </w:rPr>
            </w:pPr>
            <w:r w:rsidRPr="00386C44">
              <w:rPr>
                <w:b/>
                <w:sz w:val="22"/>
                <w:szCs w:val="22"/>
                <w:lang w:val="sr-Cyrl-BA"/>
              </w:rPr>
              <w:t>Израда, монтажа и експлоатација алата за пробијање и просијецање</w:t>
            </w:r>
          </w:p>
          <w:p w:rsidR="00D51678" w:rsidRPr="00386C44" w:rsidRDefault="00EE7862" w:rsidP="00811B33">
            <w:pPr>
              <w:pStyle w:val="BodyText"/>
              <w:numPr>
                <w:ilvl w:val="0"/>
                <w:numId w:val="47"/>
              </w:numPr>
              <w:spacing w:after="0"/>
              <w:ind w:left="993"/>
              <w:jc w:val="both"/>
              <w:rPr>
                <w:b/>
                <w:sz w:val="22"/>
                <w:szCs w:val="22"/>
                <w:lang w:val="sr-Cyrl-BA"/>
              </w:rPr>
            </w:pPr>
            <w:r w:rsidRPr="00386C44">
              <w:rPr>
                <w:b/>
                <w:sz w:val="22"/>
                <w:szCs w:val="22"/>
                <w:lang w:val="sr-Cyrl-BA"/>
              </w:rPr>
              <w:t>А</w:t>
            </w:r>
            <w:r w:rsidR="005D4454" w:rsidRPr="00386C44">
              <w:rPr>
                <w:b/>
                <w:sz w:val="22"/>
                <w:szCs w:val="22"/>
                <w:lang w:val="sr-Cyrl-BA"/>
              </w:rPr>
              <w:t xml:space="preserve">лати за </w:t>
            </w:r>
            <w:r w:rsidR="0020709D" w:rsidRPr="00386C44">
              <w:rPr>
                <w:b/>
                <w:sz w:val="22"/>
                <w:szCs w:val="22"/>
                <w:lang w:val="sr-Cyrl-BA"/>
              </w:rPr>
              <w:t xml:space="preserve">обраду материјала </w:t>
            </w:r>
            <w:r w:rsidR="005D4454" w:rsidRPr="00386C44">
              <w:rPr>
                <w:b/>
                <w:sz w:val="22"/>
                <w:szCs w:val="22"/>
                <w:lang w:val="sr-Cyrl-BA"/>
              </w:rPr>
              <w:t>савијање</w:t>
            </w:r>
            <w:r w:rsidR="0020709D" w:rsidRPr="00386C44">
              <w:rPr>
                <w:b/>
                <w:sz w:val="22"/>
                <w:szCs w:val="22"/>
                <w:lang w:val="sr-Cyrl-BA"/>
              </w:rPr>
              <w:t>м</w:t>
            </w:r>
            <w:r w:rsidR="00D51678" w:rsidRPr="00386C44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:rsidR="00254DA7" w:rsidRPr="00386C44" w:rsidRDefault="00254DA7" w:rsidP="00811B33">
            <w:pPr>
              <w:pStyle w:val="BodyText"/>
              <w:numPr>
                <w:ilvl w:val="0"/>
                <w:numId w:val="47"/>
              </w:numPr>
              <w:spacing w:after="0"/>
              <w:ind w:left="993"/>
              <w:jc w:val="both"/>
              <w:rPr>
                <w:b/>
                <w:sz w:val="22"/>
                <w:szCs w:val="22"/>
                <w:lang w:val="sr-Cyrl-BA"/>
              </w:rPr>
            </w:pPr>
            <w:r w:rsidRPr="00386C44">
              <w:rPr>
                <w:b/>
                <w:sz w:val="22"/>
                <w:szCs w:val="22"/>
                <w:lang w:val="sr-Cyrl-BA"/>
              </w:rPr>
              <w:t>Израда, монтажа и експлоатација алата за савијање</w:t>
            </w:r>
          </w:p>
          <w:p w:rsidR="005D4454" w:rsidRPr="00386C44" w:rsidRDefault="00EE7862" w:rsidP="00811B33">
            <w:pPr>
              <w:pStyle w:val="BodyText"/>
              <w:numPr>
                <w:ilvl w:val="0"/>
                <w:numId w:val="47"/>
              </w:numPr>
              <w:spacing w:after="0"/>
              <w:ind w:left="993"/>
              <w:jc w:val="both"/>
              <w:rPr>
                <w:b/>
                <w:sz w:val="22"/>
                <w:szCs w:val="22"/>
                <w:lang w:val="sr-Cyrl-BA"/>
              </w:rPr>
            </w:pPr>
            <w:r w:rsidRPr="00386C44">
              <w:rPr>
                <w:b/>
                <w:sz w:val="22"/>
                <w:szCs w:val="22"/>
                <w:lang w:val="sr-Cyrl-BA"/>
              </w:rPr>
              <w:t>А</w:t>
            </w:r>
            <w:r w:rsidR="005D4454" w:rsidRPr="00386C44">
              <w:rPr>
                <w:b/>
                <w:sz w:val="22"/>
                <w:szCs w:val="22"/>
                <w:lang w:val="sr-Cyrl-BA"/>
              </w:rPr>
              <w:t>лати за</w:t>
            </w:r>
            <w:r w:rsidR="008D24FC" w:rsidRPr="00386C44">
              <w:rPr>
                <w:b/>
                <w:sz w:val="22"/>
                <w:szCs w:val="22"/>
                <w:lang w:val="sr-Cyrl-BA"/>
              </w:rPr>
              <w:t xml:space="preserve"> обраду материјала</w:t>
            </w:r>
            <w:r w:rsidR="005D4454" w:rsidRPr="00386C44">
              <w:rPr>
                <w:b/>
                <w:sz w:val="22"/>
                <w:szCs w:val="22"/>
                <w:lang w:val="sr-Cyrl-BA"/>
              </w:rPr>
              <w:t xml:space="preserve"> извлачење</w:t>
            </w:r>
            <w:r w:rsidR="008D24FC" w:rsidRPr="00386C44">
              <w:rPr>
                <w:b/>
                <w:sz w:val="22"/>
                <w:szCs w:val="22"/>
                <w:lang w:val="sr-Cyrl-BA"/>
              </w:rPr>
              <w:t>м</w:t>
            </w:r>
          </w:p>
          <w:p w:rsidR="00254DA7" w:rsidRPr="00386C44" w:rsidRDefault="00254DA7" w:rsidP="00811B33">
            <w:pPr>
              <w:pStyle w:val="BodyText"/>
              <w:numPr>
                <w:ilvl w:val="0"/>
                <w:numId w:val="47"/>
              </w:numPr>
              <w:spacing w:after="0"/>
              <w:ind w:left="993"/>
              <w:jc w:val="both"/>
              <w:rPr>
                <w:b/>
                <w:sz w:val="22"/>
                <w:szCs w:val="22"/>
                <w:lang w:val="sr-Cyrl-BA"/>
              </w:rPr>
            </w:pPr>
            <w:r w:rsidRPr="00386C44">
              <w:rPr>
                <w:b/>
                <w:sz w:val="22"/>
                <w:szCs w:val="22"/>
                <w:lang w:val="sr-Cyrl-BA"/>
              </w:rPr>
              <w:t>Израда, монтажа и експлоатација алата за извлачење</w:t>
            </w:r>
          </w:p>
          <w:p w:rsidR="00D51678" w:rsidRPr="00386C44" w:rsidRDefault="00D51678" w:rsidP="00811B33">
            <w:pPr>
              <w:pStyle w:val="BodyText"/>
              <w:numPr>
                <w:ilvl w:val="0"/>
                <w:numId w:val="47"/>
              </w:numPr>
              <w:spacing w:after="0"/>
              <w:ind w:left="993"/>
              <w:jc w:val="both"/>
              <w:rPr>
                <w:b/>
                <w:sz w:val="22"/>
                <w:szCs w:val="22"/>
                <w:lang w:val="sr-Cyrl-BA"/>
              </w:rPr>
            </w:pPr>
            <w:r w:rsidRPr="00386C44">
              <w:rPr>
                <w:b/>
                <w:sz w:val="22"/>
                <w:szCs w:val="22"/>
                <w:lang w:val="sr-Cyrl-BA"/>
              </w:rPr>
              <w:t>К</w:t>
            </w:r>
            <w:r w:rsidR="00AB1139" w:rsidRPr="00386C44">
              <w:rPr>
                <w:b/>
                <w:sz w:val="22"/>
                <w:szCs w:val="22"/>
                <w:lang w:val="sr-Cyrl-BA"/>
              </w:rPr>
              <w:t>омбиновановани</w:t>
            </w:r>
            <w:r w:rsidRPr="00386C44">
              <w:rPr>
                <w:b/>
                <w:sz w:val="22"/>
                <w:szCs w:val="22"/>
                <w:lang w:val="sr-Cyrl-BA"/>
              </w:rPr>
              <w:t xml:space="preserve"> алати </w:t>
            </w:r>
          </w:p>
          <w:p w:rsidR="008E6FC6" w:rsidRPr="00386C44" w:rsidRDefault="008E6FC6" w:rsidP="00086115">
            <w:pPr>
              <w:pStyle w:val="BodyText"/>
              <w:spacing w:after="0"/>
              <w:jc w:val="both"/>
              <w:rPr>
                <w:b/>
                <w:sz w:val="22"/>
                <w:szCs w:val="22"/>
              </w:rPr>
            </w:pPr>
          </w:p>
        </w:tc>
      </w:tr>
      <w:tr w:rsidR="008E6FC6" w:rsidRPr="00386C44" w:rsidTr="0052449E">
        <w:trPr>
          <w:trHeight w:val="324"/>
          <w:jc w:val="center"/>
        </w:trPr>
        <w:tc>
          <w:tcPr>
            <w:tcW w:w="83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E6FC6" w:rsidRPr="00386C44" w:rsidRDefault="008E6FC6" w:rsidP="008E6FC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386C44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38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E6FC6" w:rsidRPr="00386C44" w:rsidRDefault="008E6FC6" w:rsidP="008E6FC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386C44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E6FC6" w:rsidRPr="00386C44" w:rsidRDefault="008E6FC6" w:rsidP="008E6FC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386C44">
              <w:rPr>
                <w:b/>
                <w:sz w:val="22"/>
                <w:szCs w:val="22"/>
                <w:lang w:val="hr-HR"/>
              </w:rPr>
              <w:t>Смјернице</w:t>
            </w:r>
            <w:r w:rsidRPr="00386C44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436283" w:rsidRPr="00386C44" w:rsidTr="0052449E">
        <w:trPr>
          <w:trHeight w:val="324"/>
          <w:jc w:val="center"/>
        </w:trPr>
        <w:tc>
          <w:tcPr>
            <w:tcW w:w="83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E6FC6" w:rsidRPr="00386C44" w:rsidRDefault="008E6FC6" w:rsidP="008E6FC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E6FC6" w:rsidRPr="00386C44" w:rsidRDefault="008E6FC6" w:rsidP="008E6FC6">
            <w:pPr>
              <w:jc w:val="center"/>
              <w:rPr>
                <w:b/>
                <w:sz w:val="22"/>
                <w:szCs w:val="22"/>
              </w:rPr>
            </w:pPr>
            <w:r w:rsidRPr="00386C4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2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E6FC6" w:rsidRPr="00386C44" w:rsidRDefault="008E6FC6" w:rsidP="008E6FC6">
            <w:pPr>
              <w:jc w:val="center"/>
              <w:rPr>
                <w:b/>
                <w:sz w:val="22"/>
                <w:szCs w:val="22"/>
              </w:rPr>
            </w:pPr>
            <w:r w:rsidRPr="00386C4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E6FC6" w:rsidRPr="00386C44" w:rsidRDefault="00A40369" w:rsidP="008E6FC6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386C4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E6FC6" w:rsidRPr="00386C44" w:rsidRDefault="008E6FC6" w:rsidP="008E6FC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8E6FC6" w:rsidRPr="00386C44" w:rsidTr="0052449E">
        <w:trPr>
          <w:trHeight w:val="324"/>
          <w:jc w:val="center"/>
        </w:trPr>
        <w:tc>
          <w:tcPr>
            <w:tcW w:w="83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E6FC6" w:rsidRPr="00386C44" w:rsidRDefault="008E6FC6" w:rsidP="008E6FC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38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E6FC6" w:rsidRPr="00386C44" w:rsidRDefault="00D92906" w:rsidP="008E6FC6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386C4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E6FC6" w:rsidRPr="00386C44" w:rsidRDefault="008E6FC6" w:rsidP="008E6FC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7A1E3F" w:rsidRPr="00386C44" w:rsidTr="0052449E">
        <w:trPr>
          <w:trHeight w:val="324"/>
          <w:jc w:val="center"/>
        </w:trPr>
        <w:tc>
          <w:tcPr>
            <w:tcW w:w="8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7A1E3F" w:rsidRPr="00386C44" w:rsidRDefault="00D51678" w:rsidP="00C402AB">
            <w:pPr>
              <w:pStyle w:val="BodyText"/>
              <w:numPr>
                <w:ilvl w:val="0"/>
                <w:numId w:val="41"/>
              </w:numPr>
              <w:spacing w:after="0"/>
              <w:rPr>
                <w:b/>
                <w:iCs/>
                <w:sz w:val="22"/>
                <w:szCs w:val="22"/>
              </w:rPr>
            </w:pPr>
            <w:r w:rsidRPr="00386C44">
              <w:rPr>
                <w:b/>
                <w:sz w:val="22"/>
                <w:szCs w:val="22"/>
                <w:lang w:val="sr-Cyrl-BA"/>
              </w:rPr>
              <w:t>А</w:t>
            </w:r>
            <w:r w:rsidR="007A1E3F" w:rsidRPr="00386C44">
              <w:rPr>
                <w:b/>
                <w:sz w:val="22"/>
                <w:szCs w:val="22"/>
                <w:lang w:val="sr-Cyrl-BA"/>
              </w:rPr>
              <w:t>лати за обраду материјала пробијањем и прос</w:t>
            </w:r>
            <w:r w:rsidR="0033476A" w:rsidRPr="00386C44">
              <w:rPr>
                <w:b/>
                <w:sz w:val="22"/>
                <w:szCs w:val="22"/>
                <w:lang w:val="sr-Cyrl-BA"/>
              </w:rPr>
              <w:t>и</w:t>
            </w:r>
            <w:r w:rsidR="007A1E3F" w:rsidRPr="00386C44">
              <w:rPr>
                <w:b/>
                <w:sz w:val="22"/>
                <w:szCs w:val="22"/>
                <w:lang w:val="sr-Cyrl-BA"/>
              </w:rPr>
              <w:t>јецањем</w:t>
            </w: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</w:tcPr>
          <w:p w:rsidR="007A1E3F" w:rsidRPr="00386C44" w:rsidRDefault="007A1E3F" w:rsidP="00C402AB">
            <w:pPr>
              <w:pStyle w:val="ListParagraph"/>
              <w:numPr>
                <w:ilvl w:val="0"/>
                <w:numId w:val="38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опише обраду материјала пробијањем и </w:t>
            </w:r>
            <w:r w:rsidR="00D51678" w:rsidRPr="00386C44">
              <w:rPr>
                <w:sz w:val="22"/>
                <w:szCs w:val="22"/>
                <w:lang w:val="sr-Cyrl-BA"/>
              </w:rPr>
              <w:t>п</w:t>
            </w:r>
            <w:r w:rsidRPr="00386C44">
              <w:rPr>
                <w:sz w:val="22"/>
                <w:szCs w:val="22"/>
                <w:lang w:val="sr-Cyrl-BA"/>
              </w:rPr>
              <w:t>рос</w:t>
            </w:r>
            <w:r w:rsidR="0033476A" w:rsidRPr="00386C44">
              <w:rPr>
                <w:sz w:val="22"/>
                <w:szCs w:val="22"/>
                <w:lang w:val="sr-Cyrl-BA"/>
              </w:rPr>
              <w:t>и</w:t>
            </w:r>
            <w:r w:rsidRPr="00386C44">
              <w:rPr>
                <w:sz w:val="22"/>
                <w:szCs w:val="22"/>
                <w:lang w:val="sr-Cyrl-BA"/>
              </w:rPr>
              <w:t>јецањем</w:t>
            </w:r>
            <w:r w:rsidRPr="00386C44">
              <w:rPr>
                <w:sz w:val="22"/>
                <w:szCs w:val="22"/>
              </w:rPr>
              <w:t>,</w:t>
            </w:r>
          </w:p>
          <w:p w:rsidR="00F15AF8" w:rsidRPr="00386C44" w:rsidRDefault="00F15AF8" w:rsidP="00F15AF8">
            <w:pPr>
              <w:pStyle w:val="ListParagraph"/>
              <w:numPr>
                <w:ilvl w:val="0"/>
                <w:numId w:val="38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наведе подјелу алата (слободни рез, алат с водилицама, комплетни рез, накнадни рез)</w:t>
            </w:r>
            <w:r w:rsidRPr="00386C44">
              <w:rPr>
                <w:sz w:val="22"/>
                <w:szCs w:val="22"/>
              </w:rPr>
              <w:t>,</w:t>
            </w:r>
          </w:p>
          <w:p w:rsidR="007A1E3F" w:rsidRPr="00386C44" w:rsidRDefault="00D20F04" w:rsidP="00C402AB">
            <w:pPr>
              <w:pStyle w:val="ListParagraph"/>
              <w:numPr>
                <w:ilvl w:val="0"/>
                <w:numId w:val="38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опише</w:t>
            </w:r>
            <w:r w:rsidR="007A1E3F" w:rsidRPr="00386C44">
              <w:rPr>
                <w:sz w:val="22"/>
                <w:szCs w:val="22"/>
                <w:lang w:val="sr-Cyrl-BA"/>
              </w:rPr>
              <w:t xml:space="preserve"> разлику између пробијања и просијецања</w:t>
            </w:r>
            <w:r w:rsidR="007A1E3F" w:rsidRPr="00386C44">
              <w:rPr>
                <w:sz w:val="22"/>
                <w:szCs w:val="22"/>
              </w:rPr>
              <w:t>,</w:t>
            </w:r>
          </w:p>
          <w:p w:rsidR="007A1E3F" w:rsidRPr="00386C44" w:rsidRDefault="007A1E3F" w:rsidP="00C402AB">
            <w:pPr>
              <w:pStyle w:val="ListParagraph"/>
              <w:numPr>
                <w:ilvl w:val="0"/>
                <w:numId w:val="38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дефинише зазор измеду </w:t>
            </w:r>
            <w:r w:rsidR="00F15AF8" w:rsidRPr="00386C44">
              <w:rPr>
                <w:sz w:val="22"/>
                <w:szCs w:val="22"/>
                <w:lang w:val="sr-Cyrl-BA"/>
              </w:rPr>
              <w:t>жига-</w:t>
            </w:r>
            <w:r w:rsidRPr="00386C44">
              <w:rPr>
                <w:sz w:val="22"/>
                <w:szCs w:val="22"/>
                <w:lang w:val="sr-Cyrl-BA"/>
              </w:rPr>
              <w:t>пробојца/просјекача и матрице</w:t>
            </w:r>
            <w:r w:rsidR="00F15AF8" w:rsidRPr="00386C44">
              <w:rPr>
                <w:sz w:val="22"/>
                <w:szCs w:val="22"/>
                <w:lang w:val="sr-Cyrl-BA"/>
              </w:rPr>
              <w:t>-р</w:t>
            </w:r>
            <w:r w:rsidRPr="00386C44">
              <w:rPr>
                <w:sz w:val="22"/>
                <w:szCs w:val="22"/>
                <w:lang w:val="sr-Cyrl-BA"/>
              </w:rPr>
              <w:t xml:space="preserve">езне плоче, </w:t>
            </w:r>
          </w:p>
          <w:p w:rsidR="007A1E3F" w:rsidRPr="00386C44" w:rsidRDefault="00F15AF8" w:rsidP="00C402AB">
            <w:pPr>
              <w:pStyle w:val="ListParagraph"/>
              <w:numPr>
                <w:ilvl w:val="0"/>
                <w:numId w:val="38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кратко опише улогу </w:t>
            </w:r>
            <w:r w:rsidR="00CA70D7" w:rsidRPr="00386C44">
              <w:rPr>
                <w:sz w:val="22"/>
                <w:szCs w:val="22"/>
                <w:lang w:val="sr-Cyrl-BA"/>
              </w:rPr>
              <w:t>мостић</w:t>
            </w:r>
            <w:r w:rsidRPr="00386C44">
              <w:rPr>
                <w:sz w:val="22"/>
                <w:szCs w:val="22"/>
                <w:lang w:val="sr-Cyrl-BA"/>
              </w:rPr>
              <w:t>а</w:t>
            </w:r>
            <w:r w:rsidR="007A1E3F" w:rsidRPr="00386C44">
              <w:rPr>
                <w:sz w:val="22"/>
                <w:szCs w:val="22"/>
                <w:lang w:val="sr-Cyrl-BA"/>
              </w:rPr>
              <w:t xml:space="preserve"> </w:t>
            </w:r>
            <w:r w:rsidRPr="00386C44">
              <w:rPr>
                <w:sz w:val="22"/>
                <w:szCs w:val="22"/>
                <w:lang w:val="sr-Cyrl-BA"/>
              </w:rPr>
              <w:t>– размака између обрадака,</w:t>
            </w:r>
          </w:p>
          <w:p w:rsidR="00D20F04" w:rsidRPr="00386C44" w:rsidRDefault="00D20F04" w:rsidP="00C402AB">
            <w:pPr>
              <w:pStyle w:val="ListParagraph"/>
              <w:numPr>
                <w:ilvl w:val="0"/>
                <w:numId w:val="38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опише утицај распореда обрадака на искоришћење материјала,</w:t>
            </w:r>
          </w:p>
          <w:p w:rsidR="007A1E3F" w:rsidRPr="00386C44" w:rsidRDefault="007A1E3F" w:rsidP="00C402AB">
            <w:pPr>
              <w:pStyle w:val="ListParagraph"/>
              <w:numPr>
                <w:ilvl w:val="0"/>
                <w:numId w:val="38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наведе основне дијелове алата за пробијање и просијецање</w:t>
            </w:r>
            <w:r w:rsidRPr="00386C44">
              <w:rPr>
                <w:sz w:val="22"/>
                <w:szCs w:val="22"/>
              </w:rPr>
              <w:t>,</w:t>
            </w:r>
            <w:r w:rsidRPr="00386C44">
              <w:rPr>
                <w:sz w:val="22"/>
                <w:szCs w:val="22"/>
                <w:lang w:val="sr-Cyrl-BA"/>
              </w:rPr>
              <w:t xml:space="preserve"> </w:t>
            </w:r>
          </w:p>
          <w:p w:rsidR="00F15AF8" w:rsidRPr="00386C44" w:rsidRDefault="00F15AF8" w:rsidP="00C402AB">
            <w:pPr>
              <w:pStyle w:val="ListParagraph"/>
              <w:numPr>
                <w:ilvl w:val="0"/>
                <w:numId w:val="38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опише улогу дијелова алата,</w:t>
            </w:r>
          </w:p>
          <w:p w:rsidR="007A1E3F" w:rsidRPr="00386C44" w:rsidRDefault="007A1E3F" w:rsidP="00C00B1C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29" w:type="pct"/>
            <w:gridSpan w:val="2"/>
            <w:tcBorders>
              <w:right w:val="single" w:sz="4" w:space="0" w:color="auto"/>
            </w:tcBorders>
          </w:tcPr>
          <w:p w:rsidR="007A1E3F" w:rsidRPr="00386C44" w:rsidRDefault="00E82DC3" w:rsidP="00E82DC3">
            <w:pPr>
              <w:pStyle w:val="ListParagraph"/>
              <w:numPr>
                <w:ilvl w:val="0"/>
                <w:numId w:val="38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разликује пробијање од просијецања и засијецања,</w:t>
            </w:r>
          </w:p>
          <w:p w:rsidR="00E82DC3" w:rsidRPr="00386C44" w:rsidRDefault="00E82DC3" w:rsidP="00E82DC3">
            <w:pPr>
              <w:pStyle w:val="ListParagraph"/>
              <w:numPr>
                <w:ilvl w:val="0"/>
                <w:numId w:val="38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разликује различите типове алата,</w:t>
            </w:r>
          </w:p>
          <w:p w:rsidR="00E82DC3" w:rsidRPr="00386C44" w:rsidRDefault="00D20F04" w:rsidP="00E82DC3">
            <w:pPr>
              <w:pStyle w:val="ListParagraph"/>
              <w:numPr>
                <w:ilvl w:val="0"/>
                <w:numId w:val="38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препозна основне ди</w:t>
            </w:r>
            <w:r w:rsidR="0089680D" w:rsidRPr="00386C44">
              <w:rPr>
                <w:sz w:val="22"/>
                <w:szCs w:val="22"/>
                <w:lang w:val="sr-Cyrl-BA"/>
              </w:rPr>
              <w:t>јелове алата.</w:t>
            </w:r>
          </w:p>
          <w:p w:rsidR="00D20F04" w:rsidRPr="00386C44" w:rsidRDefault="00D20F04" w:rsidP="00D20F04">
            <w:pPr>
              <w:ind w:left="52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gridSpan w:val="2"/>
            <w:vMerge w:val="restart"/>
            <w:tcBorders>
              <w:right w:val="single" w:sz="4" w:space="0" w:color="auto"/>
            </w:tcBorders>
          </w:tcPr>
          <w:p w:rsidR="007A1E3F" w:rsidRPr="00386C44" w:rsidRDefault="007A1E3F" w:rsidP="00B83EF2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86C44">
              <w:rPr>
                <w:sz w:val="22"/>
                <w:szCs w:val="22"/>
              </w:rPr>
              <w:t>савјесно</w:t>
            </w:r>
            <w:r w:rsidRPr="00386C44">
              <w:rPr>
                <w:sz w:val="22"/>
                <w:szCs w:val="22"/>
                <w:lang w:val="hr-HR"/>
              </w:rPr>
              <w:t xml:space="preserve">, </w:t>
            </w:r>
            <w:r w:rsidRPr="00386C44">
              <w:rPr>
                <w:sz w:val="22"/>
                <w:szCs w:val="22"/>
              </w:rPr>
              <w:t>одговорно</w:t>
            </w:r>
            <w:r w:rsidRPr="00386C44">
              <w:rPr>
                <w:sz w:val="22"/>
                <w:szCs w:val="22"/>
                <w:lang w:val="hr-HR"/>
              </w:rPr>
              <w:t xml:space="preserve">, </w:t>
            </w:r>
            <w:r w:rsidRPr="00386C44">
              <w:rPr>
                <w:sz w:val="22"/>
                <w:szCs w:val="22"/>
              </w:rPr>
              <w:t>уредно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и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правовремено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обавља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повјерене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послове</w:t>
            </w:r>
            <w:r w:rsidRPr="00386C44">
              <w:rPr>
                <w:sz w:val="22"/>
                <w:szCs w:val="22"/>
                <w:lang w:val="hr-HR"/>
              </w:rPr>
              <w:t>,</w:t>
            </w:r>
          </w:p>
          <w:p w:rsidR="007A1E3F" w:rsidRPr="00386C44" w:rsidRDefault="007A1E3F" w:rsidP="00B83EF2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86C44">
              <w:rPr>
                <w:sz w:val="22"/>
                <w:szCs w:val="22"/>
              </w:rPr>
              <w:t>ефикасно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  <w:lang w:val="sr-Cyrl-BA"/>
              </w:rPr>
              <w:t xml:space="preserve">планира и </w:t>
            </w:r>
            <w:r w:rsidRPr="00386C44">
              <w:rPr>
                <w:sz w:val="22"/>
                <w:szCs w:val="22"/>
              </w:rPr>
              <w:t>организује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вријеме</w:t>
            </w:r>
            <w:r w:rsidRPr="00386C44">
              <w:rPr>
                <w:sz w:val="22"/>
                <w:szCs w:val="22"/>
                <w:lang w:val="hr-HR"/>
              </w:rPr>
              <w:t>,</w:t>
            </w:r>
          </w:p>
          <w:p w:rsidR="007A1E3F" w:rsidRPr="00386C44" w:rsidRDefault="007A1E3F" w:rsidP="00B83EF2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испољи </w:t>
            </w:r>
            <w:r w:rsidRPr="00386C44">
              <w:rPr>
                <w:sz w:val="22"/>
                <w:szCs w:val="22"/>
              </w:rPr>
              <w:t>позитиван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однос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према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значају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спровођења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прописа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и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стандарда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који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су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важни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за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његов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рад</w:t>
            </w:r>
            <w:r w:rsidRPr="00386C44">
              <w:rPr>
                <w:sz w:val="22"/>
                <w:szCs w:val="22"/>
                <w:lang w:val="hr-HR"/>
              </w:rPr>
              <w:t>,</w:t>
            </w:r>
          </w:p>
          <w:p w:rsidR="007A1E3F" w:rsidRPr="00386C44" w:rsidRDefault="007A1E3F" w:rsidP="00B83EF2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86C44">
              <w:rPr>
                <w:sz w:val="22"/>
                <w:szCs w:val="22"/>
              </w:rPr>
              <w:t>испољи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љубазност</w:t>
            </w:r>
            <w:r w:rsidRPr="00386C44">
              <w:rPr>
                <w:sz w:val="22"/>
                <w:szCs w:val="22"/>
                <w:lang w:val="hr-HR"/>
              </w:rPr>
              <w:t xml:space="preserve">, </w:t>
            </w:r>
            <w:r w:rsidRPr="00386C44">
              <w:rPr>
                <w:sz w:val="22"/>
                <w:szCs w:val="22"/>
              </w:rPr>
              <w:t>комуникативност</w:t>
            </w:r>
            <w:r w:rsidRPr="00386C44">
              <w:rPr>
                <w:sz w:val="22"/>
                <w:szCs w:val="22"/>
                <w:lang w:val="hr-HR"/>
              </w:rPr>
              <w:t xml:space="preserve">, </w:t>
            </w:r>
            <w:r w:rsidRPr="00386C44">
              <w:rPr>
                <w:sz w:val="22"/>
                <w:szCs w:val="22"/>
              </w:rPr>
              <w:t>ненаметљивост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и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флексибилност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у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односу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према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сарадницима</w:t>
            </w:r>
            <w:r w:rsidRPr="00386C44">
              <w:rPr>
                <w:sz w:val="22"/>
                <w:szCs w:val="22"/>
                <w:lang w:val="hr-HR"/>
              </w:rPr>
              <w:t>,</w:t>
            </w:r>
          </w:p>
          <w:p w:rsidR="007A1E3F" w:rsidRPr="00386C44" w:rsidRDefault="007A1E3F" w:rsidP="00B83EF2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386C44">
              <w:rPr>
                <w:sz w:val="22"/>
                <w:szCs w:val="22"/>
              </w:rPr>
              <w:t>рјешава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проблеме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у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раду</w:t>
            </w:r>
            <w:r w:rsidRPr="00386C44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386C44">
              <w:rPr>
                <w:sz w:val="22"/>
                <w:szCs w:val="22"/>
                <w:lang w:val="hr-HR"/>
              </w:rPr>
              <w:t>,</w:t>
            </w:r>
          </w:p>
          <w:p w:rsidR="007A1E3F" w:rsidRPr="00386C44" w:rsidRDefault="007A1E3F" w:rsidP="00B83EF2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86C44">
              <w:rPr>
                <w:sz w:val="22"/>
                <w:szCs w:val="22"/>
              </w:rPr>
              <w:t>испољи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позитиван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однос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према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професионално</w:t>
            </w:r>
            <w:r w:rsidRPr="00386C44">
              <w:rPr>
                <w:sz w:val="22"/>
                <w:szCs w:val="22"/>
                <w:lang w:val="hr-HR"/>
              </w:rPr>
              <w:t xml:space="preserve"> - </w:t>
            </w:r>
            <w:r w:rsidRPr="00386C44">
              <w:rPr>
                <w:sz w:val="22"/>
                <w:szCs w:val="22"/>
              </w:rPr>
              <w:t>етичким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нормама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и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вриједностима</w:t>
            </w:r>
            <w:r w:rsidRPr="00386C44">
              <w:rPr>
                <w:sz w:val="22"/>
                <w:szCs w:val="22"/>
                <w:lang w:val="hr-HR"/>
              </w:rPr>
              <w:t>,</w:t>
            </w:r>
          </w:p>
          <w:p w:rsidR="007A1E3F" w:rsidRPr="00386C44" w:rsidRDefault="007A1E3F" w:rsidP="00B83EF2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7A1E3F" w:rsidRPr="00386C44" w:rsidRDefault="007A1E3F" w:rsidP="00B83EF2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386C44">
              <w:rPr>
                <w:sz w:val="22"/>
                <w:szCs w:val="22"/>
                <w:lang w:val="sr-Cyrl-BA"/>
              </w:rPr>
              <w:t>показије добру ручну спретност, моторичку координацију, има добар слух и вид,</w:t>
            </w:r>
          </w:p>
          <w:p w:rsidR="007A1E3F" w:rsidRPr="00386C44" w:rsidRDefault="007A1E3F" w:rsidP="00B83EF2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386C44">
              <w:rPr>
                <w:sz w:val="22"/>
                <w:szCs w:val="22"/>
              </w:rPr>
              <w:t>способност</w:t>
            </w:r>
            <w:r w:rsidRPr="00386C44">
              <w:rPr>
                <w:sz w:val="22"/>
                <w:szCs w:val="22"/>
                <w:lang w:val="bs-Latn-BA"/>
              </w:rPr>
              <w:t xml:space="preserve"> </w:t>
            </w:r>
            <w:r w:rsidRPr="00386C44">
              <w:rPr>
                <w:sz w:val="22"/>
                <w:szCs w:val="22"/>
              </w:rPr>
              <w:t>за</w:t>
            </w:r>
            <w:r w:rsidRPr="00386C44">
              <w:rPr>
                <w:sz w:val="22"/>
                <w:szCs w:val="22"/>
                <w:lang w:val="bs-Latn-BA"/>
              </w:rPr>
              <w:t xml:space="preserve"> </w:t>
            </w:r>
            <w:r w:rsidRPr="00386C44">
              <w:rPr>
                <w:sz w:val="22"/>
                <w:szCs w:val="22"/>
              </w:rPr>
              <w:t>разум</w:t>
            </w:r>
            <w:r w:rsidRPr="00386C44">
              <w:rPr>
                <w:sz w:val="22"/>
                <w:szCs w:val="22"/>
                <w:lang w:val="sr-Cyrl-BA"/>
              </w:rPr>
              <w:t>иј</w:t>
            </w:r>
            <w:r w:rsidRPr="00386C44">
              <w:rPr>
                <w:sz w:val="22"/>
                <w:szCs w:val="22"/>
              </w:rPr>
              <w:t>евање</w:t>
            </w:r>
            <w:r w:rsidRPr="00386C44">
              <w:rPr>
                <w:sz w:val="22"/>
                <w:szCs w:val="22"/>
                <w:lang w:val="bs-Latn-BA"/>
              </w:rPr>
              <w:t xml:space="preserve"> </w:t>
            </w:r>
            <w:r w:rsidRPr="00386C44">
              <w:rPr>
                <w:sz w:val="22"/>
                <w:szCs w:val="22"/>
              </w:rPr>
              <w:t>сложених</w:t>
            </w:r>
            <w:r w:rsidRPr="00386C44">
              <w:rPr>
                <w:sz w:val="22"/>
                <w:szCs w:val="22"/>
                <w:lang w:val="bs-Latn-BA"/>
              </w:rPr>
              <w:t xml:space="preserve"> </w:t>
            </w:r>
            <w:r w:rsidRPr="00386C44">
              <w:rPr>
                <w:sz w:val="22"/>
                <w:szCs w:val="22"/>
              </w:rPr>
              <w:t>технолошких</w:t>
            </w:r>
            <w:r w:rsidRPr="00386C44">
              <w:rPr>
                <w:sz w:val="22"/>
                <w:szCs w:val="22"/>
                <w:lang w:val="bs-Latn-BA"/>
              </w:rPr>
              <w:t xml:space="preserve"> </w:t>
            </w:r>
            <w:r w:rsidRPr="00386C44">
              <w:rPr>
                <w:sz w:val="22"/>
                <w:szCs w:val="22"/>
              </w:rPr>
              <w:t>структура</w:t>
            </w:r>
            <w:r w:rsidRPr="00386C44">
              <w:rPr>
                <w:sz w:val="22"/>
                <w:szCs w:val="22"/>
                <w:lang w:val="bs-Latn-BA"/>
              </w:rPr>
              <w:t xml:space="preserve">, </w:t>
            </w:r>
            <w:r w:rsidRPr="00386C44">
              <w:rPr>
                <w:sz w:val="22"/>
                <w:szCs w:val="22"/>
              </w:rPr>
              <w:lastRenderedPageBreak/>
              <w:t>система</w:t>
            </w:r>
            <w:r w:rsidRPr="00386C44">
              <w:rPr>
                <w:sz w:val="22"/>
                <w:szCs w:val="22"/>
                <w:lang w:val="bs-Latn-BA"/>
              </w:rPr>
              <w:t xml:space="preserve">, </w:t>
            </w:r>
            <w:r w:rsidRPr="00386C44">
              <w:rPr>
                <w:sz w:val="22"/>
                <w:szCs w:val="22"/>
              </w:rPr>
              <w:t>цртежа</w:t>
            </w:r>
            <w:r w:rsidRPr="00386C44">
              <w:rPr>
                <w:sz w:val="22"/>
                <w:szCs w:val="22"/>
                <w:lang w:val="bs-Latn-BA"/>
              </w:rPr>
              <w:t xml:space="preserve"> </w:t>
            </w:r>
            <w:r w:rsidRPr="00386C44">
              <w:rPr>
                <w:sz w:val="22"/>
                <w:szCs w:val="22"/>
              </w:rPr>
              <w:t>и</w:t>
            </w:r>
            <w:r w:rsidRPr="00386C44">
              <w:rPr>
                <w:sz w:val="22"/>
                <w:szCs w:val="22"/>
                <w:lang w:val="bs-Latn-BA"/>
              </w:rPr>
              <w:t xml:space="preserve"> </w:t>
            </w:r>
            <w:r w:rsidRPr="00386C44">
              <w:rPr>
                <w:sz w:val="22"/>
                <w:szCs w:val="22"/>
              </w:rPr>
              <w:t>информација</w:t>
            </w:r>
            <w:r w:rsidRPr="00386C44">
              <w:rPr>
                <w:sz w:val="22"/>
                <w:szCs w:val="22"/>
                <w:lang w:val="bs-Latn-BA"/>
              </w:rPr>
              <w:t>,</w:t>
            </w:r>
          </w:p>
          <w:p w:rsidR="007A1E3F" w:rsidRPr="00386C44" w:rsidRDefault="007A1E3F" w:rsidP="00B83EF2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386C44">
              <w:rPr>
                <w:sz w:val="22"/>
                <w:szCs w:val="22"/>
              </w:rPr>
              <w:t>испољава</w:t>
            </w:r>
            <w:r w:rsidRPr="00386C44">
              <w:rPr>
                <w:sz w:val="22"/>
                <w:szCs w:val="22"/>
                <w:lang w:val="bs-Latn-BA"/>
              </w:rPr>
              <w:t xml:space="preserve"> </w:t>
            </w:r>
            <w:r w:rsidRPr="00386C44">
              <w:rPr>
                <w:sz w:val="22"/>
                <w:szCs w:val="22"/>
              </w:rPr>
              <w:t>способност</w:t>
            </w:r>
            <w:r w:rsidRPr="00386C44">
              <w:rPr>
                <w:sz w:val="22"/>
                <w:szCs w:val="22"/>
                <w:lang w:val="bs-Latn-BA"/>
              </w:rPr>
              <w:t xml:space="preserve"> </w:t>
            </w:r>
            <w:r w:rsidRPr="00386C44">
              <w:rPr>
                <w:sz w:val="22"/>
                <w:szCs w:val="22"/>
              </w:rPr>
              <w:t>самосталног</w:t>
            </w:r>
            <w:r w:rsidRPr="00386C44">
              <w:rPr>
                <w:sz w:val="22"/>
                <w:szCs w:val="22"/>
                <w:lang w:val="bs-Latn-BA"/>
              </w:rPr>
              <w:t xml:space="preserve"> </w:t>
            </w:r>
            <w:r w:rsidRPr="00386C44">
              <w:rPr>
                <w:sz w:val="22"/>
                <w:szCs w:val="22"/>
              </w:rPr>
              <w:t>р</w:t>
            </w:r>
            <w:r w:rsidRPr="00386C44">
              <w:rPr>
                <w:sz w:val="22"/>
                <w:szCs w:val="22"/>
                <w:lang w:val="sr-Cyrl-BA"/>
              </w:rPr>
              <w:t>ј</w:t>
            </w:r>
            <w:r w:rsidRPr="00386C44">
              <w:rPr>
                <w:sz w:val="22"/>
                <w:szCs w:val="22"/>
              </w:rPr>
              <w:t>ешавања</w:t>
            </w:r>
            <w:r w:rsidRPr="00386C44">
              <w:rPr>
                <w:sz w:val="22"/>
                <w:szCs w:val="22"/>
                <w:lang w:val="bs-Latn-BA"/>
              </w:rPr>
              <w:t xml:space="preserve"> </w:t>
            </w:r>
            <w:r w:rsidRPr="00386C44">
              <w:rPr>
                <w:sz w:val="22"/>
                <w:szCs w:val="22"/>
              </w:rPr>
              <w:t>проблема</w:t>
            </w:r>
            <w:r w:rsidRPr="00386C44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386C44">
              <w:rPr>
                <w:sz w:val="22"/>
                <w:szCs w:val="22"/>
                <w:lang w:val="bs-Latn-BA"/>
              </w:rPr>
              <w:t>.</w:t>
            </w:r>
          </w:p>
          <w:p w:rsidR="007A1E3F" w:rsidRPr="00386C44" w:rsidRDefault="007A1E3F" w:rsidP="008E6FC6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7A1E3F" w:rsidRPr="00386C44" w:rsidRDefault="007A1E3F" w:rsidP="008E6FC6">
            <w:pPr>
              <w:pStyle w:val="BodyText"/>
              <w:spacing w:after="0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lastRenderedPageBreak/>
              <w:t>Наставник ће:</w:t>
            </w:r>
          </w:p>
          <w:p w:rsidR="007A1E3F" w:rsidRPr="00386C44" w:rsidRDefault="007A1E3F" w:rsidP="008E6FC6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7A1E3F" w:rsidRPr="00386C44" w:rsidRDefault="007A1E3F" w:rsidP="00C402AB">
            <w:pPr>
              <w:pStyle w:val="ListParagraph"/>
              <w:numPr>
                <w:ilvl w:val="0"/>
                <w:numId w:val="39"/>
              </w:numPr>
              <w:ind w:left="310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CS"/>
              </w:rPr>
              <w:t xml:space="preserve">објаснити принципе и начине обраде материјала </w:t>
            </w:r>
            <w:r w:rsidRPr="00386C44">
              <w:rPr>
                <w:sz w:val="22"/>
                <w:szCs w:val="22"/>
                <w:lang w:val="sr-Cyrl-BA"/>
              </w:rPr>
              <w:t>пробијањем и прос</w:t>
            </w:r>
            <w:r w:rsidR="00AD1812" w:rsidRPr="00386C44">
              <w:rPr>
                <w:sz w:val="22"/>
                <w:szCs w:val="22"/>
                <w:lang w:val="sr-Cyrl-BA"/>
              </w:rPr>
              <w:t>и</w:t>
            </w:r>
            <w:r w:rsidRPr="00386C44">
              <w:rPr>
                <w:sz w:val="22"/>
                <w:szCs w:val="22"/>
                <w:lang w:val="sr-Cyrl-BA"/>
              </w:rPr>
              <w:t>јецањем уз примјену одговарајућих алата,</w:t>
            </w:r>
          </w:p>
          <w:p w:rsidR="007A1E3F" w:rsidRPr="00386C44" w:rsidRDefault="007A1E3F" w:rsidP="00C402AB">
            <w:pPr>
              <w:pStyle w:val="ListParagraph"/>
              <w:numPr>
                <w:ilvl w:val="0"/>
                <w:numId w:val="39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386C44">
              <w:rPr>
                <w:sz w:val="22"/>
                <w:szCs w:val="22"/>
                <w:lang w:val="sr-Cyrl-CS"/>
              </w:rPr>
              <w:t>објаснити ученицима начине и важност припреме процеса обраде пробијањем и просијецањем,</w:t>
            </w:r>
          </w:p>
          <w:p w:rsidR="00D20F04" w:rsidRPr="00386C44" w:rsidRDefault="007A1E3F" w:rsidP="00C402AB">
            <w:pPr>
              <w:pStyle w:val="ListParagraph"/>
              <w:numPr>
                <w:ilvl w:val="0"/>
                <w:numId w:val="39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386C44">
              <w:rPr>
                <w:sz w:val="22"/>
                <w:szCs w:val="22"/>
                <w:lang w:val="sr-Cyrl-CS"/>
              </w:rPr>
              <w:t>објаснити ученицима могуће грешке у пр</w:t>
            </w:r>
            <w:r w:rsidR="00AD1812" w:rsidRPr="00386C44">
              <w:rPr>
                <w:sz w:val="22"/>
                <w:szCs w:val="22"/>
                <w:lang w:val="sr-Cyrl-CS"/>
              </w:rPr>
              <w:t>оцесу обраде и на алатима за об</w:t>
            </w:r>
            <w:r w:rsidRPr="00386C44">
              <w:rPr>
                <w:sz w:val="22"/>
                <w:szCs w:val="22"/>
                <w:lang w:val="sr-Cyrl-CS"/>
              </w:rPr>
              <w:t>раду</w:t>
            </w:r>
            <w:r w:rsidR="00D20F04" w:rsidRPr="00386C44">
              <w:rPr>
                <w:sz w:val="22"/>
                <w:szCs w:val="22"/>
                <w:lang w:val="sr-Cyrl-CS"/>
              </w:rPr>
              <w:t>,</w:t>
            </w:r>
          </w:p>
          <w:p w:rsidR="007A1E3F" w:rsidRPr="00386C44" w:rsidRDefault="007A1E3F" w:rsidP="00C402AB">
            <w:pPr>
              <w:pStyle w:val="ListParagraph"/>
              <w:numPr>
                <w:ilvl w:val="0"/>
                <w:numId w:val="39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386C44">
              <w:rPr>
                <w:sz w:val="22"/>
                <w:szCs w:val="22"/>
                <w:lang w:val="sr-Cyrl-CS"/>
              </w:rPr>
              <w:t xml:space="preserve">показати </w:t>
            </w:r>
            <w:r w:rsidR="00D20F04" w:rsidRPr="00386C44">
              <w:rPr>
                <w:sz w:val="22"/>
                <w:szCs w:val="22"/>
                <w:lang w:val="sr-Cyrl-CS"/>
              </w:rPr>
              <w:t xml:space="preserve">ученицима </w:t>
            </w:r>
            <w:r w:rsidRPr="00386C44">
              <w:rPr>
                <w:sz w:val="22"/>
                <w:szCs w:val="22"/>
                <w:lang w:val="sr-Cyrl-CS"/>
              </w:rPr>
              <w:t xml:space="preserve">основне грешке при изради дијелова </w:t>
            </w:r>
            <w:r w:rsidRPr="00386C44">
              <w:rPr>
                <w:sz w:val="22"/>
                <w:szCs w:val="22"/>
                <w:lang w:val="sr-Cyrl-BA"/>
              </w:rPr>
              <w:t>пробијањем и прос</w:t>
            </w:r>
            <w:r w:rsidR="00AD1812" w:rsidRPr="00386C44">
              <w:rPr>
                <w:sz w:val="22"/>
                <w:szCs w:val="22"/>
                <w:lang w:val="sr-Cyrl-BA"/>
              </w:rPr>
              <w:t>и</w:t>
            </w:r>
            <w:r w:rsidRPr="00386C44">
              <w:rPr>
                <w:sz w:val="22"/>
                <w:szCs w:val="22"/>
                <w:lang w:val="sr-Cyrl-BA"/>
              </w:rPr>
              <w:t xml:space="preserve">јецањем, </w:t>
            </w:r>
          </w:p>
          <w:p w:rsidR="007A1E3F" w:rsidRPr="00386C44" w:rsidRDefault="007A1E3F" w:rsidP="00C402AB">
            <w:pPr>
              <w:pStyle w:val="BodyText"/>
              <w:numPr>
                <w:ilvl w:val="0"/>
                <w:numId w:val="39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  <w:lang w:val="sr-Cyrl-CS"/>
              </w:rPr>
              <w:t xml:space="preserve">показати ученицима разне врсте производа који се израђују обрадом материјала </w:t>
            </w:r>
            <w:r w:rsidRPr="00386C44">
              <w:rPr>
                <w:sz w:val="22"/>
                <w:szCs w:val="22"/>
                <w:lang w:val="sr-Cyrl-BA"/>
              </w:rPr>
              <w:t>пробијањем и прос</w:t>
            </w:r>
            <w:r w:rsidR="00AD1812" w:rsidRPr="00386C44">
              <w:rPr>
                <w:sz w:val="22"/>
                <w:szCs w:val="22"/>
                <w:lang w:val="sr-Cyrl-BA"/>
              </w:rPr>
              <w:t>и</w:t>
            </w:r>
            <w:r w:rsidRPr="00386C44">
              <w:rPr>
                <w:sz w:val="22"/>
                <w:szCs w:val="22"/>
                <w:lang w:val="sr-Cyrl-BA"/>
              </w:rPr>
              <w:t xml:space="preserve">јецањем, </w:t>
            </w:r>
          </w:p>
          <w:p w:rsidR="007A1E3F" w:rsidRPr="00386C44" w:rsidRDefault="007A1E3F" w:rsidP="00C402AB">
            <w:pPr>
              <w:pStyle w:val="ListParagraph"/>
              <w:numPr>
                <w:ilvl w:val="0"/>
                <w:numId w:val="39"/>
              </w:numPr>
              <w:ind w:left="310" w:hanging="142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користити презентације и паное за презентовање садржаја,</w:t>
            </w:r>
          </w:p>
          <w:p w:rsidR="007A1E3F" w:rsidRPr="00386C44" w:rsidRDefault="007A1E3F" w:rsidP="00D20F04">
            <w:pPr>
              <w:ind w:left="168"/>
              <w:rPr>
                <w:sz w:val="22"/>
                <w:szCs w:val="22"/>
                <w:lang w:val="sr-Cyrl-BA"/>
              </w:rPr>
            </w:pPr>
          </w:p>
        </w:tc>
      </w:tr>
      <w:tr w:rsidR="00254DA7" w:rsidRPr="00386C44" w:rsidTr="0052449E">
        <w:trPr>
          <w:trHeight w:val="324"/>
          <w:jc w:val="center"/>
        </w:trPr>
        <w:tc>
          <w:tcPr>
            <w:tcW w:w="8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54DA7" w:rsidRPr="00386C44" w:rsidRDefault="00254DA7" w:rsidP="00BE53E8">
            <w:pPr>
              <w:pStyle w:val="BodyText"/>
              <w:numPr>
                <w:ilvl w:val="0"/>
                <w:numId w:val="41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 w:rsidRPr="00386C44">
              <w:rPr>
                <w:b/>
                <w:sz w:val="22"/>
                <w:szCs w:val="22"/>
                <w:lang w:val="sr-Cyrl-BA"/>
              </w:rPr>
              <w:t>Израда, монтажа и експлоатација алата за пробијање и просијецање</w:t>
            </w:r>
          </w:p>
          <w:p w:rsidR="00254DA7" w:rsidRPr="00386C44" w:rsidRDefault="00254DA7" w:rsidP="00254DA7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</w:tcPr>
          <w:p w:rsidR="00254DA7" w:rsidRPr="00386C44" w:rsidRDefault="00254DA7" w:rsidP="00C00B1C">
            <w:pPr>
              <w:pStyle w:val="ListParagraph"/>
              <w:numPr>
                <w:ilvl w:val="0"/>
                <w:numId w:val="38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RS"/>
              </w:rPr>
              <w:t>наведе материјале за израду дијелова алата,</w:t>
            </w:r>
          </w:p>
          <w:p w:rsidR="00254DA7" w:rsidRPr="00386C44" w:rsidRDefault="00254DA7" w:rsidP="00C00B1C">
            <w:pPr>
              <w:pStyle w:val="ListParagraph"/>
              <w:numPr>
                <w:ilvl w:val="0"/>
                <w:numId w:val="38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опише поступак израде</w:t>
            </w:r>
            <w:r w:rsidRPr="00386C44">
              <w:rPr>
                <w:sz w:val="22"/>
                <w:szCs w:val="22"/>
              </w:rPr>
              <w:t xml:space="preserve"> </w:t>
            </w:r>
            <w:r w:rsidRPr="00386C44">
              <w:rPr>
                <w:sz w:val="22"/>
                <w:szCs w:val="22"/>
                <w:lang w:val="sr-Cyrl-BA"/>
              </w:rPr>
              <w:t>(</w:t>
            </w:r>
            <w:r w:rsidR="00C00B1C" w:rsidRPr="00386C44">
              <w:rPr>
                <w:sz w:val="22"/>
                <w:szCs w:val="22"/>
                <w:lang w:val="sr-Cyrl-BA"/>
              </w:rPr>
              <w:t xml:space="preserve">углове </w:t>
            </w:r>
            <w:r w:rsidRPr="00386C44">
              <w:rPr>
                <w:sz w:val="22"/>
                <w:szCs w:val="22"/>
                <w:lang w:val="sr-Cyrl-BA"/>
              </w:rPr>
              <w:t>оштрења) жига -пробојца/просјекача и матрице-резне плоче,</w:t>
            </w:r>
          </w:p>
          <w:p w:rsidR="00C00B1C" w:rsidRPr="00386C44" w:rsidRDefault="00254DA7" w:rsidP="00C00B1C">
            <w:pPr>
              <w:pStyle w:val="ListParagraph"/>
              <w:numPr>
                <w:ilvl w:val="0"/>
                <w:numId w:val="38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опише поступак израде </w:t>
            </w:r>
            <w:r w:rsidR="00C00B1C" w:rsidRPr="00386C44">
              <w:rPr>
                <w:sz w:val="22"/>
                <w:szCs w:val="22"/>
                <w:lang w:val="sr-Cyrl-BA"/>
              </w:rPr>
              <w:t>осталих</w:t>
            </w:r>
            <w:r w:rsidRPr="00386C44">
              <w:rPr>
                <w:sz w:val="22"/>
                <w:szCs w:val="22"/>
                <w:lang w:val="sr-Cyrl-BA"/>
              </w:rPr>
              <w:t xml:space="preserve"> дијелова</w:t>
            </w:r>
            <w:r w:rsidR="00C00B1C" w:rsidRPr="00386C44">
              <w:rPr>
                <w:sz w:val="22"/>
                <w:szCs w:val="22"/>
                <w:lang w:val="sr-Cyrl-BA"/>
              </w:rPr>
              <w:t xml:space="preserve"> алата, </w:t>
            </w:r>
          </w:p>
          <w:p w:rsidR="00C00B1C" w:rsidRPr="00386C44" w:rsidRDefault="00C00B1C" w:rsidP="00C00B1C">
            <w:pPr>
              <w:pStyle w:val="ListParagraph"/>
              <w:numPr>
                <w:ilvl w:val="0"/>
                <w:numId w:val="38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опише</w:t>
            </w:r>
            <w:r w:rsidR="00254DA7" w:rsidRPr="00386C44">
              <w:rPr>
                <w:sz w:val="22"/>
                <w:szCs w:val="22"/>
                <w:lang w:val="sr-Cyrl-BA"/>
              </w:rPr>
              <w:t xml:space="preserve"> </w:t>
            </w:r>
            <w:r w:rsidRPr="00386C44">
              <w:rPr>
                <w:sz w:val="22"/>
                <w:szCs w:val="22"/>
                <w:lang w:val="sr-Cyrl-BA"/>
              </w:rPr>
              <w:t>улогу и поступак уградње ра</w:t>
            </w:r>
            <w:r w:rsidR="00254DA7" w:rsidRPr="00386C44">
              <w:rPr>
                <w:sz w:val="22"/>
                <w:szCs w:val="22"/>
                <w:lang w:val="sr-Cyrl-BA"/>
              </w:rPr>
              <w:t xml:space="preserve">зличитих  </w:t>
            </w:r>
            <w:r w:rsidRPr="00386C44">
              <w:rPr>
                <w:sz w:val="22"/>
                <w:szCs w:val="22"/>
                <w:lang w:val="sr-Cyrl-BA"/>
              </w:rPr>
              <w:t xml:space="preserve">помоћних </w:t>
            </w:r>
            <w:r w:rsidR="00254DA7" w:rsidRPr="00386C44">
              <w:rPr>
                <w:sz w:val="22"/>
                <w:szCs w:val="22"/>
                <w:lang w:val="sr-Cyrl-BA"/>
              </w:rPr>
              <w:t xml:space="preserve">склопова алата </w:t>
            </w:r>
            <w:r w:rsidR="00254DA7" w:rsidRPr="00386C44">
              <w:rPr>
                <w:sz w:val="22"/>
                <w:szCs w:val="22"/>
                <w:lang w:val="sr-Cyrl-BA"/>
              </w:rPr>
              <w:lastRenderedPageBreak/>
              <w:t xml:space="preserve">(термо, хидрауличке, пнеуматске и електро компоненте </w:t>
            </w:r>
            <w:r w:rsidRPr="00386C44">
              <w:rPr>
                <w:sz w:val="22"/>
                <w:szCs w:val="22"/>
                <w:lang w:val="sr-Cyrl-BA"/>
              </w:rPr>
              <w:t>алата),</w:t>
            </w:r>
          </w:p>
          <w:p w:rsidR="00254DA7" w:rsidRPr="00386C44" w:rsidRDefault="00254DA7" w:rsidP="00C00B1C">
            <w:pPr>
              <w:pStyle w:val="ListParagraph"/>
              <w:numPr>
                <w:ilvl w:val="0"/>
                <w:numId w:val="38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опише </w:t>
            </w:r>
            <w:r w:rsidR="00C00B1C" w:rsidRPr="00386C44">
              <w:rPr>
                <w:sz w:val="22"/>
                <w:szCs w:val="22"/>
                <w:lang w:val="sr-Cyrl-BA"/>
              </w:rPr>
              <w:t>начин</w:t>
            </w:r>
            <w:r w:rsidRPr="00386C44">
              <w:rPr>
                <w:sz w:val="22"/>
                <w:szCs w:val="22"/>
                <w:lang w:val="sr-Cyrl-BA"/>
              </w:rPr>
              <w:t xml:space="preserve"> постављања алата на машину и поступак пуштања алата у пробни рад,</w:t>
            </w:r>
          </w:p>
          <w:p w:rsidR="00C00B1C" w:rsidRPr="00386C44" w:rsidRDefault="00C00B1C" w:rsidP="00C00B1C">
            <w:pPr>
              <w:pStyle w:val="ListParagraph"/>
              <w:numPr>
                <w:ilvl w:val="0"/>
                <w:numId w:val="38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опише начин руковања пресом,</w:t>
            </w:r>
          </w:p>
          <w:p w:rsidR="00C00B1C" w:rsidRPr="00386C44" w:rsidRDefault="00C00B1C" w:rsidP="00C00B1C">
            <w:pPr>
              <w:pStyle w:val="ListParagraph"/>
              <w:numPr>
                <w:ilvl w:val="0"/>
                <w:numId w:val="38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опише начине дотока материјала</w:t>
            </w:r>
            <w:r w:rsidRPr="00386C44">
              <w:rPr>
                <w:sz w:val="22"/>
                <w:szCs w:val="22"/>
              </w:rPr>
              <w:t>,</w:t>
            </w:r>
          </w:p>
          <w:p w:rsidR="00254DA7" w:rsidRPr="00386C44" w:rsidRDefault="00254DA7" w:rsidP="00C00B1C">
            <w:pPr>
              <w:pStyle w:val="ListParagraph"/>
              <w:numPr>
                <w:ilvl w:val="0"/>
                <w:numId w:val="38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дефинише исправан рад различитих машина и алата (исправност процеса и </w:t>
            </w:r>
            <w:r w:rsidR="00C00B1C" w:rsidRPr="00386C44">
              <w:rPr>
                <w:sz w:val="22"/>
                <w:szCs w:val="22"/>
                <w:lang w:val="sr-Cyrl-BA"/>
              </w:rPr>
              <w:t xml:space="preserve"> </w:t>
            </w:r>
            <w:r w:rsidRPr="00386C44">
              <w:rPr>
                <w:sz w:val="22"/>
                <w:szCs w:val="22"/>
                <w:lang w:val="sr-Cyrl-BA"/>
              </w:rPr>
              <w:t>функционалност рада алата)</w:t>
            </w:r>
            <w:r w:rsidR="00C00B1C" w:rsidRPr="00386C44">
              <w:rPr>
                <w:sz w:val="22"/>
                <w:szCs w:val="22"/>
                <w:lang w:val="sr-Cyrl-BA"/>
              </w:rPr>
              <w:t>,</w:t>
            </w:r>
          </w:p>
          <w:p w:rsidR="00C00B1C" w:rsidRPr="00386C44" w:rsidRDefault="00C00B1C" w:rsidP="00C00B1C">
            <w:pPr>
              <w:pStyle w:val="ListParagraph"/>
              <w:numPr>
                <w:ilvl w:val="0"/>
                <w:numId w:val="38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наведе и опише методе надзора и критичне ситуације при пуштању алата у пробни рад,</w:t>
            </w:r>
          </w:p>
          <w:p w:rsidR="00254DA7" w:rsidRPr="00386C44" w:rsidRDefault="00C00B1C" w:rsidP="00C00B1C">
            <w:pPr>
              <w:pStyle w:val="ListParagraph"/>
              <w:numPr>
                <w:ilvl w:val="0"/>
                <w:numId w:val="38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наведе и објасни корективне методе при пуштању алата у рад,</w:t>
            </w:r>
          </w:p>
          <w:p w:rsidR="00C00B1C" w:rsidRPr="00386C44" w:rsidRDefault="00C00B1C" w:rsidP="00C00B1C">
            <w:pPr>
              <w:pStyle w:val="ListParagraph"/>
              <w:numPr>
                <w:ilvl w:val="0"/>
                <w:numId w:val="38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врши анализу стања и утврђује грешке алата/ позиције, </w:t>
            </w:r>
          </w:p>
          <w:p w:rsidR="00C00B1C" w:rsidRPr="00386C44" w:rsidRDefault="00C00B1C" w:rsidP="00C00B1C">
            <w:pPr>
              <w:pStyle w:val="ListParagraph"/>
              <w:numPr>
                <w:ilvl w:val="0"/>
                <w:numId w:val="38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дефинише метод за отклањање утврђених грешака на алату или позицији</w:t>
            </w:r>
            <w:r w:rsidR="00B415E4" w:rsidRPr="00386C44">
              <w:rPr>
                <w:sz w:val="22"/>
                <w:szCs w:val="22"/>
                <w:lang w:val="sr-Cyrl-BA"/>
              </w:rPr>
              <w:t>,</w:t>
            </w:r>
          </w:p>
          <w:p w:rsidR="00B415E4" w:rsidRPr="00386C44" w:rsidRDefault="00B415E4" w:rsidP="00C00B1C">
            <w:pPr>
              <w:pStyle w:val="ListParagraph"/>
              <w:numPr>
                <w:ilvl w:val="0"/>
                <w:numId w:val="38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опише начин конзервације алата.</w:t>
            </w:r>
          </w:p>
        </w:tc>
        <w:tc>
          <w:tcPr>
            <w:tcW w:w="929" w:type="pct"/>
            <w:gridSpan w:val="2"/>
            <w:tcBorders>
              <w:right w:val="single" w:sz="4" w:space="0" w:color="auto"/>
            </w:tcBorders>
          </w:tcPr>
          <w:p w:rsidR="00E82DC3" w:rsidRPr="00386C44" w:rsidRDefault="00E82DC3" w:rsidP="00E82DC3">
            <w:pPr>
              <w:pStyle w:val="ListParagraph"/>
              <w:numPr>
                <w:ilvl w:val="0"/>
                <w:numId w:val="38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lastRenderedPageBreak/>
              <w:t>анализира процес обраде,</w:t>
            </w:r>
          </w:p>
          <w:p w:rsidR="00E82DC3" w:rsidRPr="00386C44" w:rsidRDefault="00E82DC3" w:rsidP="00E82DC3">
            <w:pPr>
              <w:pStyle w:val="ListParagraph"/>
              <w:numPr>
                <w:ilvl w:val="0"/>
                <w:numId w:val="38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утврди грешке процеса </w:t>
            </w:r>
            <w:r w:rsidR="00FE0FD5" w:rsidRPr="00386C44">
              <w:rPr>
                <w:sz w:val="22"/>
                <w:szCs w:val="22"/>
                <w:lang w:val="sr-Cyrl-RS"/>
              </w:rPr>
              <w:t xml:space="preserve">обраде </w:t>
            </w:r>
            <w:r w:rsidRPr="00386C44">
              <w:rPr>
                <w:sz w:val="22"/>
                <w:szCs w:val="22"/>
                <w:lang w:val="sr-Cyrl-BA"/>
              </w:rPr>
              <w:t>и алата,</w:t>
            </w:r>
          </w:p>
          <w:p w:rsidR="00E82DC3" w:rsidRPr="00386C44" w:rsidRDefault="00E82DC3" w:rsidP="00E82DC3">
            <w:pPr>
              <w:pStyle w:val="ListParagraph"/>
              <w:numPr>
                <w:ilvl w:val="0"/>
                <w:numId w:val="38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препознаје грешке на производу настале процесом обраде, </w:t>
            </w:r>
          </w:p>
          <w:p w:rsidR="00E82DC3" w:rsidRPr="00386C44" w:rsidRDefault="00E82DC3" w:rsidP="00E82DC3">
            <w:pPr>
              <w:pStyle w:val="ListParagraph"/>
              <w:numPr>
                <w:ilvl w:val="0"/>
                <w:numId w:val="38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учествује у припреми машина и алата за обраду пробијањем и </w:t>
            </w:r>
            <w:r w:rsidRPr="00386C44">
              <w:rPr>
                <w:sz w:val="22"/>
                <w:szCs w:val="22"/>
                <w:lang w:val="sr-Cyrl-BA"/>
              </w:rPr>
              <w:lastRenderedPageBreak/>
              <w:t>прос</w:t>
            </w:r>
            <w:r w:rsidR="00FE0FD5" w:rsidRPr="00386C44">
              <w:rPr>
                <w:sz w:val="22"/>
                <w:szCs w:val="22"/>
                <w:lang w:val="sr-Cyrl-BA"/>
              </w:rPr>
              <w:t>и</w:t>
            </w:r>
            <w:r w:rsidRPr="00386C44">
              <w:rPr>
                <w:sz w:val="22"/>
                <w:szCs w:val="22"/>
                <w:lang w:val="sr-Cyrl-BA"/>
              </w:rPr>
              <w:t>јецањем у процесу производње</w:t>
            </w:r>
            <w:r w:rsidRPr="00386C44">
              <w:rPr>
                <w:sz w:val="22"/>
                <w:szCs w:val="22"/>
              </w:rPr>
              <w:t>,</w:t>
            </w:r>
            <w:r w:rsidRPr="00386C44">
              <w:rPr>
                <w:sz w:val="22"/>
                <w:szCs w:val="22"/>
                <w:lang w:val="sr-Cyrl-BA"/>
              </w:rPr>
              <w:t xml:space="preserve"> </w:t>
            </w:r>
          </w:p>
          <w:p w:rsidR="00E82DC3" w:rsidRPr="00386C44" w:rsidRDefault="00E82DC3" w:rsidP="00E82DC3">
            <w:pPr>
              <w:pStyle w:val="ListParagraph"/>
              <w:numPr>
                <w:ilvl w:val="0"/>
                <w:numId w:val="38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планира мјере надзора над радом алата и квалитетом изратка</w:t>
            </w:r>
            <w:r w:rsidRPr="00386C44">
              <w:rPr>
                <w:sz w:val="22"/>
                <w:szCs w:val="22"/>
              </w:rPr>
              <w:t>,</w:t>
            </w:r>
          </w:p>
          <w:p w:rsidR="00E82DC3" w:rsidRPr="00386C44" w:rsidRDefault="00E82DC3" w:rsidP="00E82DC3">
            <w:pPr>
              <w:pStyle w:val="ListParagraph"/>
              <w:numPr>
                <w:ilvl w:val="0"/>
                <w:numId w:val="38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RS"/>
              </w:rPr>
              <w:t>планира поступак монтаже и демонтаже алата.</w:t>
            </w:r>
          </w:p>
          <w:p w:rsidR="00254DA7" w:rsidRPr="00386C44" w:rsidRDefault="00254DA7" w:rsidP="00C00B1C">
            <w:pPr>
              <w:ind w:left="52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gridSpan w:val="2"/>
            <w:vMerge/>
            <w:tcBorders>
              <w:right w:val="single" w:sz="4" w:space="0" w:color="auto"/>
            </w:tcBorders>
          </w:tcPr>
          <w:p w:rsidR="00254DA7" w:rsidRPr="00386C44" w:rsidRDefault="00254DA7" w:rsidP="00B83EF2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D20F04" w:rsidRPr="00386C44" w:rsidRDefault="00D20F04" w:rsidP="00D20F04">
            <w:pPr>
              <w:pStyle w:val="BodyText"/>
              <w:spacing w:after="0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Наставник ће:</w:t>
            </w:r>
          </w:p>
          <w:p w:rsidR="00D20F04" w:rsidRPr="00386C44" w:rsidRDefault="00D20F04" w:rsidP="00D20F04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D20F04" w:rsidRPr="00386C44" w:rsidRDefault="00D20F04" w:rsidP="00811B33">
            <w:pPr>
              <w:pStyle w:val="ListParagraph"/>
              <w:numPr>
                <w:ilvl w:val="0"/>
                <w:numId w:val="45"/>
              </w:numPr>
              <w:ind w:left="310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CS"/>
              </w:rPr>
              <w:t xml:space="preserve">објаснити принципе и начине </w:t>
            </w:r>
            <w:r w:rsidRPr="00386C44">
              <w:rPr>
                <w:sz w:val="22"/>
                <w:szCs w:val="22"/>
                <w:lang w:val="sr-Cyrl-BA"/>
              </w:rPr>
              <w:t>израде нових и дораде стандардних дијелова,</w:t>
            </w:r>
          </w:p>
          <w:p w:rsidR="00D20F04" w:rsidRPr="00386C44" w:rsidRDefault="00D20F04" w:rsidP="00811B33">
            <w:pPr>
              <w:pStyle w:val="ListParagraph"/>
              <w:numPr>
                <w:ilvl w:val="0"/>
                <w:numId w:val="45"/>
              </w:numPr>
              <w:ind w:left="310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објасни</w:t>
            </w:r>
            <w:r w:rsidR="00AD1812" w:rsidRPr="00386C44">
              <w:rPr>
                <w:sz w:val="22"/>
                <w:szCs w:val="22"/>
                <w:lang w:val="sr-Cyrl-BA"/>
              </w:rPr>
              <w:t>ти</w:t>
            </w:r>
            <w:r w:rsidRPr="00386C44">
              <w:rPr>
                <w:sz w:val="22"/>
                <w:szCs w:val="22"/>
                <w:lang w:val="sr-Cyrl-BA"/>
              </w:rPr>
              <w:t xml:space="preserve"> </w:t>
            </w:r>
            <w:r w:rsidRPr="00386C44">
              <w:rPr>
                <w:sz w:val="22"/>
                <w:szCs w:val="22"/>
                <w:lang w:val="sr-Cyrl-CS"/>
              </w:rPr>
              <w:t>поступке монтаже и испитивања подсклопова са различитим функцијама у примјени алата,</w:t>
            </w:r>
          </w:p>
          <w:p w:rsidR="00D20F04" w:rsidRPr="00386C44" w:rsidRDefault="00D20F04" w:rsidP="00811B33">
            <w:pPr>
              <w:pStyle w:val="ListParagraph"/>
              <w:numPr>
                <w:ilvl w:val="0"/>
                <w:numId w:val="45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386C44">
              <w:rPr>
                <w:sz w:val="22"/>
                <w:szCs w:val="22"/>
                <w:lang w:val="sr-Cyrl-CS"/>
              </w:rPr>
              <w:t>упутити ученике на могуће грешке у процесу израде и монтаже алат</w:t>
            </w:r>
            <w:r w:rsidR="00AD1812" w:rsidRPr="00386C44">
              <w:rPr>
                <w:sz w:val="22"/>
                <w:szCs w:val="22"/>
                <w:lang w:val="sr-Cyrl-CS"/>
              </w:rPr>
              <w:t>а</w:t>
            </w:r>
            <w:r w:rsidRPr="00386C44">
              <w:rPr>
                <w:sz w:val="22"/>
                <w:szCs w:val="22"/>
                <w:lang w:val="sr-Cyrl-CS"/>
              </w:rPr>
              <w:t>,</w:t>
            </w:r>
          </w:p>
          <w:p w:rsidR="00D20F04" w:rsidRPr="00386C44" w:rsidRDefault="00D20F04" w:rsidP="00811B33">
            <w:pPr>
              <w:pStyle w:val="BodyText"/>
              <w:numPr>
                <w:ilvl w:val="0"/>
                <w:numId w:val="45"/>
              </w:numPr>
              <w:spacing w:after="0"/>
              <w:ind w:left="310" w:hanging="142"/>
              <w:rPr>
                <w:sz w:val="22"/>
                <w:szCs w:val="22"/>
                <w:lang w:val="sr-Cyrl-CS"/>
              </w:rPr>
            </w:pPr>
            <w:r w:rsidRPr="00386C44">
              <w:rPr>
                <w:sz w:val="22"/>
                <w:szCs w:val="22"/>
                <w:lang w:val="sr-Cyrl-CS"/>
              </w:rPr>
              <w:lastRenderedPageBreak/>
              <w:t>показати ученицима разне врсте алата у расклопљеном стању,</w:t>
            </w:r>
          </w:p>
          <w:p w:rsidR="00D20F04" w:rsidRPr="00386C44" w:rsidRDefault="00D20F04" w:rsidP="00811B33">
            <w:pPr>
              <w:pStyle w:val="BodyText"/>
              <w:numPr>
                <w:ilvl w:val="0"/>
                <w:numId w:val="45"/>
              </w:numPr>
              <w:spacing w:after="0"/>
              <w:ind w:left="310" w:hanging="142"/>
              <w:rPr>
                <w:sz w:val="22"/>
                <w:szCs w:val="22"/>
                <w:lang w:val="sr-Cyrl-CS"/>
              </w:rPr>
            </w:pPr>
            <w:r w:rsidRPr="00386C44">
              <w:rPr>
                <w:sz w:val="22"/>
                <w:szCs w:val="22"/>
                <w:lang w:val="sr-Cyrl-CS"/>
              </w:rPr>
              <w:t xml:space="preserve">показати ученицима разне врсте подсклопова алата, </w:t>
            </w:r>
          </w:p>
          <w:p w:rsidR="00D20F04" w:rsidRPr="00386C44" w:rsidRDefault="00D20F04" w:rsidP="00811B33">
            <w:pPr>
              <w:pStyle w:val="ListParagraph"/>
              <w:numPr>
                <w:ilvl w:val="0"/>
                <w:numId w:val="45"/>
              </w:numPr>
              <w:ind w:left="310" w:hanging="142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користити презентације и паное за презентовање садржаја,</w:t>
            </w:r>
          </w:p>
          <w:p w:rsidR="00254DA7" w:rsidRPr="00386C44" w:rsidRDefault="00D20F04" w:rsidP="00811B33">
            <w:pPr>
              <w:pStyle w:val="ListParagraph"/>
              <w:numPr>
                <w:ilvl w:val="0"/>
                <w:numId w:val="45"/>
              </w:numPr>
              <w:ind w:left="310" w:hanging="142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  <w:lang w:val="sr-Cyrl-BA"/>
              </w:rPr>
              <w:t>об</w:t>
            </w:r>
            <w:r w:rsidR="00AD1812" w:rsidRPr="00386C44">
              <w:rPr>
                <w:sz w:val="22"/>
                <w:szCs w:val="22"/>
                <w:lang w:val="sr-Cyrl-BA"/>
              </w:rPr>
              <w:t>јаснити ученицима мјере за безб</w:t>
            </w:r>
            <w:r w:rsidRPr="00386C44">
              <w:rPr>
                <w:sz w:val="22"/>
                <w:szCs w:val="22"/>
                <w:lang w:val="sr-Cyrl-BA"/>
              </w:rPr>
              <w:t>један рад, а нарочито обратити пажњу на мјере заштите при манипулацији тешким предметима,</w:t>
            </w:r>
          </w:p>
          <w:p w:rsidR="00D20F04" w:rsidRPr="00386C44" w:rsidRDefault="00D20F04" w:rsidP="00811B33">
            <w:pPr>
              <w:pStyle w:val="ListParagraph"/>
              <w:numPr>
                <w:ilvl w:val="0"/>
                <w:numId w:val="45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386C44">
              <w:rPr>
                <w:sz w:val="22"/>
                <w:szCs w:val="22"/>
                <w:lang w:val="sr-Cyrl-CS"/>
              </w:rPr>
              <w:t>објаснити ученицима начине и методе за утврђивање грешака алата</w:t>
            </w:r>
            <w:r w:rsidR="00721CD8" w:rsidRPr="00386C44">
              <w:rPr>
                <w:sz w:val="22"/>
                <w:szCs w:val="22"/>
                <w:lang w:val="sr-Cyrl-CS"/>
              </w:rPr>
              <w:t>,</w:t>
            </w:r>
          </w:p>
          <w:p w:rsidR="00721CD8" w:rsidRPr="00386C44" w:rsidRDefault="00D20F04" w:rsidP="00811B33">
            <w:pPr>
              <w:pStyle w:val="ListParagraph"/>
              <w:numPr>
                <w:ilvl w:val="0"/>
                <w:numId w:val="45"/>
              </w:numPr>
              <w:ind w:left="310" w:hanging="142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  <w:lang w:val="sr-Cyrl-CS"/>
              </w:rPr>
              <w:t>показати на примјеру израђених позиција карактеристичне грешке</w:t>
            </w:r>
            <w:r w:rsidR="00721CD8" w:rsidRPr="00386C44">
              <w:rPr>
                <w:sz w:val="22"/>
                <w:szCs w:val="22"/>
                <w:lang w:val="sr-Cyrl-CS"/>
              </w:rPr>
              <w:t xml:space="preserve"> настале у процесу обраде,</w:t>
            </w:r>
          </w:p>
          <w:p w:rsidR="00B415E4" w:rsidRPr="00386C44" w:rsidRDefault="00B415E4" w:rsidP="00811B33">
            <w:pPr>
              <w:pStyle w:val="BodyText"/>
              <w:numPr>
                <w:ilvl w:val="0"/>
                <w:numId w:val="45"/>
              </w:numPr>
              <w:spacing w:after="0"/>
              <w:ind w:left="252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ученицима објаснити специфичности примјене појединих алата и навести потребне услове за нормалан рад и експлоатацију,</w:t>
            </w:r>
          </w:p>
          <w:p w:rsidR="00B415E4" w:rsidRPr="00386C44" w:rsidRDefault="00B415E4" w:rsidP="00811B33">
            <w:pPr>
              <w:pStyle w:val="BodyText"/>
              <w:numPr>
                <w:ilvl w:val="0"/>
                <w:numId w:val="46"/>
              </w:numPr>
              <w:spacing w:after="0"/>
              <w:ind w:left="252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објаснити потребу и специфичности провођења надзора над радом алата, </w:t>
            </w:r>
          </w:p>
          <w:p w:rsidR="00B415E4" w:rsidRPr="00386C44" w:rsidRDefault="00B415E4" w:rsidP="00811B33">
            <w:pPr>
              <w:pStyle w:val="BodyText"/>
              <w:numPr>
                <w:ilvl w:val="0"/>
                <w:numId w:val="46"/>
              </w:numPr>
              <w:spacing w:after="0"/>
              <w:ind w:left="252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објаснити улогу периодичне контроле позиција при серијској производњи,</w:t>
            </w:r>
          </w:p>
          <w:p w:rsidR="00B415E4" w:rsidRPr="00386C44" w:rsidRDefault="00B415E4" w:rsidP="00811B33">
            <w:pPr>
              <w:pStyle w:val="BodyText"/>
              <w:numPr>
                <w:ilvl w:val="0"/>
                <w:numId w:val="46"/>
              </w:numPr>
              <w:spacing w:after="0"/>
              <w:ind w:left="252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објаснити начин конзервације алата.</w:t>
            </w:r>
          </w:p>
          <w:p w:rsidR="00D20F04" w:rsidRPr="00386C44" w:rsidRDefault="00D20F04" w:rsidP="00B415E4">
            <w:pPr>
              <w:rPr>
                <w:sz w:val="22"/>
                <w:szCs w:val="22"/>
              </w:rPr>
            </w:pPr>
          </w:p>
        </w:tc>
      </w:tr>
      <w:tr w:rsidR="007A1E3F" w:rsidRPr="00386C44" w:rsidTr="0052449E">
        <w:trPr>
          <w:trHeight w:val="324"/>
          <w:jc w:val="center"/>
        </w:trPr>
        <w:tc>
          <w:tcPr>
            <w:tcW w:w="8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7A1E3F" w:rsidRPr="00386C44" w:rsidRDefault="00B415E4" w:rsidP="00C402AB">
            <w:pPr>
              <w:pStyle w:val="BodyText"/>
              <w:numPr>
                <w:ilvl w:val="0"/>
                <w:numId w:val="41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 w:rsidRPr="00386C44">
              <w:rPr>
                <w:b/>
                <w:sz w:val="22"/>
                <w:szCs w:val="22"/>
                <w:lang w:val="sr-Cyrl-BA"/>
              </w:rPr>
              <w:lastRenderedPageBreak/>
              <w:t>А</w:t>
            </w:r>
            <w:r w:rsidR="007A1E3F" w:rsidRPr="00386C44">
              <w:rPr>
                <w:b/>
                <w:sz w:val="22"/>
                <w:szCs w:val="22"/>
                <w:lang w:val="sr-Cyrl-BA"/>
              </w:rPr>
              <w:t xml:space="preserve">лати за обраду материјала савијањем </w:t>
            </w:r>
          </w:p>
          <w:p w:rsidR="007A1E3F" w:rsidRPr="00386C44" w:rsidRDefault="007A1E3F" w:rsidP="00586C1C">
            <w:pPr>
              <w:ind w:left="360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</w:tcPr>
          <w:p w:rsidR="007A1E3F" w:rsidRPr="00386C44" w:rsidRDefault="007A1E3F" w:rsidP="00312C54">
            <w:pPr>
              <w:pStyle w:val="ListParagraph"/>
              <w:numPr>
                <w:ilvl w:val="0"/>
                <w:numId w:val="39"/>
              </w:numPr>
              <w:ind w:left="194" w:hanging="142"/>
              <w:rPr>
                <w:sz w:val="22"/>
                <w:szCs w:val="22"/>
                <w:lang w:val="ru-RU"/>
              </w:rPr>
            </w:pPr>
            <w:r w:rsidRPr="00386C44">
              <w:rPr>
                <w:sz w:val="22"/>
                <w:szCs w:val="22"/>
                <w:lang w:val="sr-Cyrl-BA"/>
              </w:rPr>
              <w:t>наведе основне дијелове и опише рад</w:t>
            </w:r>
            <w:r w:rsidRPr="00386C44">
              <w:rPr>
                <w:sz w:val="22"/>
                <w:szCs w:val="22"/>
                <w:lang w:val="ru-RU"/>
              </w:rPr>
              <w:t xml:space="preserve"> алата за савијање (пластично обликовање)</w:t>
            </w:r>
            <w:r w:rsidRPr="00386C44">
              <w:rPr>
                <w:sz w:val="22"/>
                <w:szCs w:val="22"/>
              </w:rPr>
              <w:t xml:space="preserve">, </w:t>
            </w:r>
          </w:p>
          <w:p w:rsidR="007A1E3F" w:rsidRPr="00386C44" w:rsidRDefault="007A1E3F" w:rsidP="00312C54">
            <w:pPr>
              <w:pStyle w:val="ListParagraph"/>
              <w:numPr>
                <w:ilvl w:val="0"/>
                <w:numId w:val="39"/>
              </w:numPr>
              <w:ind w:left="194" w:hanging="142"/>
              <w:rPr>
                <w:sz w:val="22"/>
                <w:szCs w:val="22"/>
                <w:lang w:val="ru-RU"/>
              </w:rPr>
            </w:pPr>
            <w:r w:rsidRPr="00386C44">
              <w:rPr>
                <w:sz w:val="22"/>
                <w:szCs w:val="22"/>
              </w:rPr>
              <w:lastRenderedPageBreak/>
              <w:t>д</w:t>
            </w:r>
            <w:r w:rsidRPr="00386C44">
              <w:rPr>
                <w:sz w:val="22"/>
                <w:szCs w:val="22"/>
                <w:lang w:val="ru-RU"/>
              </w:rPr>
              <w:t xml:space="preserve">ефинише основне појмове (угао савијања, неутрална зона, величина деформације, минимални радијус савијања, одређивање </w:t>
            </w:r>
            <w:r w:rsidR="00B415E4" w:rsidRPr="00386C44">
              <w:rPr>
                <w:sz w:val="22"/>
                <w:szCs w:val="22"/>
                <w:lang w:val="ru-RU"/>
              </w:rPr>
              <w:t>развијене  дужине, повратни угао, силу савијања</w:t>
            </w:r>
            <w:r w:rsidRPr="00386C44">
              <w:rPr>
                <w:sz w:val="22"/>
                <w:szCs w:val="22"/>
                <w:lang w:val="ru-RU"/>
              </w:rPr>
              <w:t xml:space="preserve">), </w:t>
            </w:r>
          </w:p>
          <w:p w:rsidR="007A1E3F" w:rsidRPr="00386C44" w:rsidRDefault="007A1E3F" w:rsidP="00C402AB">
            <w:pPr>
              <w:pStyle w:val="ListParagraph"/>
              <w:numPr>
                <w:ilvl w:val="0"/>
                <w:numId w:val="39"/>
              </w:numPr>
              <w:ind w:left="194" w:hanging="142"/>
              <w:rPr>
                <w:sz w:val="22"/>
                <w:szCs w:val="22"/>
                <w:lang w:val="ru-RU"/>
              </w:rPr>
            </w:pPr>
            <w:r w:rsidRPr="00386C44">
              <w:rPr>
                <w:sz w:val="22"/>
                <w:szCs w:val="22"/>
                <w:lang w:val="ru-RU"/>
              </w:rPr>
              <w:t xml:space="preserve">наведе и опише врсте алата за савијање, </w:t>
            </w:r>
          </w:p>
          <w:p w:rsidR="007A1E3F" w:rsidRPr="00386C44" w:rsidRDefault="007A1E3F" w:rsidP="00C402AB">
            <w:pPr>
              <w:pStyle w:val="ListParagraph"/>
              <w:numPr>
                <w:ilvl w:val="0"/>
                <w:numId w:val="39"/>
              </w:numPr>
              <w:ind w:left="194" w:hanging="142"/>
              <w:rPr>
                <w:sz w:val="22"/>
                <w:szCs w:val="22"/>
                <w:lang w:val="ru-RU"/>
              </w:rPr>
            </w:pPr>
            <w:r w:rsidRPr="00386C44">
              <w:rPr>
                <w:sz w:val="22"/>
                <w:szCs w:val="22"/>
                <w:lang w:val="ru-RU"/>
              </w:rPr>
              <w:t xml:space="preserve">објасни израду </w:t>
            </w:r>
            <w:r w:rsidR="0089680D" w:rsidRPr="00386C44">
              <w:rPr>
                <w:sz w:val="22"/>
                <w:szCs w:val="22"/>
                <w:lang w:val="ru-RU"/>
              </w:rPr>
              <w:t>обликача,</w:t>
            </w:r>
          </w:p>
          <w:p w:rsidR="007A1E3F" w:rsidRPr="00386C44" w:rsidRDefault="007A1E3F" w:rsidP="00C402AB">
            <w:pPr>
              <w:pStyle w:val="ListParagraph"/>
              <w:numPr>
                <w:ilvl w:val="0"/>
                <w:numId w:val="39"/>
              </w:numPr>
              <w:ind w:left="194" w:hanging="142"/>
              <w:rPr>
                <w:sz w:val="22"/>
                <w:szCs w:val="22"/>
                <w:lang w:val="ru-RU"/>
              </w:rPr>
            </w:pPr>
            <w:r w:rsidRPr="00386C44">
              <w:rPr>
                <w:sz w:val="22"/>
                <w:szCs w:val="22"/>
                <w:lang w:val="ru-RU"/>
              </w:rPr>
              <w:t>наведе начине за прихват алата на пресама.</w:t>
            </w:r>
          </w:p>
          <w:p w:rsidR="007A1E3F" w:rsidRPr="00386C44" w:rsidRDefault="007A1E3F" w:rsidP="0089680D">
            <w:pPr>
              <w:rPr>
                <w:color w:val="FF0000"/>
                <w:sz w:val="22"/>
                <w:szCs w:val="22"/>
                <w:lang w:val="ru-RU"/>
              </w:rPr>
            </w:pPr>
          </w:p>
        </w:tc>
        <w:tc>
          <w:tcPr>
            <w:tcW w:w="929" w:type="pct"/>
            <w:gridSpan w:val="2"/>
            <w:tcBorders>
              <w:right w:val="single" w:sz="4" w:space="0" w:color="auto"/>
            </w:tcBorders>
          </w:tcPr>
          <w:p w:rsidR="00640076" w:rsidRPr="00386C44" w:rsidRDefault="00640076" w:rsidP="00640076">
            <w:pPr>
              <w:pStyle w:val="ListParagraph"/>
              <w:numPr>
                <w:ilvl w:val="0"/>
                <w:numId w:val="39"/>
              </w:numPr>
              <w:ind w:left="131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lastRenderedPageBreak/>
              <w:t>разликује различите типове алата,</w:t>
            </w:r>
          </w:p>
          <w:p w:rsidR="00640076" w:rsidRPr="00386C44" w:rsidRDefault="00640076" w:rsidP="00640076">
            <w:pPr>
              <w:pStyle w:val="ListParagraph"/>
              <w:numPr>
                <w:ilvl w:val="0"/>
                <w:numId w:val="39"/>
              </w:numPr>
              <w:ind w:left="131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препозна основне дијелове алата.</w:t>
            </w:r>
          </w:p>
          <w:p w:rsidR="007A1E3F" w:rsidRPr="00386C44" w:rsidRDefault="007A1E3F" w:rsidP="00640076">
            <w:pPr>
              <w:ind w:left="-11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7A1E3F" w:rsidRPr="00386C44" w:rsidRDefault="007A1E3F" w:rsidP="008E6FC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7A1E3F" w:rsidRPr="00386C44" w:rsidRDefault="007A1E3F" w:rsidP="003B4707">
            <w:pPr>
              <w:pStyle w:val="BodyText"/>
              <w:spacing w:after="0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Наставник ће:</w:t>
            </w:r>
          </w:p>
          <w:p w:rsidR="007A1E3F" w:rsidRPr="00386C44" w:rsidRDefault="007A1E3F" w:rsidP="008E6FC6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  <w:p w:rsidR="007A1E3F" w:rsidRPr="00386C44" w:rsidRDefault="007A1E3F" w:rsidP="00C402AB">
            <w:pPr>
              <w:pStyle w:val="ListParagraph"/>
              <w:numPr>
                <w:ilvl w:val="0"/>
                <w:numId w:val="40"/>
              </w:numPr>
              <w:ind w:left="310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CS"/>
              </w:rPr>
              <w:t xml:space="preserve">објаснити принципе и начине обраде материјала </w:t>
            </w:r>
            <w:r w:rsidRPr="00386C44">
              <w:rPr>
                <w:sz w:val="22"/>
                <w:szCs w:val="22"/>
                <w:lang w:val="sr-Cyrl-BA"/>
              </w:rPr>
              <w:t>савијањем  уз примјену одговарајућих алата,</w:t>
            </w:r>
          </w:p>
          <w:p w:rsidR="007A1E3F" w:rsidRPr="00386C44" w:rsidRDefault="007A1E3F" w:rsidP="00C402AB">
            <w:pPr>
              <w:pStyle w:val="ListParagraph"/>
              <w:numPr>
                <w:ilvl w:val="0"/>
                <w:numId w:val="40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386C44">
              <w:rPr>
                <w:sz w:val="22"/>
                <w:szCs w:val="22"/>
                <w:lang w:val="sr-Cyrl-CS"/>
              </w:rPr>
              <w:lastRenderedPageBreak/>
              <w:t xml:space="preserve">објаснити ученицима начине и важност припреме процеса обраде савијањем, </w:t>
            </w:r>
          </w:p>
          <w:p w:rsidR="00640076" w:rsidRPr="00386C44" w:rsidRDefault="007A1E3F" w:rsidP="00C402AB">
            <w:pPr>
              <w:pStyle w:val="ListParagraph"/>
              <w:numPr>
                <w:ilvl w:val="0"/>
                <w:numId w:val="40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386C44">
              <w:rPr>
                <w:sz w:val="22"/>
                <w:szCs w:val="22"/>
                <w:lang w:val="sr-Cyrl-CS"/>
              </w:rPr>
              <w:t>објаснити ученицима могуће грешке у процес</w:t>
            </w:r>
            <w:r w:rsidR="00640076" w:rsidRPr="00386C44">
              <w:rPr>
                <w:sz w:val="22"/>
                <w:szCs w:val="22"/>
                <w:lang w:val="sr-Cyrl-CS"/>
              </w:rPr>
              <w:t>у обраде и на алатима за обраду,</w:t>
            </w:r>
          </w:p>
          <w:p w:rsidR="007A1E3F" w:rsidRPr="00386C44" w:rsidRDefault="007A1E3F" w:rsidP="00C402AB">
            <w:pPr>
              <w:pStyle w:val="ListParagraph"/>
              <w:numPr>
                <w:ilvl w:val="0"/>
                <w:numId w:val="40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386C44">
              <w:rPr>
                <w:sz w:val="22"/>
                <w:szCs w:val="22"/>
                <w:lang w:val="sr-Cyrl-CS"/>
              </w:rPr>
              <w:t xml:space="preserve">показати </w:t>
            </w:r>
            <w:r w:rsidR="00640076" w:rsidRPr="00386C44">
              <w:rPr>
                <w:sz w:val="22"/>
                <w:szCs w:val="22"/>
                <w:lang w:val="sr-Cyrl-CS"/>
              </w:rPr>
              <w:t xml:space="preserve">ученицима </w:t>
            </w:r>
            <w:r w:rsidRPr="00386C44">
              <w:rPr>
                <w:sz w:val="22"/>
                <w:szCs w:val="22"/>
                <w:lang w:val="sr-Cyrl-CS"/>
              </w:rPr>
              <w:t>основне грешке при изради савијањем,</w:t>
            </w:r>
          </w:p>
          <w:p w:rsidR="007A1E3F" w:rsidRPr="00386C44" w:rsidRDefault="007A1E3F" w:rsidP="00C402AB">
            <w:pPr>
              <w:pStyle w:val="BodyText"/>
              <w:numPr>
                <w:ilvl w:val="0"/>
                <w:numId w:val="40"/>
              </w:numPr>
              <w:spacing w:after="0"/>
              <w:ind w:left="310" w:hanging="142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  <w:lang w:val="sr-Cyrl-CS"/>
              </w:rPr>
              <w:t xml:space="preserve">показати ученицима разне врсте производа који се израђују обрадом материјала </w:t>
            </w:r>
            <w:r w:rsidRPr="00386C44">
              <w:rPr>
                <w:sz w:val="22"/>
                <w:szCs w:val="22"/>
                <w:lang w:val="sr-Cyrl-BA"/>
              </w:rPr>
              <w:t>савијањем,</w:t>
            </w:r>
          </w:p>
          <w:p w:rsidR="007A1E3F" w:rsidRPr="00386C44" w:rsidRDefault="007A1E3F" w:rsidP="00640076">
            <w:pPr>
              <w:pStyle w:val="ListParagraph"/>
              <w:numPr>
                <w:ilvl w:val="0"/>
                <w:numId w:val="40"/>
              </w:numPr>
              <w:ind w:left="310" w:hanging="142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користити презентације и паное за презентовање садржаја,</w:t>
            </w:r>
          </w:p>
        </w:tc>
      </w:tr>
      <w:tr w:rsidR="00640076" w:rsidRPr="00386C44" w:rsidTr="0052449E">
        <w:trPr>
          <w:trHeight w:val="324"/>
          <w:jc w:val="center"/>
        </w:trPr>
        <w:tc>
          <w:tcPr>
            <w:tcW w:w="8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40076" w:rsidRPr="00386C44" w:rsidRDefault="00640076" w:rsidP="00640076">
            <w:pPr>
              <w:pStyle w:val="BodyText"/>
              <w:numPr>
                <w:ilvl w:val="0"/>
                <w:numId w:val="41"/>
              </w:numPr>
              <w:spacing w:after="0"/>
              <w:jc w:val="both"/>
              <w:rPr>
                <w:b/>
                <w:sz w:val="22"/>
                <w:szCs w:val="22"/>
                <w:lang w:val="sr-Cyrl-BA"/>
              </w:rPr>
            </w:pPr>
            <w:r w:rsidRPr="00386C44">
              <w:rPr>
                <w:b/>
                <w:sz w:val="22"/>
                <w:szCs w:val="22"/>
                <w:lang w:val="sr-Cyrl-BA"/>
              </w:rPr>
              <w:lastRenderedPageBreak/>
              <w:t>Израда, монтажа и експлоатација алата за савијање</w:t>
            </w:r>
          </w:p>
          <w:p w:rsidR="00640076" w:rsidRPr="00386C44" w:rsidRDefault="00640076" w:rsidP="00640076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</w:tcPr>
          <w:p w:rsidR="00640076" w:rsidRPr="00386C44" w:rsidRDefault="00640076" w:rsidP="00640076">
            <w:pPr>
              <w:pStyle w:val="ListParagraph"/>
              <w:numPr>
                <w:ilvl w:val="0"/>
                <w:numId w:val="39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RS"/>
              </w:rPr>
              <w:t>наведе материјале за израду дијелова алата,</w:t>
            </w:r>
          </w:p>
          <w:p w:rsidR="00640076" w:rsidRPr="00386C44" w:rsidRDefault="00640076" w:rsidP="00640076">
            <w:pPr>
              <w:pStyle w:val="ListParagraph"/>
              <w:numPr>
                <w:ilvl w:val="0"/>
                <w:numId w:val="39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опише поступак израде</w:t>
            </w:r>
            <w:r w:rsidRPr="00386C44">
              <w:rPr>
                <w:sz w:val="22"/>
                <w:szCs w:val="22"/>
              </w:rPr>
              <w:t xml:space="preserve"> </w:t>
            </w:r>
            <w:r w:rsidRPr="00386C44">
              <w:rPr>
                <w:sz w:val="22"/>
                <w:szCs w:val="22"/>
                <w:lang w:val="sr-Cyrl-BA"/>
              </w:rPr>
              <w:t>доњег и горњег обликача,</w:t>
            </w:r>
          </w:p>
          <w:p w:rsidR="00640076" w:rsidRPr="00386C44" w:rsidRDefault="00640076" w:rsidP="00640076">
            <w:pPr>
              <w:pStyle w:val="ListParagraph"/>
              <w:numPr>
                <w:ilvl w:val="0"/>
                <w:numId w:val="39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опише поступак израде осталих дијелова алата, </w:t>
            </w:r>
          </w:p>
          <w:p w:rsidR="00640076" w:rsidRPr="00386C44" w:rsidRDefault="00640076" w:rsidP="00640076">
            <w:pPr>
              <w:pStyle w:val="ListParagraph"/>
              <w:numPr>
                <w:ilvl w:val="0"/>
                <w:numId w:val="39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опише улогу и поступак уградње различитих  помоћних склопова алата (термо, хидрауличке, пнеуматске и електро компоненте алата),</w:t>
            </w:r>
          </w:p>
          <w:p w:rsidR="00640076" w:rsidRPr="00386C44" w:rsidRDefault="00640076" w:rsidP="00640076">
            <w:pPr>
              <w:pStyle w:val="ListParagraph"/>
              <w:numPr>
                <w:ilvl w:val="0"/>
                <w:numId w:val="39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опише начин постављања алата на машину и поступак пуштања алата у пробни рад,</w:t>
            </w:r>
          </w:p>
          <w:p w:rsidR="00640076" w:rsidRPr="00386C44" w:rsidRDefault="00640076" w:rsidP="00640076">
            <w:pPr>
              <w:pStyle w:val="ListParagraph"/>
              <w:numPr>
                <w:ilvl w:val="0"/>
                <w:numId w:val="39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опише начин руковања пресом,</w:t>
            </w:r>
          </w:p>
          <w:p w:rsidR="00640076" w:rsidRPr="00386C44" w:rsidRDefault="00640076" w:rsidP="00640076">
            <w:pPr>
              <w:pStyle w:val="ListParagraph"/>
              <w:numPr>
                <w:ilvl w:val="0"/>
                <w:numId w:val="39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опише начине постављања обратка, </w:t>
            </w:r>
          </w:p>
          <w:p w:rsidR="00640076" w:rsidRPr="00386C44" w:rsidRDefault="00640076" w:rsidP="00640076">
            <w:pPr>
              <w:pStyle w:val="ListParagraph"/>
              <w:numPr>
                <w:ilvl w:val="0"/>
                <w:numId w:val="39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дефинише исправан рад различитих машина и алата (исправност процеса и  </w:t>
            </w:r>
            <w:r w:rsidRPr="00386C44">
              <w:rPr>
                <w:sz w:val="22"/>
                <w:szCs w:val="22"/>
                <w:lang w:val="sr-Cyrl-BA"/>
              </w:rPr>
              <w:lastRenderedPageBreak/>
              <w:t>функционалност рада алата),</w:t>
            </w:r>
          </w:p>
          <w:p w:rsidR="00640076" w:rsidRPr="00386C44" w:rsidRDefault="00640076" w:rsidP="00640076">
            <w:pPr>
              <w:pStyle w:val="ListParagraph"/>
              <w:numPr>
                <w:ilvl w:val="0"/>
                <w:numId w:val="39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наведе и опише методе надзора и критичне ситуације при пуштању алата у пробни рад,</w:t>
            </w:r>
          </w:p>
          <w:p w:rsidR="00640076" w:rsidRPr="00386C44" w:rsidRDefault="00640076" w:rsidP="00640076">
            <w:pPr>
              <w:pStyle w:val="ListParagraph"/>
              <w:numPr>
                <w:ilvl w:val="0"/>
                <w:numId w:val="39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наведе и објасни корективне методе при пуштању алата у рад,</w:t>
            </w:r>
          </w:p>
          <w:p w:rsidR="00640076" w:rsidRPr="00386C44" w:rsidRDefault="00640076" w:rsidP="00640076">
            <w:pPr>
              <w:pStyle w:val="ListParagraph"/>
              <w:numPr>
                <w:ilvl w:val="0"/>
                <w:numId w:val="39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врши анализу стања и утврђује грешке алата/ позиције, </w:t>
            </w:r>
          </w:p>
          <w:p w:rsidR="00640076" w:rsidRPr="00386C44" w:rsidRDefault="00640076" w:rsidP="00640076">
            <w:pPr>
              <w:pStyle w:val="ListParagraph"/>
              <w:numPr>
                <w:ilvl w:val="0"/>
                <w:numId w:val="39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дефинише метод за отклањање утврђених грешака на алату или позицији,</w:t>
            </w:r>
          </w:p>
          <w:p w:rsidR="00640076" w:rsidRPr="00386C44" w:rsidRDefault="00640076" w:rsidP="00640076">
            <w:pPr>
              <w:pStyle w:val="ListParagraph"/>
              <w:numPr>
                <w:ilvl w:val="0"/>
                <w:numId w:val="39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опише начин конзервације алата.</w:t>
            </w:r>
          </w:p>
        </w:tc>
        <w:tc>
          <w:tcPr>
            <w:tcW w:w="929" w:type="pct"/>
            <w:gridSpan w:val="2"/>
            <w:tcBorders>
              <w:right w:val="single" w:sz="4" w:space="0" w:color="auto"/>
            </w:tcBorders>
          </w:tcPr>
          <w:p w:rsidR="00640076" w:rsidRPr="00386C44" w:rsidRDefault="00640076" w:rsidP="00640076">
            <w:pPr>
              <w:pStyle w:val="ListParagraph"/>
              <w:numPr>
                <w:ilvl w:val="0"/>
                <w:numId w:val="39"/>
              </w:numPr>
              <w:ind w:left="131" w:hanging="131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lastRenderedPageBreak/>
              <w:t>анализира процес обраде,</w:t>
            </w:r>
          </w:p>
          <w:p w:rsidR="00640076" w:rsidRPr="00386C44" w:rsidRDefault="00640076" w:rsidP="00640076">
            <w:pPr>
              <w:pStyle w:val="ListParagraph"/>
              <w:numPr>
                <w:ilvl w:val="0"/>
                <w:numId w:val="39"/>
              </w:numPr>
              <w:ind w:left="131" w:hanging="131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утврди грешке процеса и алата,</w:t>
            </w:r>
          </w:p>
          <w:p w:rsidR="00640076" w:rsidRPr="00386C44" w:rsidRDefault="00640076" w:rsidP="00640076">
            <w:pPr>
              <w:pStyle w:val="ListParagraph"/>
              <w:numPr>
                <w:ilvl w:val="0"/>
                <w:numId w:val="39"/>
              </w:numPr>
              <w:ind w:left="131" w:hanging="131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препознаје грешке на производу настале процесом обраде, </w:t>
            </w:r>
          </w:p>
          <w:p w:rsidR="00640076" w:rsidRPr="00386C44" w:rsidRDefault="00640076" w:rsidP="00640076">
            <w:pPr>
              <w:pStyle w:val="ListParagraph"/>
              <w:numPr>
                <w:ilvl w:val="0"/>
                <w:numId w:val="39"/>
              </w:numPr>
              <w:ind w:left="131" w:hanging="131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учествује у припреми машина и алата за обраду савијањем</w:t>
            </w:r>
            <w:r w:rsidRPr="00386C44">
              <w:rPr>
                <w:sz w:val="22"/>
                <w:szCs w:val="22"/>
              </w:rPr>
              <w:t>,</w:t>
            </w:r>
            <w:r w:rsidRPr="00386C44">
              <w:rPr>
                <w:sz w:val="22"/>
                <w:szCs w:val="22"/>
                <w:lang w:val="sr-Cyrl-BA"/>
              </w:rPr>
              <w:t xml:space="preserve"> </w:t>
            </w:r>
          </w:p>
          <w:p w:rsidR="00640076" w:rsidRPr="00386C44" w:rsidRDefault="00640076" w:rsidP="00640076">
            <w:pPr>
              <w:pStyle w:val="ListParagraph"/>
              <w:numPr>
                <w:ilvl w:val="0"/>
                <w:numId w:val="39"/>
              </w:numPr>
              <w:ind w:left="131" w:hanging="131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планира мјере надзора над радом алата и квалитетом изратка</w:t>
            </w:r>
            <w:r w:rsidRPr="00386C44">
              <w:rPr>
                <w:sz w:val="22"/>
                <w:szCs w:val="22"/>
              </w:rPr>
              <w:t>,</w:t>
            </w:r>
          </w:p>
          <w:p w:rsidR="00640076" w:rsidRPr="00386C44" w:rsidRDefault="00640076" w:rsidP="00C85BC3">
            <w:pPr>
              <w:pStyle w:val="ListParagraph"/>
              <w:numPr>
                <w:ilvl w:val="0"/>
                <w:numId w:val="39"/>
              </w:numPr>
              <w:ind w:left="131" w:hanging="131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RS"/>
              </w:rPr>
              <w:t>планира пос</w:t>
            </w:r>
            <w:r w:rsidR="00C85BC3" w:rsidRPr="00386C44">
              <w:rPr>
                <w:sz w:val="22"/>
                <w:szCs w:val="22"/>
                <w:lang w:val="sr-Cyrl-RS"/>
              </w:rPr>
              <w:t>тупак монтаже и демонтаже алата.</w:t>
            </w:r>
          </w:p>
        </w:tc>
        <w:tc>
          <w:tcPr>
            <w:tcW w:w="944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640076" w:rsidRPr="00386C44" w:rsidRDefault="00640076" w:rsidP="0064007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640076" w:rsidRPr="00386C44" w:rsidRDefault="00640076" w:rsidP="00640076">
            <w:pPr>
              <w:pStyle w:val="BodyText"/>
              <w:spacing w:after="0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Наставник ће:</w:t>
            </w:r>
          </w:p>
          <w:p w:rsidR="00640076" w:rsidRPr="00386C44" w:rsidRDefault="00640076" w:rsidP="00640076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640076" w:rsidRPr="00386C44" w:rsidRDefault="00640076" w:rsidP="00811B33">
            <w:pPr>
              <w:pStyle w:val="ListParagraph"/>
              <w:numPr>
                <w:ilvl w:val="0"/>
                <w:numId w:val="45"/>
              </w:numPr>
              <w:ind w:left="310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CS"/>
              </w:rPr>
              <w:t xml:space="preserve">објаснити принципе и начине </w:t>
            </w:r>
            <w:r w:rsidRPr="00386C44">
              <w:rPr>
                <w:sz w:val="22"/>
                <w:szCs w:val="22"/>
                <w:lang w:val="sr-Cyrl-BA"/>
              </w:rPr>
              <w:t>израде нових и дораде стандардних дијелова алата,</w:t>
            </w:r>
          </w:p>
          <w:p w:rsidR="00640076" w:rsidRPr="00386C44" w:rsidRDefault="00640076" w:rsidP="00811B33">
            <w:pPr>
              <w:pStyle w:val="ListParagraph"/>
              <w:numPr>
                <w:ilvl w:val="0"/>
                <w:numId w:val="45"/>
              </w:numPr>
              <w:ind w:left="310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објасни</w:t>
            </w:r>
            <w:r w:rsidR="00BA60FD" w:rsidRPr="00386C44">
              <w:rPr>
                <w:sz w:val="22"/>
                <w:szCs w:val="22"/>
                <w:lang w:val="sr-Cyrl-RS"/>
              </w:rPr>
              <w:t>ти</w:t>
            </w:r>
            <w:r w:rsidRPr="00386C44">
              <w:rPr>
                <w:sz w:val="22"/>
                <w:szCs w:val="22"/>
                <w:lang w:val="sr-Cyrl-BA"/>
              </w:rPr>
              <w:t xml:space="preserve"> </w:t>
            </w:r>
            <w:r w:rsidRPr="00386C44">
              <w:rPr>
                <w:sz w:val="22"/>
                <w:szCs w:val="22"/>
                <w:lang w:val="sr-Cyrl-CS"/>
              </w:rPr>
              <w:t>поступке монтаже и испитивања подсклопова са различитим функцијама у примјени алата,</w:t>
            </w:r>
          </w:p>
          <w:p w:rsidR="00640076" w:rsidRPr="00386C44" w:rsidRDefault="005D3C49" w:rsidP="00811B33">
            <w:pPr>
              <w:pStyle w:val="ListParagraph"/>
              <w:numPr>
                <w:ilvl w:val="0"/>
                <w:numId w:val="45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386C44">
              <w:rPr>
                <w:sz w:val="22"/>
                <w:szCs w:val="22"/>
                <w:lang w:val="sr-Cyrl-CS"/>
              </w:rPr>
              <w:t>објаснити ученицима</w:t>
            </w:r>
            <w:r w:rsidR="00640076" w:rsidRPr="00386C44">
              <w:rPr>
                <w:sz w:val="22"/>
                <w:szCs w:val="22"/>
                <w:lang w:val="sr-Cyrl-CS"/>
              </w:rPr>
              <w:t xml:space="preserve"> </w:t>
            </w:r>
            <w:r w:rsidRPr="00386C44">
              <w:rPr>
                <w:sz w:val="22"/>
                <w:szCs w:val="22"/>
                <w:lang w:val="sr-Cyrl-CS"/>
              </w:rPr>
              <w:t xml:space="preserve">могуће </w:t>
            </w:r>
            <w:r w:rsidR="00640076" w:rsidRPr="00386C44">
              <w:rPr>
                <w:sz w:val="22"/>
                <w:szCs w:val="22"/>
                <w:lang w:val="sr-Cyrl-CS"/>
              </w:rPr>
              <w:t>грешке у процесу израде и монтаже алат</w:t>
            </w:r>
            <w:r w:rsidR="00BA60FD" w:rsidRPr="00386C44">
              <w:rPr>
                <w:sz w:val="22"/>
                <w:szCs w:val="22"/>
                <w:lang w:val="sr-Cyrl-CS"/>
              </w:rPr>
              <w:t>а</w:t>
            </w:r>
            <w:r w:rsidR="00640076" w:rsidRPr="00386C44">
              <w:rPr>
                <w:sz w:val="22"/>
                <w:szCs w:val="22"/>
                <w:lang w:val="sr-Cyrl-CS"/>
              </w:rPr>
              <w:t>,</w:t>
            </w:r>
          </w:p>
          <w:p w:rsidR="00640076" w:rsidRPr="00386C44" w:rsidRDefault="00640076" w:rsidP="00811B33">
            <w:pPr>
              <w:pStyle w:val="BodyText"/>
              <w:numPr>
                <w:ilvl w:val="0"/>
                <w:numId w:val="45"/>
              </w:numPr>
              <w:spacing w:after="0"/>
              <w:ind w:left="310" w:hanging="142"/>
              <w:rPr>
                <w:sz w:val="22"/>
                <w:szCs w:val="22"/>
                <w:lang w:val="sr-Cyrl-CS"/>
              </w:rPr>
            </w:pPr>
            <w:r w:rsidRPr="00386C44">
              <w:rPr>
                <w:sz w:val="22"/>
                <w:szCs w:val="22"/>
                <w:lang w:val="sr-Cyrl-CS"/>
              </w:rPr>
              <w:t>показати ученицима разне врсте алата у расклопљеном стању,</w:t>
            </w:r>
          </w:p>
          <w:p w:rsidR="00640076" w:rsidRPr="00386C44" w:rsidRDefault="00640076" w:rsidP="00811B33">
            <w:pPr>
              <w:pStyle w:val="BodyText"/>
              <w:numPr>
                <w:ilvl w:val="0"/>
                <w:numId w:val="45"/>
              </w:numPr>
              <w:spacing w:after="0"/>
              <w:ind w:left="310" w:hanging="142"/>
              <w:rPr>
                <w:sz w:val="22"/>
                <w:szCs w:val="22"/>
                <w:lang w:val="sr-Cyrl-CS"/>
              </w:rPr>
            </w:pPr>
            <w:r w:rsidRPr="00386C44">
              <w:rPr>
                <w:sz w:val="22"/>
                <w:szCs w:val="22"/>
                <w:lang w:val="sr-Cyrl-CS"/>
              </w:rPr>
              <w:t xml:space="preserve">показати ученицима разне врсте подсклопова алата, </w:t>
            </w:r>
          </w:p>
          <w:p w:rsidR="00640076" w:rsidRPr="00386C44" w:rsidRDefault="00640076" w:rsidP="00811B33">
            <w:pPr>
              <w:pStyle w:val="ListParagraph"/>
              <w:numPr>
                <w:ilvl w:val="0"/>
                <w:numId w:val="45"/>
              </w:numPr>
              <w:ind w:left="310" w:hanging="142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користити презентације и паное за презентовање садржаја,</w:t>
            </w:r>
          </w:p>
          <w:p w:rsidR="00640076" w:rsidRPr="00386C44" w:rsidRDefault="00640076" w:rsidP="00811B33">
            <w:pPr>
              <w:pStyle w:val="ListParagraph"/>
              <w:numPr>
                <w:ilvl w:val="0"/>
                <w:numId w:val="45"/>
              </w:numPr>
              <w:ind w:left="310" w:hanging="142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  <w:lang w:val="sr-Cyrl-BA"/>
              </w:rPr>
              <w:t>об</w:t>
            </w:r>
            <w:r w:rsidR="00BA60FD" w:rsidRPr="00386C44">
              <w:rPr>
                <w:sz w:val="22"/>
                <w:szCs w:val="22"/>
                <w:lang w:val="sr-Cyrl-BA"/>
              </w:rPr>
              <w:t>јаснити ученицима мјере за безб</w:t>
            </w:r>
            <w:r w:rsidRPr="00386C44">
              <w:rPr>
                <w:sz w:val="22"/>
                <w:szCs w:val="22"/>
                <w:lang w:val="sr-Cyrl-BA"/>
              </w:rPr>
              <w:t>један рад, а нарочито обратити пажњу на мјере заштите при манипулацији тешким предметима,</w:t>
            </w:r>
          </w:p>
          <w:p w:rsidR="00640076" w:rsidRPr="00386C44" w:rsidRDefault="00640076" w:rsidP="00811B33">
            <w:pPr>
              <w:pStyle w:val="ListParagraph"/>
              <w:numPr>
                <w:ilvl w:val="0"/>
                <w:numId w:val="45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386C44">
              <w:rPr>
                <w:sz w:val="22"/>
                <w:szCs w:val="22"/>
                <w:lang w:val="sr-Cyrl-CS"/>
              </w:rPr>
              <w:lastRenderedPageBreak/>
              <w:t>објаснити ученицима начине и методе за утврђивање грешака алата,</w:t>
            </w:r>
          </w:p>
          <w:p w:rsidR="00640076" w:rsidRPr="00386C44" w:rsidRDefault="00640076" w:rsidP="00811B33">
            <w:pPr>
              <w:pStyle w:val="ListParagraph"/>
              <w:numPr>
                <w:ilvl w:val="0"/>
                <w:numId w:val="45"/>
              </w:numPr>
              <w:ind w:left="310" w:hanging="142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  <w:lang w:val="sr-Cyrl-CS"/>
              </w:rPr>
              <w:t>показати на примјеру израђених позиција карактеристичне грешке настале у процесу обраде,</w:t>
            </w:r>
          </w:p>
          <w:p w:rsidR="00640076" w:rsidRPr="00386C44" w:rsidRDefault="00640076" w:rsidP="00811B33">
            <w:pPr>
              <w:pStyle w:val="BodyText"/>
              <w:numPr>
                <w:ilvl w:val="0"/>
                <w:numId w:val="45"/>
              </w:numPr>
              <w:spacing w:after="0"/>
              <w:ind w:left="252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ученицима објаснити специфичности примјене појединих алата и навести потребне услове за нормалан рад и експлоатацију,</w:t>
            </w:r>
          </w:p>
          <w:p w:rsidR="00640076" w:rsidRPr="00386C44" w:rsidRDefault="00640076" w:rsidP="00811B33">
            <w:pPr>
              <w:pStyle w:val="BodyText"/>
              <w:numPr>
                <w:ilvl w:val="0"/>
                <w:numId w:val="46"/>
              </w:numPr>
              <w:spacing w:after="0"/>
              <w:ind w:left="252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објаснити потребу и специфичности провођења надзора над радом алата, </w:t>
            </w:r>
          </w:p>
          <w:p w:rsidR="00640076" w:rsidRPr="00386C44" w:rsidRDefault="00640076" w:rsidP="00811B33">
            <w:pPr>
              <w:pStyle w:val="BodyText"/>
              <w:numPr>
                <w:ilvl w:val="0"/>
                <w:numId w:val="46"/>
              </w:numPr>
              <w:spacing w:after="0"/>
              <w:ind w:left="252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објаснити улогу периодичне контроле позиција при серијској производњи,</w:t>
            </w:r>
          </w:p>
          <w:p w:rsidR="00640076" w:rsidRPr="00386C44" w:rsidRDefault="00640076" w:rsidP="00811B33">
            <w:pPr>
              <w:pStyle w:val="BodyText"/>
              <w:numPr>
                <w:ilvl w:val="0"/>
                <w:numId w:val="46"/>
              </w:numPr>
              <w:spacing w:after="0"/>
              <w:ind w:left="252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објаснити начин конзервације алата.</w:t>
            </w:r>
          </w:p>
        </w:tc>
      </w:tr>
      <w:tr w:rsidR="00640076" w:rsidRPr="00386C44" w:rsidTr="0052449E">
        <w:trPr>
          <w:trHeight w:val="1125"/>
          <w:jc w:val="center"/>
        </w:trPr>
        <w:tc>
          <w:tcPr>
            <w:tcW w:w="8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40076" w:rsidRPr="00386C44" w:rsidRDefault="005D3C49" w:rsidP="00640076">
            <w:pPr>
              <w:pStyle w:val="BodyText"/>
              <w:numPr>
                <w:ilvl w:val="0"/>
                <w:numId w:val="41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 w:rsidRPr="00386C44">
              <w:rPr>
                <w:b/>
                <w:sz w:val="22"/>
                <w:szCs w:val="22"/>
                <w:lang w:val="sr-Cyrl-BA"/>
              </w:rPr>
              <w:lastRenderedPageBreak/>
              <w:t>А</w:t>
            </w:r>
            <w:r w:rsidR="00640076" w:rsidRPr="00386C44">
              <w:rPr>
                <w:b/>
                <w:sz w:val="22"/>
                <w:szCs w:val="22"/>
                <w:lang w:val="sr-Cyrl-BA"/>
              </w:rPr>
              <w:t>лати за обраду материјала извлачењем</w:t>
            </w:r>
          </w:p>
          <w:p w:rsidR="00640076" w:rsidRPr="00386C44" w:rsidRDefault="00640076" w:rsidP="00640076">
            <w:pPr>
              <w:pStyle w:val="BodyText"/>
              <w:spacing w:after="0"/>
              <w:rPr>
                <w:b/>
                <w:iCs/>
                <w:sz w:val="22"/>
                <w:szCs w:val="22"/>
                <w:lang w:val="sr-Cyrl-BA"/>
              </w:rPr>
            </w:pP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</w:tcPr>
          <w:p w:rsidR="00640076" w:rsidRPr="00386C44" w:rsidRDefault="00640076" w:rsidP="00640076">
            <w:pPr>
              <w:pStyle w:val="ListParagraph"/>
              <w:numPr>
                <w:ilvl w:val="0"/>
                <w:numId w:val="42"/>
              </w:numPr>
              <w:ind w:left="194" w:hanging="142"/>
              <w:rPr>
                <w:i/>
                <w:sz w:val="22"/>
                <w:szCs w:val="22"/>
                <w:lang w:val="sr-Cyrl-CS"/>
              </w:rPr>
            </w:pPr>
            <w:r w:rsidRPr="00386C44">
              <w:rPr>
                <w:sz w:val="22"/>
                <w:szCs w:val="22"/>
                <w:lang w:val="sr-Cyrl-CS"/>
              </w:rPr>
              <w:t>објасни принципе и начине извлачења</w:t>
            </w:r>
          </w:p>
          <w:p w:rsidR="00640076" w:rsidRPr="00386C44" w:rsidRDefault="00640076" w:rsidP="00640076">
            <w:pPr>
              <w:pStyle w:val="ListParagraph"/>
              <w:ind w:left="194"/>
              <w:rPr>
                <w:sz w:val="22"/>
                <w:szCs w:val="22"/>
                <w:lang w:val="sr-Cyrl-CS"/>
              </w:rPr>
            </w:pPr>
            <w:r w:rsidRPr="00386C44">
              <w:rPr>
                <w:sz w:val="22"/>
                <w:szCs w:val="22"/>
                <w:lang w:val="sr-Cyrl-CS"/>
              </w:rPr>
              <w:t>(извлачење са и без придрживача лима,</w:t>
            </w:r>
          </w:p>
          <w:p w:rsidR="00640076" w:rsidRPr="00386C44" w:rsidRDefault="00640076" w:rsidP="00640076">
            <w:pPr>
              <w:pStyle w:val="ListParagraph"/>
              <w:ind w:left="194"/>
              <w:rPr>
                <w:sz w:val="22"/>
                <w:szCs w:val="22"/>
                <w:lang w:val="sr-Cyrl-CS"/>
              </w:rPr>
            </w:pPr>
            <w:r w:rsidRPr="00386C44">
              <w:rPr>
                <w:sz w:val="22"/>
                <w:szCs w:val="22"/>
                <w:lang w:val="sr-Cyrl-CS"/>
              </w:rPr>
              <w:t>извлачење и истовремено стањивање дебљине стијенке),</w:t>
            </w:r>
          </w:p>
          <w:p w:rsidR="00640076" w:rsidRPr="00386C44" w:rsidRDefault="00640076" w:rsidP="00640076">
            <w:pPr>
              <w:pStyle w:val="ListParagraph"/>
              <w:numPr>
                <w:ilvl w:val="0"/>
                <w:numId w:val="42"/>
              </w:numPr>
              <w:ind w:left="194" w:hanging="142"/>
              <w:rPr>
                <w:sz w:val="22"/>
                <w:szCs w:val="22"/>
                <w:lang w:val="sr-Cyrl-CS"/>
              </w:rPr>
            </w:pPr>
            <w:r w:rsidRPr="00386C44">
              <w:rPr>
                <w:sz w:val="22"/>
                <w:szCs w:val="22"/>
                <w:lang w:val="sr-Cyrl-CS"/>
              </w:rPr>
              <w:t xml:space="preserve">објасни различите технологије извлачења карактеристичних облика (цилиндрични облик, правоугли облици, извлачење жице), </w:t>
            </w:r>
          </w:p>
          <w:p w:rsidR="00640076" w:rsidRPr="00386C44" w:rsidRDefault="005D3C49" w:rsidP="00640076">
            <w:pPr>
              <w:pStyle w:val="ListParagraph"/>
              <w:numPr>
                <w:ilvl w:val="0"/>
                <w:numId w:val="42"/>
              </w:numPr>
              <w:ind w:left="194" w:hanging="142"/>
              <w:rPr>
                <w:sz w:val="22"/>
                <w:szCs w:val="22"/>
                <w:lang w:val="sr-Cyrl-CS"/>
              </w:rPr>
            </w:pPr>
            <w:r w:rsidRPr="00386C44">
              <w:rPr>
                <w:sz w:val="22"/>
                <w:szCs w:val="22"/>
                <w:lang w:val="sr-Cyrl-CS"/>
              </w:rPr>
              <w:t xml:space="preserve">дефинише </w:t>
            </w:r>
            <w:r w:rsidR="00E554D4" w:rsidRPr="00386C44">
              <w:rPr>
                <w:sz w:val="22"/>
                <w:szCs w:val="22"/>
                <w:lang w:val="sr-Cyrl-CS"/>
              </w:rPr>
              <w:t>полазни облик материјала (</w:t>
            </w:r>
            <w:r w:rsidRPr="00386C44">
              <w:rPr>
                <w:sz w:val="22"/>
                <w:szCs w:val="22"/>
                <w:lang w:val="sr-Cyrl-CS"/>
              </w:rPr>
              <w:t>платину</w:t>
            </w:r>
            <w:r w:rsidR="00E554D4" w:rsidRPr="00386C44">
              <w:rPr>
                <w:sz w:val="22"/>
                <w:szCs w:val="22"/>
                <w:lang w:val="sr-Cyrl-CS"/>
              </w:rPr>
              <w:t>)</w:t>
            </w:r>
            <w:r w:rsidR="00640076" w:rsidRPr="00386C44">
              <w:rPr>
                <w:sz w:val="22"/>
                <w:szCs w:val="22"/>
                <w:lang w:val="sr-Cyrl-CS"/>
              </w:rPr>
              <w:t xml:space="preserve">, </w:t>
            </w:r>
          </w:p>
          <w:p w:rsidR="00640076" w:rsidRPr="00386C44" w:rsidRDefault="00640076" w:rsidP="00640076">
            <w:pPr>
              <w:pStyle w:val="ListParagraph"/>
              <w:numPr>
                <w:ilvl w:val="0"/>
                <w:numId w:val="42"/>
              </w:numPr>
              <w:ind w:left="194" w:hanging="142"/>
              <w:rPr>
                <w:sz w:val="22"/>
                <w:szCs w:val="22"/>
                <w:lang w:val="sr-Cyrl-CS"/>
              </w:rPr>
            </w:pPr>
            <w:r w:rsidRPr="00386C44">
              <w:rPr>
                <w:sz w:val="22"/>
                <w:szCs w:val="22"/>
                <w:lang w:val="sr-Cyrl-CS"/>
              </w:rPr>
              <w:t xml:space="preserve">објасни </w:t>
            </w:r>
            <w:r w:rsidR="00E554D4" w:rsidRPr="00386C44">
              <w:rPr>
                <w:sz w:val="22"/>
                <w:szCs w:val="22"/>
                <w:lang w:val="sr-Cyrl-CS"/>
              </w:rPr>
              <w:t>кораке у процесу израде изратка</w:t>
            </w:r>
            <w:r w:rsidRPr="00386C44">
              <w:rPr>
                <w:sz w:val="22"/>
                <w:szCs w:val="22"/>
                <w:lang w:val="sr-Cyrl-CS"/>
              </w:rPr>
              <w:t xml:space="preserve">, </w:t>
            </w:r>
          </w:p>
          <w:p w:rsidR="00640076" w:rsidRPr="00386C44" w:rsidRDefault="00640076" w:rsidP="00640076">
            <w:pPr>
              <w:pStyle w:val="ListParagraph"/>
              <w:numPr>
                <w:ilvl w:val="0"/>
                <w:numId w:val="42"/>
              </w:numPr>
              <w:ind w:left="194" w:hanging="142"/>
              <w:rPr>
                <w:sz w:val="22"/>
                <w:szCs w:val="22"/>
                <w:lang w:val="sr-Cyrl-CS"/>
              </w:rPr>
            </w:pPr>
            <w:r w:rsidRPr="00386C44">
              <w:rPr>
                <w:sz w:val="22"/>
                <w:szCs w:val="22"/>
                <w:lang w:val="sr-Cyrl-CS"/>
              </w:rPr>
              <w:t xml:space="preserve">наведе и опише методе за израду и контролу </w:t>
            </w:r>
            <w:r w:rsidR="00412BC9" w:rsidRPr="00386C44">
              <w:rPr>
                <w:sz w:val="22"/>
                <w:szCs w:val="22"/>
                <w:lang w:val="sr-Cyrl-CS"/>
              </w:rPr>
              <w:lastRenderedPageBreak/>
              <w:t>извлакача и прстена за извлачење,</w:t>
            </w:r>
          </w:p>
          <w:p w:rsidR="00640076" w:rsidRPr="00386C44" w:rsidRDefault="00640076" w:rsidP="00640076">
            <w:pPr>
              <w:pStyle w:val="ListParagraph"/>
              <w:numPr>
                <w:ilvl w:val="0"/>
                <w:numId w:val="42"/>
              </w:numPr>
              <w:ind w:left="194" w:hanging="142"/>
              <w:rPr>
                <w:sz w:val="22"/>
                <w:szCs w:val="22"/>
                <w:lang w:val="sr-Cyrl-CS"/>
              </w:rPr>
            </w:pPr>
            <w:r w:rsidRPr="00386C44">
              <w:rPr>
                <w:sz w:val="22"/>
                <w:szCs w:val="22"/>
                <w:lang w:val="sr-Cyrl-CS"/>
              </w:rPr>
              <w:t>објасни начин припреме материјала за извлачење (улогу омекшавања материјала жарењем),</w:t>
            </w:r>
          </w:p>
          <w:p w:rsidR="00640076" w:rsidRPr="00386C44" w:rsidRDefault="00640076" w:rsidP="00640076">
            <w:pPr>
              <w:pStyle w:val="ListParagraph"/>
              <w:numPr>
                <w:ilvl w:val="0"/>
                <w:numId w:val="42"/>
              </w:numPr>
              <w:ind w:left="194" w:hanging="142"/>
              <w:rPr>
                <w:i/>
                <w:sz w:val="22"/>
                <w:szCs w:val="22"/>
                <w:lang w:val="sr-Cyrl-CS"/>
              </w:rPr>
            </w:pPr>
            <w:r w:rsidRPr="00386C44">
              <w:rPr>
                <w:sz w:val="22"/>
                <w:szCs w:val="22"/>
                <w:lang w:val="sr-Cyrl-CS"/>
              </w:rPr>
              <w:t>опише рад дворедне пресе.</w:t>
            </w:r>
          </w:p>
        </w:tc>
        <w:tc>
          <w:tcPr>
            <w:tcW w:w="929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40076" w:rsidRPr="00386C44" w:rsidRDefault="00640076" w:rsidP="00640076">
            <w:pPr>
              <w:pStyle w:val="ListParagraph"/>
              <w:numPr>
                <w:ilvl w:val="0"/>
                <w:numId w:val="40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lastRenderedPageBreak/>
              <w:t xml:space="preserve">учествује у припреми машина и алата за обраду извлачењем у процесу производње, </w:t>
            </w:r>
          </w:p>
          <w:p w:rsidR="00640076" w:rsidRPr="00386C44" w:rsidRDefault="00640076" w:rsidP="00640076">
            <w:pPr>
              <w:pStyle w:val="ListParagraph"/>
              <w:numPr>
                <w:ilvl w:val="0"/>
                <w:numId w:val="40"/>
              </w:numPr>
              <w:ind w:left="272" w:hanging="141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планира мјере надзора над радом алата и квалитетом изратка.</w:t>
            </w:r>
          </w:p>
          <w:p w:rsidR="00640076" w:rsidRPr="00386C44" w:rsidRDefault="00640076" w:rsidP="00640076">
            <w:pPr>
              <w:ind w:left="272" w:hanging="141"/>
              <w:rPr>
                <w:sz w:val="22"/>
                <w:szCs w:val="22"/>
              </w:rPr>
            </w:pPr>
          </w:p>
        </w:tc>
        <w:tc>
          <w:tcPr>
            <w:tcW w:w="944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640076" w:rsidRPr="00386C44" w:rsidRDefault="00640076" w:rsidP="0064007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40076" w:rsidRPr="00386C44" w:rsidRDefault="00640076" w:rsidP="00640076">
            <w:pPr>
              <w:pStyle w:val="BodyText"/>
              <w:spacing w:after="0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Наставник ће:</w:t>
            </w:r>
          </w:p>
          <w:p w:rsidR="00640076" w:rsidRPr="00386C44" w:rsidRDefault="00640076" w:rsidP="00640076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640076" w:rsidRPr="00386C44" w:rsidRDefault="00640076" w:rsidP="00640076">
            <w:pPr>
              <w:pStyle w:val="ListParagraph"/>
              <w:numPr>
                <w:ilvl w:val="0"/>
                <w:numId w:val="43"/>
              </w:numPr>
              <w:ind w:left="168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CS"/>
              </w:rPr>
              <w:t xml:space="preserve">објаснити принципе и начине обраде материјала </w:t>
            </w:r>
            <w:r w:rsidRPr="00386C44">
              <w:rPr>
                <w:sz w:val="22"/>
                <w:szCs w:val="22"/>
                <w:lang w:val="sr-Cyrl-BA"/>
              </w:rPr>
              <w:t xml:space="preserve">извлачењем </w:t>
            </w:r>
            <w:r w:rsidR="00412BC9" w:rsidRPr="00386C44">
              <w:rPr>
                <w:sz w:val="22"/>
                <w:szCs w:val="22"/>
                <w:lang w:val="sr-Cyrl-BA"/>
              </w:rPr>
              <w:t>уз примјену одговарајућих алата,</w:t>
            </w:r>
          </w:p>
          <w:p w:rsidR="00640076" w:rsidRPr="00386C44" w:rsidRDefault="00640076" w:rsidP="00640076">
            <w:pPr>
              <w:pStyle w:val="BodyText"/>
              <w:numPr>
                <w:ilvl w:val="0"/>
                <w:numId w:val="43"/>
              </w:numPr>
              <w:spacing w:after="0"/>
              <w:ind w:left="168" w:hanging="142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  <w:lang w:val="sr-Cyrl-CS"/>
              </w:rPr>
              <w:t>објаснити ученицима начине и важност припреме процеса обраде и припреме материјала прије поступка обраде извлачењем</w:t>
            </w:r>
            <w:r w:rsidR="00412BC9" w:rsidRPr="00386C44">
              <w:rPr>
                <w:sz w:val="22"/>
                <w:szCs w:val="22"/>
                <w:lang w:val="sr-Cyrl-CS"/>
              </w:rPr>
              <w:t>,</w:t>
            </w:r>
          </w:p>
          <w:p w:rsidR="00412BC9" w:rsidRPr="00386C44" w:rsidRDefault="00640076" w:rsidP="00640076">
            <w:pPr>
              <w:pStyle w:val="ListParagraph"/>
              <w:numPr>
                <w:ilvl w:val="0"/>
                <w:numId w:val="43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 w:rsidRPr="00386C44">
              <w:rPr>
                <w:sz w:val="22"/>
                <w:szCs w:val="22"/>
                <w:lang w:val="sr-Cyrl-CS"/>
              </w:rPr>
              <w:t>објаснити ученицима могуће грешке у процесу обраде и на алатима за обраду извлачењем</w:t>
            </w:r>
            <w:r w:rsidR="00412BC9" w:rsidRPr="00386C44">
              <w:rPr>
                <w:sz w:val="22"/>
                <w:szCs w:val="22"/>
                <w:lang w:val="sr-Cyrl-CS"/>
              </w:rPr>
              <w:t>,</w:t>
            </w:r>
          </w:p>
          <w:p w:rsidR="00640076" w:rsidRPr="00386C44" w:rsidRDefault="00412BC9" w:rsidP="00640076">
            <w:pPr>
              <w:pStyle w:val="ListParagraph"/>
              <w:numPr>
                <w:ilvl w:val="0"/>
                <w:numId w:val="43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 w:rsidRPr="00386C44">
              <w:rPr>
                <w:sz w:val="22"/>
                <w:szCs w:val="22"/>
                <w:lang w:val="sr-Cyrl-CS"/>
              </w:rPr>
              <w:t>п</w:t>
            </w:r>
            <w:r w:rsidR="00640076" w:rsidRPr="00386C44">
              <w:rPr>
                <w:sz w:val="22"/>
                <w:szCs w:val="22"/>
                <w:lang w:val="sr-Cyrl-CS"/>
              </w:rPr>
              <w:t xml:space="preserve">оказати </w:t>
            </w:r>
            <w:r w:rsidRPr="00386C44">
              <w:rPr>
                <w:sz w:val="22"/>
                <w:szCs w:val="22"/>
                <w:lang w:val="sr-Cyrl-CS"/>
              </w:rPr>
              <w:t xml:space="preserve">ученицима </w:t>
            </w:r>
            <w:r w:rsidR="00640076" w:rsidRPr="00386C44">
              <w:rPr>
                <w:sz w:val="22"/>
                <w:szCs w:val="22"/>
                <w:lang w:val="sr-Cyrl-CS"/>
              </w:rPr>
              <w:t xml:space="preserve">основне грешке при изради дијелова </w:t>
            </w:r>
            <w:r w:rsidR="00640076" w:rsidRPr="00386C44">
              <w:rPr>
                <w:sz w:val="22"/>
                <w:szCs w:val="22"/>
                <w:lang w:val="sr-Cyrl-BA"/>
              </w:rPr>
              <w:t xml:space="preserve">извлачењем, </w:t>
            </w:r>
          </w:p>
          <w:p w:rsidR="00640076" w:rsidRPr="00386C44" w:rsidRDefault="00640076" w:rsidP="00640076">
            <w:pPr>
              <w:pStyle w:val="BodyText"/>
              <w:numPr>
                <w:ilvl w:val="0"/>
                <w:numId w:val="43"/>
              </w:numPr>
              <w:spacing w:after="0"/>
              <w:ind w:left="168" w:hanging="142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  <w:lang w:val="sr-Cyrl-CS"/>
              </w:rPr>
              <w:t xml:space="preserve">показати ученицима разне врсте производа који се израђују обрадом материјала </w:t>
            </w:r>
            <w:r w:rsidRPr="00386C44">
              <w:rPr>
                <w:sz w:val="22"/>
                <w:szCs w:val="22"/>
                <w:lang w:val="sr-Cyrl-BA"/>
              </w:rPr>
              <w:t>извлачењем,</w:t>
            </w:r>
          </w:p>
          <w:p w:rsidR="00640076" w:rsidRPr="00386C44" w:rsidRDefault="00640076" w:rsidP="00640076">
            <w:pPr>
              <w:pStyle w:val="ListParagraph"/>
              <w:numPr>
                <w:ilvl w:val="0"/>
                <w:numId w:val="43"/>
              </w:numPr>
              <w:ind w:left="168" w:hanging="142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користити презентације и паное за презентовање садржаја,</w:t>
            </w:r>
          </w:p>
          <w:p w:rsidR="00640076" w:rsidRPr="00386C44" w:rsidRDefault="00640076" w:rsidP="00412BC9">
            <w:pPr>
              <w:pStyle w:val="BodyText"/>
              <w:spacing w:after="0"/>
              <w:ind w:left="26"/>
              <w:rPr>
                <w:sz w:val="22"/>
                <w:szCs w:val="22"/>
                <w:lang w:val="sr-Cyrl-BA"/>
              </w:rPr>
            </w:pPr>
          </w:p>
        </w:tc>
      </w:tr>
      <w:tr w:rsidR="006512EE" w:rsidRPr="00386C44" w:rsidTr="0052449E">
        <w:trPr>
          <w:trHeight w:val="1125"/>
          <w:jc w:val="center"/>
        </w:trPr>
        <w:tc>
          <w:tcPr>
            <w:tcW w:w="8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512EE" w:rsidRPr="00386C44" w:rsidRDefault="006512EE" w:rsidP="006512EE">
            <w:pPr>
              <w:pStyle w:val="BodyText"/>
              <w:numPr>
                <w:ilvl w:val="0"/>
                <w:numId w:val="41"/>
              </w:numPr>
              <w:spacing w:after="0"/>
              <w:jc w:val="both"/>
              <w:rPr>
                <w:b/>
                <w:sz w:val="22"/>
                <w:szCs w:val="22"/>
                <w:lang w:val="sr-Cyrl-BA"/>
              </w:rPr>
            </w:pPr>
            <w:r w:rsidRPr="00386C44">
              <w:rPr>
                <w:b/>
                <w:sz w:val="22"/>
                <w:szCs w:val="22"/>
                <w:lang w:val="sr-Cyrl-BA"/>
              </w:rPr>
              <w:lastRenderedPageBreak/>
              <w:t>Израда, монтажа и експлоатација алата за савијање</w:t>
            </w:r>
          </w:p>
          <w:p w:rsidR="006512EE" w:rsidRPr="00386C44" w:rsidRDefault="006512EE" w:rsidP="006512EE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</w:tcPr>
          <w:p w:rsidR="006512EE" w:rsidRPr="00386C44" w:rsidRDefault="006512EE" w:rsidP="006512EE">
            <w:pPr>
              <w:pStyle w:val="ListParagraph"/>
              <w:numPr>
                <w:ilvl w:val="0"/>
                <w:numId w:val="4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RS"/>
              </w:rPr>
              <w:t>наведе материјале за израду дијелова алата,</w:t>
            </w:r>
          </w:p>
          <w:p w:rsidR="006512EE" w:rsidRPr="00386C44" w:rsidRDefault="006512EE" w:rsidP="006512EE">
            <w:pPr>
              <w:pStyle w:val="ListParagraph"/>
              <w:numPr>
                <w:ilvl w:val="0"/>
                <w:numId w:val="4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опише поступак израде</w:t>
            </w:r>
            <w:r w:rsidRPr="00386C44">
              <w:rPr>
                <w:sz w:val="22"/>
                <w:szCs w:val="22"/>
              </w:rPr>
              <w:t xml:space="preserve"> </w:t>
            </w:r>
            <w:r w:rsidRPr="00386C44">
              <w:rPr>
                <w:sz w:val="22"/>
                <w:szCs w:val="22"/>
                <w:lang w:val="sr-Cyrl-BA"/>
              </w:rPr>
              <w:t>извлакача и прстена за извлачење,</w:t>
            </w:r>
          </w:p>
          <w:p w:rsidR="006512EE" w:rsidRPr="00386C44" w:rsidRDefault="006512EE" w:rsidP="006512EE">
            <w:pPr>
              <w:pStyle w:val="ListParagraph"/>
              <w:numPr>
                <w:ilvl w:val="0"/>
                <w:numId w:val="4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опише поступак израде осталих дијелова алата, </w:t>
            </w:r>
          </w:p>
          <w:p w:rsidR="006512EE" w:rsidRPr="00386C44" w:rsidRDefault="006512EE" w:rsidP="006512EE">
            <w:pPr>
              <w:pStyle w:val="ListParagraph"/>
              <w:numPr>
                <w:ilvl w:val="0"/>
                <w:numId w:val="4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опише улогу и поступак уградње различитих  помоћних склопова алата (термо, хидрауличке, пнеуматске и електро компоненте алата),</w:t>
            </w:r>
          </w:p>
          <w:p w:rsidR="006512EE" w:rsidRPr="00386C44" w:rsidRDefault="006512EE" w:rsidP="006512EE">
            <w:pPr>
              <w:pStyle w:val="ListParagraph"/>
              <w:numPr>
                <w:ilvl w:val="0"/>
                <w:numId w:val="4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опише начин постављања алата на машину и поступак пуштања алата у пробни рад,</w:t>
            </w:r>
          </w:p>
          <w:p w:rsidR="006512EE" w:rsidRPr="00386C44" w:rsidRDefault="006512EE" w:rsidP="006512EE">
            <w:pPr>
              <w:pStyle w:val="ListParagraph"/>
              <w:numPr>
                <w:ilvl w:val="0"/>
                <w:numId w:val="4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опише начин руковања пресом,</w:t>
            </w:r>
          </w:p>
          <w:p w:rsidR="006512EE" w:rsidRPr="00386C44" w:rsidRDefault="006512EE" w:rsidP="006512EE">
            <w:pPr>
              <w:pStyle w:val="ListParagraph"/>
              <w:numPr>
                <w:ilvl w:val="0"/>
                <w:numId w:val="4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опише начине постављања обратка, </w:t>
            </w:r>
          </w:p>
          <w:p w:rsidR="006512EE" w:rsidRPr="00386C44" w:rsidRDefault="006512EE" w:rsidP="006512EE">
            <w:pPr>
              <w:pStyle w:val="ListParagraph"/>
              <w:numPr>
                <w:ilvl w:val="0"/>
                <w:numId w:val="4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дефинише исправан рад различитих машина и алата (исправност процеса и  функционалност рада алата),</w:t>
            </w:r>
          </w:p>
          <w:p w:rsidR="006512EE" w:rsidRPr="00386C44" w:rsidRDefault="006512EE" w:rsidP="006512EE">
            <w:pPr>
              <w:pStyle w:val="ListParagraph"/>
              <w:numPr>
                <w:ilvl w:val="0"/>
                <w:numId w:val="4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наведе и опише методе надзора и критичне </w:t>
            </w:r>
            <w:r w:rsidRPr="00386C44">
              <w:rPr>
                <w:sz w:val="22"/>
                <w:szCs w:val="22"/>
                <w:lang w:val="sr-Cyrl-BA"/>
              </w:rPr>
              <w:lastRenderedPageBreak/>
              <w:t>ситуације при пуштању алата у пробни рад,</w:t>
            </w:r>
          </w:p>
          <w:p w:rsidR="006512EE" w:rsidRPr="00386C44" w:rsidRDefault="006512EE" w:rsidP="006512EE">
            <w:pPr>
              <w:pStyle w:val="ListParagraph"/>
              <w:numPr>
                <w:ilvl w:val="0"/>
                <w:numId w:val="4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наведе и објасни корективне методе при пуштању алата у рад,</w:t>
            </w:r>
          </w:p>
          <w:p w:rsidR="006512EE" w:rsidRPr="00386C44" w:rsidRDefault="006512EE" w:rsidP="006512EE">
            <w:pPr>
              <w:pStyle w:val="ListParagraph"/>
              <w:numPr>
                <w:ilvl w:val="0"/>
                <w:numId w:val="4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врши анализу стања и утврђује грешке алата/ позиције, </w:t>
            </w:r>
          </w:p>
          <w:p w:rsidR="006512EE" w:rsidRPr="00386C44" w:rsidRDefault="006512EE" w:rsidP="006512EE">
            <w:pPr>
              <w:pStyle w:val="ListParagraph"/>
              <w:numPr>
                <w:ilvl w:val="0"/>
                <w:numId w:val="4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дефинише метод за отклањање утврђених грешака на алату или позицији,</w:t>
            </w:r>
          </w:p>
          <w:p w:rsidR="006512EE" w:rsidRPr="00386C44" w:rsidRDefault="006512EE" w:rsidP="006512EE">
            <w:pPr>
              <w:pStyle w:val="ListParagraph"/>
              <w:numPr>
                <w:ilvl w:val="0"/>
                <w:numId w:val="42"/>
              </w:numPr>
              <w:ind w:left="194" w:hanging="142"/>
              <w:rPr>
                <w:sz w:val="22"/>
                <w:szCs w:val="22"/>
                <w:lang w:val="sr-Cyrl-CS"/>
              </w:rPr>
            </w:pPr>
            <w:r w:rsidRPr="00386C44">
              <w:rPr>
                <w:sz w:val="22"/>
                <w:szCs w:val="22"/>
                <w:lang w:val="sr-Cyrl-BA"/>
              </w:rPr>
              <w:t>опише начин конзервације алата.</w:t>
            </w:r>
          </w:p>
        </w:tc>
        <w:tc>
          <w:tcPr>
            <w:tcW w:w="929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512EE" w:rsidRPr="00386C44" w:rsidRDefault="006512EE" w:rsidP="006512EE">
            <w:pPr>
              <w:pStyle w:val="ListParagraph"/>
              <w:numPr>
                <w:ilvl w:val="0"/>
                <w:numId w:val="39"/>
              </w:numPr>
              <w:ind w:left="131" w:hanging="131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lastRenderedPageBreak/>
              <w:t>анализира процес обраде,</w:t>
            </w:r>
          </w:p>
          <w:p w:rsidR="006512EE" w:rsidRPr="00386C44" w:rsidRDefault="006512EE" w:rsidP="006512EE">
            <w:pPr>
              <w:pStyle w:val="ListParagraph"/>
              <w:numPr>
                <w:ilvl w:val="0"/>
                <w:numId w:val="39"/>
              </w:numPr>
              <w:ind w:left="131" w:hanging="131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утврди грешке процеса и алата,</w:t>
            </w:r>
          </w:p>
          <w:p w:rsidR="006512EE" w:rsidRPr="00386C44" w:rsidRDefault="006512EE" w:rsidP="006512EE">
            <w:pPr>
              <w:pStyle w:val="ListParagraph"/>
              <w:numPr>
                <w:ilvl w:val="0"/>
                <w:numId w:val="39"/>
              </w:numPr>
              <w:ind w:left="131" w:hanging="131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препознаје грешке на производу настале процесом обраде, </w:t>
            </w:r>
          </w:p>
          <w:p w:rsidR="006512EE" w:rsidRPr="00386C44" w:rsidRDefault="006512EE" w:rsidP="006512EE">
            <w:pPr>
              <w:pStyle w:val="ListParagraph"/>
              <w:numPr>
                <w:ilvl w:val="0"/>
                <w:numId w:val="39"/>
              </w:numPr>
              <w:ind w:left="131" w:hanging="131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учествује у припреми машина и алата за обраду извлачењем</w:t>
            </w:r>
            <w:r w:rsidRPr="00386C44">
              <w:rPr>
                <w:sz w:val="22"/>
                <w:szCs w:val="22"/>
              </w:rPr>
              <w:t>,</w:t>
            </w:r>
            <w:r w:rsidRPr="00386C44">
              <w:rPr>
                <w:sz w:val="22"/>
                <w:szCs w:val="22"/>
                <w:lang w:val="sr-Cyrl-BA"/>
              </w:rPr>
              <w:t xml:space="preserve"> </w:t>
            </w:r>
          </w:p>
          <w:p w:rsidR="006512EE" w:rsidRPr="00386C44" w:rsidRDefault="006512EE" w:rsidP="006512EE">
            <w:pPr>
              <w:pStyle w:val="ListParagraph"/>
              <w:numPr>
                <w:ilvl w:val="0"/>
                <w:numId w:val="39"/>
              </w:numPr>
              <w:ind w:left="131" w:hanging="131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планира мјере надзора над радом алата и квалитетом изратка</w:t>
            </w:r>
            <w:r w:rsidRPr="00386C44">
              <w:rPr>
                <w:sz w:val="22"/>
                <w:szCs w:val="22"/>
              </w:rPr>
              <w:t>,</w:t>
            </w:r>
          </w:p>
          <w:p w:rsidR="006512EE" w:rsidRPr="00386C44" w:rsidRDefault="006512EE" w:rsidP="00C85BC3">
            <w:pPr>
              <w:pStyle w:val="ListParagraph"/>
              <w:numPr>
                <w:ilvl w:val="0"/>
                <w:numId w:val="39"/>
              </w:numPr>
              <w:ind w:left="131" w:hanging="131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RS"/>
              </w:rPr>
              <w:t>планира пос</w:t>
            </w:r>
            <w:r w:rsidR="00C85BC3" w:rsidRPr="00386C44">
              <w:rPr>
                <w:sz w:val="22"/>
                <w:szCs w:val="22"/>
                <w:lang w:val="sr-Cyrl-RS"/>
              </w:rPr>
              <w:t>тупак монтаже и демонтаже алата.</w:t>
            </w:r>
          </w:p>
        </w:tc>
        <w:tc>
          <w:tcPr>
            <w:tcW w:w="944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6512EE" w:rsidRPr="00386C44" w:rsidRDefault="006512EE" w:rsidP="006512E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512EE" w:rsidRPr="00386C44" w:rsidRDefault="006512EE" w:rsidP="006512EE">
            <w:pPr>
              <w:pStyle w:val="BodyText"/>
              <w:spacing w:after="0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Наставник ће:</w:t>
            </w:r>
          </w:p>
          <w:p w:rsidR="006512EE" w:rsidRPr="00386C44" w:rsidRDefault="006512EE" w:rsidP="006512EE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6512EE" w:rsidRPr="00386C44" w:rsidRDefault="006512EE" w:rsidP="00811B33">
            <w:pPr>
              <w:pStyle w:val="ListParagraph"/>
              <w:numPr>
                <w:ilvl w:val="0"/>
                <w:numId w:val="45"/>
              </w:numPr>
              <w:ind w:left="310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CS"/>
              </w:rPr>
              <w:t xml:space="preserve">објаснити принципе и начине </w:t>
            </w:r>
            <w:r w:rsidRPr="00386C44">
              <w:rPr>
                <w:sz w:val="22"/>
                <w:szCs w:val="22"/>
                <w:lang w:val="sr-Cyrl-BA"/>
              </w:rPr>
              <w:t>израде нових и дораде стандардних дијелова алата,</w:t>
            </w:r>
          </w:p>
          <w:p w:rsidR="006512EE" w:rsidRPr="00386C44" w:rsidRDefault="006512EE" w:rsidP="00811B33">
            <w:pPr>
              <w:pStyle w:val="ListParagraph"/>
              <w:numPr>
                <w:ilvl w:val="0"/>
                <w:numId w:val="45"/>
              </w:numPr>
              <w:ind w:left="310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објасни</w:t>
            </w:r>
            <w:r w:rsidR="00AE549F" w:rsidRPr="00386C44">
              <w:rPr>
                <w:sz w:val="22"/>
                <w:szCs w:val="22"/>
                <w:lang w:val="sr-Cyrl-BA"/>
              </w:rPr>
              <w:t>ти</w:t>
            </w:r>
            <w:r w:rsidRPr="00386C44">
              <w:rPr>
                <w:sz w:val="22"/>
                <w:szCs w:val="22"/>
                <w:lang w:val="sr-Cyrl-BA"/>
              </w:rPr>
              <w:t xml:space="preserve"> </w:t>
            </w:r>
            <w:r w:rsidRPr="00386C44">
              <w:rPr>
                <w:sz w:val="22"/>
                <w:szCs w:val="22"/>
                <w:lang w:val="sr-Cyrl-CS"/>
              </w:rPr>
              <w:t>поступке монтаже и испитивања подсклопова са различитим функцијама у примјени алата,</w:t>
            </w:r>
          </w:p>
          <w:p w:rsidR="006512EE" w:rsidRPr="00386C44" w:rsidRDefault="006512EE" w:rsidP="00811B33">
            <w:pPr>
              <w:pStyle w:val="ListParagraph"/>
              <w:numPr>
                <w:ilvl w:val="0"/>
                <w:numId w:val="45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386C44">
              <w:rPr>
                <w:sz w:val="22"/>
                <w:szCs w:val="22"/>
                <w:lang w:val="sr-Cyrl-CS"/>
              </w:rPr>
              <w:t>објаснити ученицима могуће грешке у процесу израде и монтаже алат</w:t>
            </w:r>
            <w:r w:rsidR="00CF56BC" w:rsidRPr="00386C44">
              <w:rPr>
                <w:sz w:val="22"/>
                <w:szCs w:val="22"/>
                <w:lang w:val="sr-Cyrl-CS"/>
              </w:rPr>
              <w:t>а</w:t>
            </w:r>
            <w:r w:rsidRPr="00386C44">
              <w:rPr>
                <w:sz w:val="22"/>
                <w:szCs w:val="22"/>
                <w:lang w:val="sr-Cyrl-CS"/>
              </w:rPr>
              <w:t>,</w:t>
            </w:r>
          </w:p>
          <w:p w:rsidR="006512EE" w:rsidRPr="00386C44" w:rsidRDefault="006512EE" w:rsidP="00811B33">
            <w:pPr>
              <w:pStyle w:val="BodyText"/>
              <w:numPr>
                <w:ilvl w:val="0"/>
                <w:numId w:val="45"/>
              </w:numPr>
              <w:spacing w:after="0"/>
              <w:ind w:left="310" w:hanging="142"/>
              <w:rPr>
                <w:sz w:val="22"/>
                <w:szCs w:val="22"/>
                <w:lang w:val="sr-Cyrl-CS"/>
              </w:rPr>
            </w:pPr>
            <w:r w:rsidRPr="00386C44">
              <w:rPr>
                <w:sz w:val="22"/>
                <w:szCs w:val="22"/>
                <w:lang w:val="sr-Cyrl-CS"/>
              </w:rPr>
              <w:t>показати ученицима разне врсте алата у расклопљеном стању,</w:t>
            </w:r>
          </w:p>
          <w:p w:rsidR="006512EE" w:rsidRPr="00386C44" w:rsidRDefault="006512EE" w:rsidP="00811B33">
            <w:pPr>
              <w:pStyle w:val="BodyText"/>
              <w:numPr>
                <w:ilvl w:val="0"/>
                <w:numId w:val="45"/>
              </w:numPr>
              <w:spacing w:after="0"/>
              <w:ind w:left="310" w:hanging="142"/>
              <w:rPr>
                <w:sz w:val="22"/>
                <w:szCs w:val="22"/>
                <w:lang w:val="sr-Cyrl-CS"/>
              </w:rPr>
            </w:pPr>
            <w:r w:rsidRPr="00386C44">
              <w:rPr>
                <w:sz w:val="22"/>
                <w:szCs w:val="22"/>
                <w:lang w:val="sr-Cyrl-CS"/>
              </w:rPr>
              <w:t xml:space="preserve">показати ученицима разне врсте подсклопова алата, </w:t>
            </w:r>
          </w:p>
          <w:p w:rsidR="006512EE" w:rsidRPr="00386C44" w:rsidRDefault="006512EE" w:rsidP="00811B33">
            <w:pPr>
              <w:pStyle w:val="ListParagraph"/>
              <w:numPr>
                <w:ilvl w:val="0"/>
                <w:numId w:val="45"/>
              </w:numPr>
              <w:ind w:left="310" w:hanging="142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користити презентације и паное за презентовање садржаја,</w:t>
            </w:r>
          </w:p>
          <w:p w:rsidR="006512EE" w:rsidRPr="00386C44" w:rsidRDefault="006512EE" w:rsidP="00811B33">
            <w:pPr>
              <w:pStyle w:val="ListParagraph"/>
              <w:numPr>
                <w:ilvl w:val="0"/>
                <w:numId w:val="45"/>
              </w:numPr>
              <w:ind w:left="310" w:hanging="142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  <w:lang w:val="sr-Cyrl-BA"/>
              </w:rPr>
              <w:t>об</w:t>
            </w:r>
            <w:r w:rsidR="00AE549F" w:rsidRPr="00386C44">
              <w:rPr>
                <w:sz w:val="22"/>
                <w:szCs w:val="22"/>
                <w:lang w:val="sr-Cyrl-BA"/>
              </w:rPr>
              <w:t>јаснити ученицима мјере за безб</w:t>
            </w:r>
            <w:r w:rsidRPr="00386C44">
              <w:rPr>
                <w:sz w:val="22"/>
                <w:szCs w:val="22"/>
                <w:lang w:val="sr-Cyrl-BA"/>
              </w:rPr>
              <w:t>један рад, а нарочито обратити пажњу на мјере заштите при манипулацији тешким предметима,</w:t>
            </w:r>
          </w:p>
          <w:p w:rsidR="006512EE" w:rsidRPr="00386C44" w:rsidRDefault="006512EE" w:rsidP="00811B33">
            <w:pPr>
              <w:pStyle w:val="ListParagraph"/>
              <w:numPr>
                <w:ilvl w:val="0"/>
                <w:numId w:val="45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386C44">
              <w:rPr>
                <w:sz w:val="22"/>
                <w:szCs w:val="22"/>
                <w:lang w:val="sr-Cyrl-CS"/>
              </w:rPr>
              <w:t>објаснити ученицима начине и методе за утврђивање грешака алата,</w:t>
            </w:r>
          </w:p>
          <w:p w:rsidR="006512EE" w:rsidRPr="00386C44" w:rsidRDefault="006512EE" w:rsidP="00811B33">
            <w:pPr>
              <w:pStyle w:val="ListParagraph"/>
              <w:numPr>
                <w:ilvl w:val="0"/>
                <w:numId w:val="45"/>
              </w:numPr>
              <w:ind w:left="310" w:hanging="142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  <w:lang w:val="sr-Cyrl-CS"/>
              </w:rPr>
              <w:t>показати на примјеру израђених позиција карактеристичне грешке настале у процесу обраде,</w:t>
            </w:r>
          </w:p>
          <w:p w:rsidR="006512EE" w:rsidRPr="00386C44" w:rsidRDefault="006512EE" w:rsidP="00811B33">
            <w:pPr>
              <w:pStyle w:val="BodyText"/>
              <w:numPr>
                <w:ilvl w:val="0"/>
                <w:numId w:val="45"/>
              </w:numPr>
              <w:spacing w:after="0"/>
              <w:ind w:left="252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ученицима објаснити специфичности примјене појединих </w:t>
            </w:r>
            <w:r w:rsidRPr="00386C44">
              <w:rPr>
                <w:sz w:val="22"/>
                <w:szCs w:val="22"/>
                <w:lang w:val="sr-Cyrl-BA"/>
              </w:rPr>
              <w:lastRenderedPageBreak/>
              <w:t>алата и навести потребне услове за нормалан рад и експлоатацију,</w:t>
            </w:r>
          </w:p>
          <w:p w:rsidR="006512EE" w:rsidRPr="00386C44" w:rsidRDefault="006512EE" w:rsidP="00811B33">
            <w:pPr>
              <w:pStyle w:val="BodyText"/>
              <w:numPr>
                <w:ilvl w:val="0"/>
                <w:numId w:val="46"/>
              </w:numPr>
              <w:spacing w:after="0"/>
              <w:ind w:left="252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објаснити потребу и специфичности провођења надзора над радом алата, </w:t>
            </w:r>
          </w:p>
          <w:p w:rsidR="006512EE" w:rsidRPr="00386C44" w:rsidRDefault="006512EE" w:rsidP="00811B33">
            <w:pPr>
              <w:pStyle w:val="BodyText"/>
              <w:numPr>
                <w:ilvl w:val="0"/>
                <w:numId w:val="46"/>
              </w:numPr>
              <w:spacing w:after="0"/>
              <w:ind w:left="252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објаснити улогу периодичне контроле позиција при серијској производњи,</w:t>
            </w:r>
          </w:p>
          <w:p w:rsidR="006512EE" w:rsidRPr="00386C44" w:rsidRDefault="006512EE" w:rsidP="00811B33">
            <w:pPr>
              <w:pStyle w:val="BodyText"/>
              <w:numPr>
                <w:ilvl w:val="0"/>
                <w:numId w:val="46"/>
              </w:numPr>
              <w:spacing w:after="0"/>
              <w:ind w:left="252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објаснити начин конзервације алата.</w:t>
            </w:r>
          </w:p>
        </w:tc>
      </w:tr>
      <w:tr w:rsidR="00CF56BC" w:rsidRPr="00386C44" w:rsidTr="0052449E">
        <w:trPr>
          <w:trHeight w:val="1125"/>
          <w:jc w:val="center"/>
        </w:trPr>
        <w:tc>
          <w:tcPr>
            <w:tcW w:w="8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CF56BC" w:rsidRPr="00386C44" w:rsidRDefault="00FE0FD5" w:rsidP="00CF56BC">
            <w:pPr>
              <w:pStyle w:val="BodyText"/>
              <w:numPr>
                <w:ilvl w:val="0"/>
                <w:numId w:val="41"/>
              </w:numPr>
              <w:spacing w:after="0"/>
              <w:jc w:val="both"/>
              <w:rPr>
                <w:b/>
                <w:sz w:val="22"/>
                <w:szCs w:val="22"/>
                <w:lang w:val="sr-Cyrl-BA"/>
              </w:rPr>
            </w:pPr>
            <w:r w:rsidRPr="00386C44">
              <w:rPr>
                <w:b/>
                <w:sz w:val="22"/>
                <w:szCs w:val="22"/>
                <w:lang w:val="sr-Cyrl-BA"/>
              </w:rPr>
              <w:lastRenderedPageBreak/>
              <w:t>Комбинов</w:t>
            </w:r>
            <w:r w:rsidR="00CF56BC" w:rsidRPr="00386C44">
              <w:rPr>
                <w:b/>
                <w:sz w:val="22"/>
                <w:szCs w:val="22"/>
                <w:lang w:val="sr-Cyrl-BA"/>
              </w:rPr>
              <w:t xml:space="preserve">ани алати </w:t>
            </w: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</w:tcPr>
          <w:p w:rsidR="00CF56BC" w:rsidRPr="00386C44" w:rsidRDefault="00CF56BC" w:rsidP="00CF56BC">
            <w:pPr>
              <w:pStyle w:val="ListParagraph"/>
              <w:numPr>
                <w:ilvl w:val="0"/>
                <w:numId w:val="42"/>
              </w:numPr>
              <w:ind w:left="194" w:hanging="142"/>
              <w:rPr>
                <w:sz w:val="22"/>
                <w:szCs w:val="22"/>
                <w:lang w:val="sr-Cyrl-RS"/>
              </w:rPr>
            </w:pPr>
            <w:r w:rsidRPr="00386C44">
              <w:rPr>
                <w:sz w:val="22"/>
                <w:szCs w:val="22"/>
                <w:lang w:val="sr-Cyrl-RS"/>
              </w:rPr>
              <w:t>опише примјену комбинованих алата,</w:t>
            </w:r>
          </w:p>
          <w:p w:rsidR="00CF56BC" w:rsidRPr="00386C44" w:rsidRDefault="00CF56BC" w:rsidP="00CF56BC">
            <w:pPr>
              <w:pStyle w:val="ListParagraph"/>
              <w:numPr>
                <w:ilvl w:val="0"/>
                <w:numId w:val="42"/>
              </w:numPr>
              <w:ind w:left="194" w:hanging="142"/>
              <w:rPr>
                <w:sz w:val="22"/>
                <w:szCs w:val="22"/>
                <w:lang w:val="sr-Cyrl-RS"/>
              </w:rPr>
            </w:pPr>
            <w:r w:rsidRPr="00386C44">
              <w:rPr>
                <w:sz w:val="22"/>
                <w:szCs w:val="22"/>
                <w:lang w:val="sr-Cyrl-RS"/>
              </w:rPr>
              <w:t>наведе основне типове комбинованих алата,</w:t>
            </w:r>
          </w:p>
          <w:p w:rsidR="00CF56BC" w:rsidRPr="00386C44" w:rsidRDefault="00CF56BC" w:rsidP="00CF56BC">
            <w:pPr>
              <w:pStyle w:val="ListParagraph"/>
              <w:numPr>
                <w:ilvl w:val="0"/>
                <w:numId w:val="4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наведе и опише методе надзора и критичне ситуације при пуштању алата у пробни рад,</w:t>
            </w:r>
          </w:p>
          <w:p w:rsidR="00CF56BC" w:rsidRPr="00386C44" w:rsidRDefault="00CF56BC" w:rsidP="00CF56BC">
            <w:pPr>
              <w:pStyle w:val="ListParagraph"/>
              <w:numPr>
                <w:ilvl w:val="0"/>
                <w:numId w:val="4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наведе и објасни корективне методе при пуштању алата у рад,</w:t>
            </w:r>
          </w:p>
          <w:p w:rsidR="00CF56BC" w:rsidRPr="00386C44" w:rsidRDefault="00CF56BC" w:rsidP="00CF56BC">
            <w:pPr>
              <w:pStyle w:val="ListParagraph"/>
              <w:numPr>
                <w:ilvl w:val="0"/>
                <w:numId w:val="4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врши анализу стања и утврђује грешке алата/ позиције, </w:t>
            </w:r>
          </w:p>
          <w:p w:rsidR="00CF56BC" w:rsidRPr="00386C44" w:rsidRDefault="00CF56BC" w:rsidP="00CF56BC">
            <w:pPr>
              <w:pStyle w:val="ListParagraph"/>
              <w:numPr>
                <w:ilvl w:val="0"/>
                <w:numId w:val="42"/>
              </w:numPr>
              <w:ind w:left="19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дефинише метод за отклањање утврђених грешака на алату или позицији,</w:t>
            </w:r>
          </w:p>
          <w:p w:rsidR="00CF56BC" w:rsidRPr="00386C44" w:rsidRDefault="00CF56BC" w:rsidP="00CF56BC">
            <w:pPr>
              <w:pStyle w:val="ListParagraph"/>
              <w:numPr>
                <w:ilvl w:val="0"/>
                <w:numId w:val="42"/>
              </w:numPr>
              <w:ind w:left="194" w:hanging="142"/>
              <w:rPr>
                <w:sz w:val="22"/>
                <w:szCs w:val="22"/>
                <w:lang w:val="sr-Cyrl-RS"/>
              </w:rPr>
            </w:pPr>
            <w:r w:rsidRPr="00386C44">
              <w:rPr>
                <w:sz w:val="22"/>
                <w:szCs w:val="22"/>
                <w:lang w:val="sr-Cyrl-BA"/>
              </w:rPr>
              <w:t>опише начин конзервације алата.</w:t>
            </w:r>
          </w:p>
        </w:tc>
        <w:tc>
          <w:tcPr>
            <w:tcW w:w="929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F56BC" w:rsidRPr="00386C44" w:rsidRDefault="00CF56BC" w:rsidP="00CF56BC">
            <w:pPr>
              <w:pStyle w:val="ListParagraph"/>
              <w:numPr>
                <w:ilvl w:val="0"/>
                <w:numId w:val="39"/>
              </w:numPr>
              <w:ind w:left="131" w:hanging="131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утврди грешке процеса и алата,</w:t>
            </w:r>
          </w:p>
          <w:p w:rsidR="00CF56BC" w:rsidRPr="00386C44" w:rsidRDefault="00CF56BC" w:rsidP="00CF56BC">
            <w:pPr>
              <w:pStyle w:val="ListParagraph"/>
              <w:numPr>
                <w:ilvl w:val="0"/>
                <w:numId w:val="39"/>
              </w:numPr>
              <w:ind w:left="131" w:hanging="131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препознаје грешке на производу настале процесом обраде, </w:t>
            </w:r>
          </w:p>
          <w:p w:rsidR="00CF56BC" w:rsidRPr="00386C44" w:rsidRDefault="00CF56BC" w:rsidP="00CF56BC">
            <w:pPr>
              <w:pStyle w:val="ListParagraph"/>
              <w:numPr>
                <w:ilvl w:val="0"/>
                <w:numId w:val="39"/>
              </w:numPr>
              <w:ind w:left="131" w:hanging="131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учествује у припреми машина и комбинованих алата, </w:t>
            </w:r>
          </w:p>
          <w:p w:rsidR="00CF56BC" w:rsidRPr="00386C44" w:rsidRDefault="00CF56BC" w:rsidP="00CF56BC">
            <w:pPr>
              <w:pStyle w:val="ListParagraph"/>
              <w:numPr>
                <w:ilvl w:val="0"/>
                <w:numId w:val="39"/>
              </w:numPr>
              <w:ind w:left="131" w:hanging="131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планира мјере надзора над радом алата и квалитетом изратка</w:t>
            </w:r>
            <w:r w:rsidRPr="00386C44">
              <w:rPr>
                <w:sz w:val="22"/>
                <w:szCs w:val="22"/>
              </w:rPr>
              <w:t>,</w:t>
            </w:r>
          </w:p>
          <w:p w:rsidR="00CF56BC" w:rsidRPr="00386C44" w:rsidRDefault="00CF56BC" w:rsidP="00C85BC3">
            <w:pPr>
              <w:pStyle w:val="ListParagraph"/>
              <w:numPr>
                <w:ilvl w:val="0"/>
                <w:numId w:val="39"/>
              </w:numPr>
              <w:ind w:left="131" w:hanging="131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RS"/>
              </w:rPr>
              <w:t>планира поступак монтаже и демонтаже алата,</w:t>
            </w:r>
          </w:p>
        </w:tc>
        <w:tc>
          <w:tcPr>
            <w:tcW w:w="944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CF56BC" w:rsidRPr="00386C44" w:rsidRDefault="00CF56BC" w:rsidP="00CF56B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F56BC" w:rsidRPr="00386C44" w:rsidRDefault="00CF56BC" w:rsidP="00CF56BC">
            <w:pPr>
              <w:pStyle w:val="BodyText"/>
              <w:spacing w:after="0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Наставник ће:</w:t>
            </w:r>
          </w:p>
          <w:p w:rsidR="00CF56BC" w:rsidRPr="00386C44" w:rsidRDefault="00CF56BC" w:rsidP="00CF56BC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CF56BC" w:rsidRPr="00386C44" w:rsidRDefault="00CF56BC" w:rsidP="00811B33">
            <w:pPr>
              <w:pStyle w:val="ListParagraph"/>
              <w:numPr>
                <w:ilvl w:val="0"/>
                <w:numId w:val="45"/>
              </w:numPr>
              <w:ind w:left="310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објасни </w:t>
            </w:r>
            <w:r w:rsidRPr="00386C44">
              <w:rPr>
                <w:sz w:val="22"/>
                <w:szCs w:val="22"/>
                <w:lang w:val="sr-Cyrl-CS"/>
              </w:rPr>
              <w:t>поступке монтаже и испитивања подсклопова са различитим функцијама у примјени алата,</w:t>
            </w:r>
          </w:p>
          <w:p w:rsidR="00CF56BC" w:rsidRPr="00386C44" w:rsidRDefault="00CF56BC" w:rsidP="00811B33">
            <w:pPr>
              <w:pStyle w:val="ListParagraph"/>
              <w:numPr>
                <w:ilvl w:val="0"/>
                <w:numId w:val="45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386C44">
              <w:rPr>
                <w:sz w:val="22"/>
                <w:szCs w:val="22"/>
                <w:lang w:val="sr-Cyrl-CS"/>
              </w:rPr>
              <w:t>објаснити ученицима могуће грешке у процесу израде и монтаже алата,</w:t>
            </w:r>
          </w:p>
          <w:p w:rsidR="00CF56BC" w:rsidRPr="00386C44" w:rsidRDefault="00CF56BC" w:rsidP="00811B33">
            <w:pPr>
              <w:pStyle w:val="BodyText"/>
              <w:numPr>
                <w:ilvl w:val="0"/>
                <w:numId w:val="45"/>
              </w:numPr>
              <w:spacing w:after="0"/>
              <w:ind w:left="310" w:hanging="142"/>
              <w:rPr>
                <w:sz w:val="22"/>
                <w:szCs w:val="22"/>
                <w:lang w:val="sr-Cyrl-CS"/>
              </w:rPr>
            </w:pPr>
            <w:r w:rsidRPr="00386C44">
              <w:rPr>
                <w:sz w:val="22"/>
                <w:szCs w:val="22"/>
                <w:lang w:val="sr-Cyrl-CS"/>
              </w:rPr>
              <w:t>показати ученицима разне врсте алата у расклопљеном стању,</w:t>
            </w:r>
          </w:p>
          <w:p w:rsidR="00CF56BC" w:rsidRPr="00386C44" w:rsidRDefault="00CF56BC" w:rsidP="00811B33">
            <w:pPr>
              <w:pStyle w:val="BodyText"/>
              <w:numPr>
                <w:ilvl w:val="0"/>
                <w:numId w:val="45"/>
              </w:numPr>
              <w:spacing w:after="0"/>
              <w:ind w:left="310" w:hanging="142"/>
              <w:rPr>
                <w:sz w:val="22"/>
                <w:szCs w:val="22"/>
                <w:lang w:val="sr-Cyrl-CS"/>
              </w:rPr>
            </w:pPr>
            <w:r w:rsidRPr="00386C44">
              <w:rPr>
                <w:sz w:val="22"/>
                <w:szCs w:val="22"/>
                <w:lang w:val="sr-Cyrl-CS"/>
              </w:rPr>
              <w:t xml:space="preserve">показати ученицима разне врсте подсклопова алата, </w:t>
            </w:r>
          </w:p>
          <w:p w:rsidR="00CF56BC" w:rsidRPr="00386C44" w:rsidRDefault="00CF56BC" w:rsidP="00811B33">
            <w:pPr>
              <w:pStyle w:val="ListParagraph"/>
              <w:numPr>
                <w:ilvl w:val="0"/>
                <w:numId w:val="45"/>
              </w:numPr>
              <w:ind w:left="310" w:hanging="142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користити презентације и паное за презентовање садржаја,</w:t>
            </w:r>
          </w:p>
          <w:p w:rsidR="00CF56BC" w:rsidRPr="00386C44" w:rsidRDefault="00CF56BC" w:rsidP="00811B33">
            <w:pPr>
              <w:pStyle w:val="ListParagraph"/>
              <w:numPr>
                <w:ilvl w:val="0"/>
                <w:numId w:val="45"/>
              </w:numPr>
              <w:ind w:left="310" w:hanging="142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  <w:lang w:val="sr-Cyrl-BA"/>
              </w:rPr>
              <w:t>об</w:t>
            </w:r>
            <w:r w:rsidR="00AE549F" w:rsidRPr="00386C44">
              <w:rPr>
                <w:sz w:val="22"/>
                <w:szCs w:val="22"/>
                <w:lang w:val="sr-Cyrl-BA"/>
              </w:rPr>
              <w:t>јаснити ученицима мјере за безб</w:t>
            </w:r>
            <w:r w:rsidRPr="00386C44">
              <w:rPr>
                <w:sz w:val="22"/>
                <w:szCs w:val="22"/>
                <w:lang w:val="sr-Cyrl-BA"/>
              </w:rPr>
              <w:t>један рад, а нарочито обратити пажњу на мјере заштите при манипулацији тешким предметима,</w:t>
            </w:r>
          </w:p>
          <w:p w:rsidR="00CF56BC" w:rsidRPr="00386C44" w:rsidRDefault="00CF56BC" w:rsidP="00811B33">
            <w:pPr>
              <w:pStyle w:val="ListParagraph"/>
              <w:numPr>
                <w:ilvl w:val="0"/>
                <w:numId w:val="45"/>
              </w:numPr>
              <w:ind w:left="310" w:hanging="142"/>
              <w:rPr>
                <w:sz w:val="22"/>
                <w:szCs w:val="22"/>
                <w:lang w:val="sr-Cyrl-CS"/>
              </w:rPr>
            </w:pPr>
            <w:r w:rsidRPr="00386C44">
              <w:rPr>
                <w:sz w:val="22"/>
                <w:szCs w:val="22"/>
                <w:lang w:val="sr-Cyrl-CS"/>
              </w:rPr>
              <w:t>објаснити ученицима начине и методе за утврђивање грешака алата,</w:t>
            </w:r>
          </w:p>
          <w:p w:rsidR="00CF56BC" w:rsidRPr="00386C44" w:rsidRDefault="00CF56BC" w:rsidP="00811B33">
            <w:pPr>
              <w:pStyle w:val="BodyText"/>
              <w:numPr>
                <w:ilvl w:val="0"/>
                <w:numId w:val="45"/>
              </w:numPr>
              <w:spacing w:after="0"/>
              <w:ind w:left="252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ученицима објаснити специфичности рада комбинованих </w:t>
            </w:r>
            <w:r w:rsidRPr="00386C44">
              <w:rPr>
                <w:sz w:val="22"/>
                <w:szCs w:val="22"/>
                <w:lang w:val="sr-Cyrl-BA"/>
              </w:rPr>
              <w:lastRenderedPageBreak/>
              <w:t>алата и навести потребне услове за нормалан рад и експлоатацију,</w:t>
            </w:r>
          </w:p>
          <w:p w:rsidR="00CF56BC" w:rsidRPr="00386C44" w:rsidRDefault="00CF56BC" w:rsidP="00811B33">
            <w:pPr>
              <w:pStyle w:val="BodyText"/>
              <w:numPr>
                <w:ilvl w:val="0"/>
                <w:numId w:val="46"/>
              </w:numPr>
              <w:spacing w:after="0"/>
              <w:ind w:left="252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објаснити потребу и специфичности провођења надзора над радом алата, </w:t>
            </w:r>
          </w:p>
          <w:p w:rsidR="00CF56BC" w:rsidRPr="00386C44" w:rsidRDefault="00CF56BC" w:rsidP="00811B33">
            <w:pPr>
              <w:pStyle w:val="BodyText"/>
              <w:numPr>
                <w:ilvl w:val="0"/>
                <w:numId w:val="46"/>
              </w:numPr>
              <w:spacing w:after="0"/>
              <w:ind w:left="252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објаснити улогу периодичне контроле позиција при серијској производњи,</w:t>
            </w:r>
          </w:p>
          <w:p w:rsidR="00CF56BC" w:rsidRPr="00386C44" w:rsidRDefault="00CF56BC" w:rsidP="00811B33">
            <w:pPr>
              <w:pStyle w:val="BodyText"/>
              <w:numPr>
                <w:ilvl w:val="0"/>
                <w:numId w:val="46"/>
              </w:numPr>
              <w:spacing w:after="0"/>
              <w:ind w:left="252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објаснити начин конзервације алата.</w:t>
            </w:r>
          </w:p>
        </w:tc>
      </w:tr>
      <w:tr w:rsidR="00CF56BC" w:rsidRPr="00386C44" w:rsidTr="008E6FC6">
        <w:trPr>
          <w:jc w:val="center"/>
        </w:trPr>
        <w:tc>
          <w:tcPr>
            <w:tcW w:w="5000" w:type="pct"/>
            <w:gridSpan w:val="11"/>
          </w:tcPr>
          <w:p w:rsidR="00CF56BC" w:rsidRPr="00386C44" w:rsidRDefault="00CF56BC" w:rsidP="00CF56BC">
            <w:pPr>
              <w:rPr>
                <w:b/>
                <w:sz w:val="22"/>
                <w:szCs w:val="22"/>
                <w:lang w:val="hr-HR"/>
              </w:rPr>
            </w:pPr>
            <w:r w:rsidRPr="00386C44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CF56BC" w:rsidRPr="00386C44" w:rsidTr="008E6FC6">
        <w:trPr>
          <w:jc w:val="center"/>
        </w:trPr>
        <w:tc>
          <w:tcPr>
            <w:tcW w:w="5000" w:type="pct"/>
            <w:gridSpan w:val="11"/>
          </w:tcPr>
          <w:p w:rsidR="00CF56BC" w:rsidRPr="00386C44" w:rsidRDefault="00CF56BC" w:rsidP="00CF56BC">
            <w:pPr>
              <w:rPr>
                <w:sz w:val="22"/>
                <w:szCs w:val="22"/>
                <w:lang w:val="sr-Cyrl-CS"/>
              </w:rPr>
            </w:pPr>
            <w:r w:rsidRPr="00386C44">
              <w:rPr>
                <w:sz w:val="22"/>
                <w:szCs w:val="22"/>
                <w:lang w:val="ru-RU"/>
              </w:rPr>
              <w:t>Везу остварити са :</w:t>
            </w:r>
          </w:p>
          <w:p w:rsidR="00CF56BC" w:rsidRPr="00386C44" w:rsidRDefault="00CF56BC" w:rsidP="00CF56BC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  <w:r w:rsidRPr="00386C44">
              <w:rPr>
                <w:sz w:val="22"/>
                <w:szCs w:val="22"/>
                <w:lang w:val="sr-Cyrl-CS"/>
              </w:rPr>
              <w:t xml:space="preserve"> Практична настава</w:t>
            </w:r>
            <w:r w:rsidRPr="00386C44">
              <w:rPr>
                <w:sz w:val="22"/>
                <w:szCs w:val="22"/>
                <w:lang w:val="sr-Latn-BA"/>
              </w:rPr>
              <w:t xml:space="preserve"> III</w:t>
            </w:r>
          </w:p>
        </w:tc>
      </w:tr>
      <w:tr w:rsidR="00CF56BC" w:rsidRPr="00386C44" w:rsidTr="008E6FC6">
        <w:trPr>
          <w:jc w:val="center"/>
        </w:trPr>
        <w:tc>
          <w:tcPr>
            <w:tcW w:w="5000" w:type="pct"/>
            <w:gridSpan w:val="11"/>
          </w:tcPr>
          <w:p w:rsidR="00CF56BC" w:rsidRPr="00386C44" w:rsidRDefault="00CF56BC" w:rsidP="00CF56BC">
            <w:pPr>
              <w:rPr>
                <w:b/>
                <w:sz w:val="22"/>
                <w:szCs w:val="22"/>
                <w:lang w:val="hr-HR"/>
              </w:rPr>
            </w:pPr>
            <w:r w:rsidRPr="00386C4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CF56BC" w:rsidRPr="00386C44" w:rsidTr="008E6FC6">
        <w:trPr>
          <w:jc w:val="center"/>
        </w:trPr>
        <w:tc>
          <w:tcPr>
            <w:tcW w:w="5000" w:type="pct"/>
            <w:gridSpan w:val="11"/>
          </w:tcPr>
          <w:p w:rsidR="00CF56BC" w:rsidRPr="00386C44" w:rsidRDefault="00CF56BC" w:rsidP="00811B33">
            <w:pPr>
              <w:pStyle w:val="ListParagraph"/>
              <w:numPr>
                <w:ilvl w:val="0"/>
                <w:numId w:val="49"/>
              </w:numPr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  <w:r w:rsidRPr="00386C44">
              <w:rPr>
                <w:sz w:val="22"/>
                <w:szCs w:val="22"/>
                <w:lang w:val="sr-Cyrl-RS"/>
              </w:rPr>
              <w:t>,</w:t>
            </w:r>
          </w:p>
          <w:p w:rsidR="00CF56BC" w:rsidRPr="00386C44" w:rsidRDefault="00CF56BC" w:rsidP="00811B33">
            <w:pPr>
              <w:pStyle w:val="ListParagraph"/>
              <w:numPr>
                <w:ilvl w:val="0"/>
                <w:numId w:val="49"/>
              </w:numPr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</w:rPr>
              <w:t>Друга стручна и теоријска литература</w:t>
            </w:r>
            <w:r w:rsidRPr="00386C44">
              <w:rPr>
                <w:sz w:val="22"/>
                <w:szCs w:val="22"/>
                <w:lang w:val="sr-Cyrl-RS"/>
              </w:rPr>
              <w:t>,</w:t>
            </w:r>
            <w:r w:rsidRPr="00386C44">
              <w:rPr>
                <w:sz w:val="22"/>
                <w:szCs w:val="22"/>
                <w:lang w:val="sr-Cyrl-BA"/>
              </w:rPr>
              <w:t xml:space="preserve"> </w:t>
            </w:r>
          </w:p>
          <w:p w:rsidR="00CF56BC" w:rsidRPr="00386C44" w:rsidRDefault="00CF56BC" w:rsidP="00811B33">
            <w:pPr>
              <w:pStyle w:val="ListParagraph"/>
              <w:numPr>
                <w:ilvl w:val="0"/>
                <w:numId w:val="49"/>
              </w:numPr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</w:rPr>
              <w:t>Презентације</w:t>
            </w:r>
            <w:r w:rsidRPr="00386C44">
              <w:rPr>
                <w:sz w:val="22"/>
                <w:szCs w:val="22"/>
                <w:lang w:val="sr-Cyrl-RS"/>
              </w:rPr>
              <w:t xml:space="preserve"> </w:t>
            </w:r>
          </w:p>
          <w:p w:rsidR="00CF56BC" w:rsidRPr="00386C44" w:rsidRDefault="00CF56BC" w:rsidP="00811B33">
            <w:pPr>
              <w:pStyle w:val="ListParagraph"/>
              <w:numPr>
                <w:ilvl w:val="0"/>
                <w:numId w:val="49"/>
              </w:numPr>
              <w:rPr>
                <w:sz w:val="22"/>
                <w:szCs w:val="22"/>
                <w:lang w:val="ru-RU"/>
              </w:rPr>
            </w:pPr>
            <w:r w:rsidRPr="00386C44">
              <w:rPr>
                <w:sz w:val="22"/>
                <w:szCs w:val="22"/>
              </w:rPr>
              <w:t>Скице</w:t>
            </w:r>
            <w:r w:rsidRPr="00386C44">
              <w:rPr>
                <w:sz w:val="22"/>
                <w:szCs w:val="22"/>
                <w:lang w:val="sr-Cyrl-RS"/>
              </w:rPr>
              <w:t xml:space="preserve"> </w:t>
            </w:r>
          </w:p>
          <w:p w:rsidR="00CF56BC" w:rsidRPr="00386C44" w:rsidRDefault="00CF56BC" w:rsidP="00811B33">
            <w:pPr>
              <w:pStyle w:val="ListParagraph"/>
              <w:numPr>
                <w:ilvl w:val="0"/>
                <w:numId w:val="49"/>
              </w:numPr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Цртежи</w:t>
            </w:r>
          </w:p>
          <w:p w:rsidR="00CF56BC" w:rsidRPr="00386C44" w:rsidRDefault="00CF56BC" w:rsidP="00811B33">
            <w:pPr>
              <w:pStyle w:val="ListParagraph"/>
              <w:numPr>
                <w:ilvl w:val="0"/>
                <w:numId w:val="49"/>
              </w:numPr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Готови</w:t>
            </w:r>
            <w:r w:rsidRPr="00386C44">
              <w:rPr>
                <w:sz w:val="22"/>
                <w:szCs w:val="22"/>
                <w:lang w:val="sr-Cyrl-RS"/>
              </w:rPr>
              <w:t xml:space="preserve"> </w:t>
            </w:r>
            <w:r w:rsidRPr="00386C44">
              <w:rPr>
                <w:sz w:val="22"/>
                <w:szCs w:val="22"/>
              </w:rPr>
              <w:t>производи</w:t>
            </w:r>
          </w:p>
          <w:p w:rsidR="00CF56BC" w:rsidRPr="00386C44" w:rsidRDefault="00CF56BC" w:rsidP="00CF56BC">
            <w:pPr>
              <w:rPr>
                <w:sz w:val="22"/>
                <w:szCs w:val="22"/>
              </w:rPr>
            </w:pPr>
          </w:p>
        </w:tc>
      </w:tr>
      <w:tr w:rsidR="00CF56BC" w:rsidRPr="00386C44" w:rsidTr="008E6FC6">
        <w:trPr>
          <w:jc w:val="center"/>
        </w:trPr>
        <w:tc>
          <w:tcPr>
            <w:tcW w:w="5000" w:type="pct"/>
            <w:gridSpan w:val="11"/>
          </w:tcPr>
          <w:p w:rsidR="00CF56BC" w:rsidRPr="00386C44" w:rsidRDefault="00CF56BC" w:rsidP="00CF56BC">
            <w:pPr>
              <w:rPr>
                <w:b/>
                <w:sz w:val="22"/>
                <w:szCs w:val="22"/>
                <w:lang w:val="hr-HR"/>
              </w:rPr>
            </w:pPr>
            <w:r w:rsidRPr="00386C4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CF56BC" w:rsidRPr="00386C44" w:rsidTr="008E6FC6">
        <w:trPr>
          <w:jc w:val="center"/>
        </w:trPr>
        <w:tc>
          <w:tcPr>
            <w:tcW w:w="5000" w:type="pct"/>
            <w:gridSpan w:val="11"/>
          </w:tcPr>
          <w:p w:rsidR="00CF56BC" w:rsidRPr="00386C44" w:rsidRDefault="00CF56BC" w:rsidP="00CF56BC">
            <w:pPr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CF56BC" w:rsidRPr="00386C44" w:rsidRDefault="00CF56BC" w:rsidP="00CF56BC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0A5AE8" w:rsidRPr="00386C44" w:rsidRDefault="000A5AE8">
      <w:pPr>
        <w:rPr>
          <w:sz w:val="22"/>
          <w:szCs w:val="22"/>
        </w:rPr>
      </w:pPr>
    </w:p>
    <w:p w:rsidR="00616A52" w:rsidRPr="00386C44" w:rsidRDefault="00616A52">
      <w:pPr>
        <w:rPr>
          <w:sz w:val="22"/>
          <w:szCs w:val="22"/>
        </w:rPr>
      </w:pPr>
    </w:p>
    <w:p w:rsidR="0045463E" w:rsidRPr="00386C44" w:rsidRDefault="0045463E">
      <w:pPr>
        <w:rPr>
          <w:sz w:val="22"/>
          <w:szCs w:val="22"/>
        </w:rPr>
      </w:pPr>
    </w:p>
    <w:p w:rsidR="00820817" w:rsidRPr="00386C44" w:rsidRDefault="00820817">
      <w:pPr>
        <w:rPr>
          <w:sz w:val="22"/>
          <w:szCs w:val="22"/>
        </w:rPr>
      </w:pPr>
    </w:p>
    <w:p w:rsidR="00820817" w:rsidRPr="00386C44" w:rsidRDefault="00820817">
      <w:pPr>
        <w:rPr>
          <w:sz w:val="22"/>
          <w:szCs w:val="22"/>
        </w:rPr>
      </w:pPr>
    </w:p>
    <w:p w:rsidR="00820817" w:rsidRPr="00386C44" w:rsidRDefault="00820817">
      <w:pPr>
        <w:rPr>
          <w:sz w:val="22"/>
          <w:szCs w:val="22"/>
        </w:rPr>
      </w:pPr>
    </w:p>
    <w:p w:rsidR="00820817" w:rsidRPr="00386C44" w:rsidRDefault="00820817">
      <w:pPr>
        <w:rPr>
          <w:sz w:val="22"/>
          <w:szCs w:val="22"/>
        </w:rPr>
      </w:pPr>
    </w:p>
    <w:p w:rsidR="00820817" w:rsidRPr="00386C44" w:rsidRDefault="00820817">
      <w:pPr>
        <w:rPr>
          <w:sz w:val="22"/>
          <w:szCs w:val="22"/>
        </w:rPr>
      </w:pPr>
    </w:p>
    <w:p w:rsidR="00820817" w:rsidRPr="00386C44" w:rsidRDefault="00820817">
      <w:pPr>
        <w:rPr>
          <w:sz w:val="22"/>
          <w:szCs w:val="22"/>
        </w:rPr>
      </w:pPr>
    </w:p>
    <w:p w:rsidR="00820817" w:rsidRPr="00386C44" w:rsidRDefault="00820817">
      <w:pPr>
        <w:rPr>
          <w:sz w:val="22"/>
          <w:szCs w:val="22"/>
        </w:rPr>
      </w:pPr>
    </w:p>
    <w:p w:rsidR="00820817" w:rsidRPr="00386C44" w:rsidRDefault="00820817">
      <w:pPr>
        <w:rPr>
          <w:sz w:val="22"/>
          <w:szCs w:val="22"/>
        </w:rPr>
      </w:pPr>
    </w:p>
    <w:p w:rsidR="00820817" w:rsidRPr="00386C44" w:rsidRDefault="00820817">
      <w:pPr>
        <w:rPr>
          <w:sz w:val="22"/>
          <w:szCs w:val="22"/>
        </w:rPr>
      </w:pPr>
    </w:p>
    <w:p w:rsidR="00820817" w:rsidRPr="00386C44" w:rsidRDefault="00820817">
      <w:pPr>
        <w:rPr>
          <w:sz w:val="22"/>
          <w:szCs w:val="22"/>
        </w:rPr>
      </w:pPr>
    </w:p>
    <w:p w:rsidR="00820817" w:rsidRPr="00386C44" w:rsidRDefault="00820817">
      <w:pPr>
        <w:rPr>
          <w:sz w:val="22"/>
          <w:szCs w:val="22"/>
        </w:rPr>
      </w:pPr>
    </w:p>
    <w:p w:rsidR="0052449E" w:rsidRPr="00386C44" w:rsidRDefault="0052449E">
      <w:pPr>
        <w:rPr>
          <w:sz w:val="22"/>
          <w:szCs w:val="22"/>
        </w:rPr>
      </w:pPr>
    </w:p>
    <w:p w:rsidR="00820817" w:rsidRPr="00386C44" w:rsidRDefault="00820817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725"/>
        <w:gridCol w:w="417"/>
        <w:gridCol w:w="1443"/>
        <w:gridCol w:w="899"/>
        <w:gridCol w:w="799"/>
        <w:gridCol w:w="2038"/>
        <w:gridCol w:w="2369"/>
        <w:gridCol w:w="414"/>
        <w:gridCol w:w="1943"/>
        <w:gridCol w:w="1985"/>
      </w:tblGrid>
      <w:tr w:rsidR="0045463E" w:rsidRPr="00386C44" w:rsidTr="0052449E">
        <w:tc>
          <w:tcPr>
            <w:tcW w:w="980" w:type="pct"/>
            <w:gridSpan w:val="3"/>
            <w:shd w:val="clear" w:color="auto" w:fill="DAEEF3" w:themeFill="accent5" w:themeFillTint="33"/>
          </w:tcPr>
          <w:p w:rsidR="0045463E" w:rsidRPr="00386C44" w:rsidRDefault="0045463E" w:rsidP="007B4028">
            <w:pPr>
              <w:rPr>
                <w:b/>
                <w:sz w:val="22"/>
                <w:szCs w:val="22"/>
                <w:lang w:val="hr-HR"/>
              </w:rPr>
            </w:pPr>
            <w:r w:rsidRPr="00386C44">
              <w:rPr>
                <w:b/>
                <w:sz w:val="22"/>
                <w:szCs w:val="22"/>
                <w:lang w:val="sr-Cyrl-CS"/>
              </w:rPr>
              <w:t>Струка (</w:t>
            </w:r>
            <w:r w:rsidRPr="00386C44">
              <w:rPr>
                <w:b/>
                <w:sz w:val="22"/>
                <w:szCs w:val="22"/>
                <w:lang w:val="hr-HR"/>
              </w:rPr>
              <w:t>назив)</w:t>
            </w:r>
            <w:r w:rsidRPr="00386C4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45463E" w:rsidRPr="00386C44" w:rsidRDefault="0045463E" w:rsidP="007B4028">
            <w:pPr>
              <w:rPr>
                <w:b/>
                <w:sz w:val="22"/>
                <w:szCs w:val="22"/>
                <w:lang w:val="sr-Cyrl-CS"/>
              </w:rPr>
            </w:pPr>
            <w:r w:rsidRPr="00386C44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45463E" w:rsidRPr="00386C44" w:rsidTr="0052449E">
        <w:tc>
          <w:tcPr>
            <w:tcW w:w="980" w:type="pct"/>
            <w:gridSpan w:val="3"/>
            <w:shd w:val="clear" w:color="auto" w:fill="DAEEF3" w:themeFill="accent5" w:themeFillTint="33"/>
          </w:tcPr>
          <w:p w:rsidR="0045463E" w:rsidRPr="00386C44" w:rsidRDefault="0045463E" w:rsidP="007B4028">
            <w:pPr>
              <w:rPr>
                <w:b/>
                <w:sz w:val="22"/>
                <w:szCs w:val="22"/>
                <w:lang w:val="hr-HR"/>
              </w:rPr>
            </w:pPr>
            <w:r w:rsidRPr="00386C4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386C4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45463E" w:rsidRPr="0068280B" w:rsidRDefault="0068280B" w:rsidP="007B4028">
            <w:pPr>
              <w:rPr>
                <w:sz w:val="22"/>
                <w:szCs w:val="22"/>
                <w:lang w:val="sr-Cyrl-CS"/>
              </w:rPr>
            </w:pPr>
            <w:r w:rsidRPr="0068280B">
              <w:rPr>
                <w:sz w:val="22"/>
                <w:szCs w:val="22"/>
                <w:lang w:val="sr-Cyrl-CS"/>
              </w:rPr>
              <w:t>Алатничар</w:t>
            </w:r>
          </w:p>
        </w:tc>
      </w:tr>
      <w:tr w:rsidR="0045463E" w:rsidRPr="00386C44" w:rsidTr="0052449E">
        <w:tc>
          <w:tcPr>
            <w:tcW w:w="980" w:type="pct"/>
            <w:gridSpan w:val="3"/>
            <w:shd w:val="clear" w:color="auto" w:fill="DAEEF3" w:themeFill="accent5" w:themeFillTint="33"/>
          </w:tcPr>
          <w:p w:rsidR="0045463E" w:rsidRPr="00386C44" w:rsidRDefault="0045463E" w:rsidP="007B4028">
            <w:pPr>
              <w:rPr>
                <w:b/>
                <w:sz w:val="22"/>
                <w:szCs w:val="22"/>
                <w:lang w:val="sr-Cyrl-CS"/>
              </w:rPr>
            </w:pPr>
            <w:r w:rsidRPr="00386C4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386C4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45463E" w:rsidRPr="00386C44" w:rsidRDefault="0045463E" w:rsidP="00E61F18">
            <w:pPr>
              <w:rPr>
                <w:b/>
                <w:sz w:val="22"/>
                <w:szCs w:val="22"/>
                <w:lang w:val="sr-Cyrl-CS"/>
              </w:rPr>
            </w:pPr>
            <w:r w:rsidRPr="00386C44">
              <w:rPr>
                <w:b/>
                <w:sz w:val="22"/>
                <w:szCs w:val="22"/>
                <w:lang w:val="sr-Cyrl-BA"/>
              </w:rPr>
              <w:t>ТЕХНОЛОГИЈА</w:t>
            </w:r>
            <w:r w:rsidRPr="00386C44">
              <w:rPr>
                <w:b/>
                <w:sz w:val="22"/>
                <w:szCs w:val="22"/>
                <w:lang w:val="sr-Latn-BA"/>
              </w:rPr>
              <w:t xml:space="preserve"> </w:t>
            </w:r>
            <w:r w:rsidRPr="00386C44">
              <w:rPr>
                <w:b/>
                <w:sz w:val="22"/>
                <w:szCs w:val="22"/>
                <w:lang w:val="sr-Cyrl-BA"/>
              </w:rPr>
              <w:t xml:space="preserve">ЗАНИМАЊА </w:t>
            </w:r>
          </w:p>
        </w:tc>
      </w:tr>
      <w:tr w:rsidR="0045463E" w:rsidRPr="00386C44" w:rsidTr="0052449E">
        <w:tc>
          <w:tcPr>
            <w:tcW w:w="980" w:type="pct"/>
            <w:gridSpan w:val="3"/>
            <w:shd w:val="clear" w:color="auto" w:fill="DAEEF3" w:themeFill="accent5" w:themeFillTint="33"/>
          </w:tcPr>
          <w:p w:rsidR="0045463E" w:rsidRPr="00386C44" w:rsidRDefault="0045463E" w:rsidP="007B4028">
            <w:pPr>
              <w:rPr>
                <w:b/>
                <w:sz w:val="22"/>
                <w:szCs w:val="22"/>
              </w:rPr>
            </w:pPr>
            <w:r w:rsidRPr="00386C4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386C4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45463E" w:rsidRPr="00386C44" w:rsidRDefault="0045463E" w:rsidP="007B4028">
            <w:pPr>
              <w:rPr>
                <w:sz w:val="22"/>
                <w:szCs w:val="22"/>
                <w:lang w:val="sr-Cyrl-CS"/>
              </w:rPr>
            </w:pPr>
            <w:r w:rsidRPr="00386C44">
              <w:rPr>
                <w:sz w:val="22"/>
                <w:szCs w:val="22"/>
                <w:lang w:val="sr-Cyrl-CS"/>
              </w:rPr>
              <w:t>Стручно-теоријски предмет који је значајан за сва занимања чије образовањае траје три године</w:t>
            </w:r>
          </w:p>
        </w:tc>
      </w:tr>
      <w:tr w:rsidR="0045463E" w:rsidRPr="00386C44" w:rsidTr="0052449E">
        <w:tc>
          <w:tcPr>
            <w:tcW w:w="980" w:type="pct"/>
            <w:gridSpan w:val="3"/>
            <w:shd w:val="clear" w:color="auto" w:fill="DAEEF3" w:themeFill="accent5" w:themeFillTint="33"/>
          </w:tcPr>
          <w:p w:rsidR="0045463E" w:rsidRPr="00386C44" w:rsidRDefault="0045463E" w:rsidP="007B4028">
            <w:pPr>
              <w:rPr>
                <w:b/>
                <w:sz w:val="22"/>
                <w:szCs w:val="22"/>
                <w:lang w:val="sr-Cyrl-CS"/>
              </w:rPr>
            </w:pPr>
            <w:r w:rsidRPr="00386C4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386C4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45463E" w:rsidRPr="00386C44" w:rsidRDefault="007A1E3F" w:rsidP="004979AF">
            <w:pPr>
              <w:rPr>
                <w:b/>
                <w:sz w:val="22"/>
                <w:szCs w:val="22"/>
                <w:lang w:val="sr-Latn-BA"/>
              </w:rPr>
            </w:pPr>
            <w:r w:rsidRPr="00386C44">
              <w:rPr>
                <w:b/>
                <w:sz w:val="22"/>
                <w:szCs w:val="22"/>
                <w:lang w:val="sr-Cyrl-BA"/>
              </w:rPr>
              <w:t>ПРОИЗВОДЊА</w:t>
            </w:r>
            <w:r w:rsidR="004979AF" w:rsidRPr="00386C44">
              <w:rPr>
                <w:b/>
                <w:sz w:val="22"/>
                <w:szCs w:val="22"/>
                <w:lang w:val="sr-Cyrl-BA"/>
              </w:rPr>
              <w:t>, СЕРВИСИРАЊЕ И ОДРЖАВАЊЕ АЛАТА</w:t>
            </w:r>
            <w:r w:rsidR="00B174A2" w:rsidRPr="00386C44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837FFE" w:rsidRPr="00386C44" w:rsidTr="0052449E">
        <w:tc>
          <w:tcPr>
            <w:tcW w:w="594" w:type="pct"/>
            <w:shd w:val="clear" w:color="auto" w:fill="DAEEF3" w:themeFill="accent5" w:themeFillTint="33"/>
          </w:tcPr>
          <w:p w:rsidR="0045463E" w:rsidRPr="00386C44" w:rsidRDefault="0045463E" w:rsidP="007B4028">
            <w:pPr>
              <w:rPr>
                <w:b/>
                <w:sz w:val="22"/>
                <w:szCs w:val="22"/>
                <w:lang w:val="hr-HR"/>
              </w:rPr>
            </w:pPr>
            <w:r w:rsidRPr="00386C4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:rsidR="0045463E" w:rsidRPr="00386C44" w:rsidRDefault="0045463E" w:rsidP="00E61F18">
            <w:pPr>
              <w:rPr>
                <w:b/>
                <w:sz w:val="22"/>
                <w:szCs w:val="22"/>
                <w:lang w:val="sr-Cyrl-CS"/>
              </w:rPr>
            </w:pPr>
            <w:r w:rsidRPr="00386C44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52449E" w:rsidRPr="00386C44">
              <w:rPr>
                <w:b/>
                <w:sz w:val="22"/>
                <w:szCs w:val="22"/>
              </w:rPr>
              <w:t>2022</w:t>
            </w:r>
            <w:r w:rsidRPr="00386C44">
              <w:rPr>
                <w:b/>
                <w:sz w:val="22"/>
                <w:szCs w:val="22"/>
              </w:rPr>
              <w:t xml:space="preserve">. </w:t>
            </w:r>
            <w:r w:rsidRPr="00386C44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74" w:type="pct"/>
            <w:gridSpan w:val="2"/>
            <w:shd w:val="clear" w:color="auto" w:fill="DAEEF3" w:themeFill="accent5" w:themeFillTint="33"/>
          </w:tcPr>
          <w:p w:rsidR="0045463E" w:rsidRPr="00386C44" w:rsidRDefault="0045463E" w:rsidP="007B4028">
            <w:pPr>
              <w:rPr>
                <w:b/>
                <w:sz w:val="22"/>
                <w:szCs w:val="22"/>
                <w:lang w:val="hr-HR"/>
              </w:rPr>
            </w:pPr>
            <w:r w:rsidRPr="00386C4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:rsidR="0045463E" w:rsidRPr="00386C44" w:rsidRDefault="0045463E" w:rsidP="007B4028">
            <w:pPr>
              <w:rPr>
                <w:sz w:val="22"/>
                <w:szCs w:val="22"/>
                <w:lang w:val="hr-HR"/>
              </w:rPr>
            </w:pPr>
            <w:r w:rsidRPr="00386C44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:rsidR="0045463E" w:rsidRPr="00386C44" w:rsidRDefault="0045463E" w:rsidP="007B4028">
            <w:pPr>
              <w:rPr>
                <w:b/>
                <w:sz w:val="22"/>
                <w:szCs w:val="22"/>
                <w:lang w:val="hr-HR"/>
              </w:rPr>
            </w:pPr>
            <w:r w:rsidRPr="00386C44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45463E" w:rsidRPr="00386C44" w:rsidRDefault="00B44C7E" w:rsidP="007B4028">
            <w:pPr>
              <w:rPr>
                <w:b/>
                <w:sz w:val="22"/>
                <w:szCs w:val="22"/>
                <w:lang w:val="hr-HR"/>
              </w:rPr>
            </w:pPr>
            <w:r w:rsidRPr="00386C44">
              <w:rPr>
                <w:b/>
                <w:sz w:val="22"/>
                <w:szCs w:val="22"/>
                <w:lang w:val="sr-Cyrl-CS"/>
              </w:rPr>
              <w:t xml:space="preserve"> 0</w:t>
            </w:r>
            <w:r w:rsidR="00414CE5" w:rsidRPr="00386C44">
              <w:rPr>
                <w:b/>
                <w:sz w:val="22"/>
                <w:szCs w:val="22"/>
                <w:lang w:val="sr-Cyrl-CS"/>
              </w:rPr>
              <w:t>5</w:t>
            </w:r>
          </w:p>
        </w:tc>
      </w:tr>
      <w:tr w:rsidR="0045463E" w:rsidRPr="00386C44" w:rsidTr="0052449E">
        <w:tc>
          <w:tcPr>
            <w:tcW w:w="5000" w:type="pct"/>
            <w:gridSpan w:val="11"/>
          </w:tcPr>
          <w:p w:rsidR="0045463E" w:rsidRPr="00386C44" w:rsidRDefault="0045463E" w:rsidP="007B4028">
            <w:pPr>
              <w:rPr>
                <w:b/>
                <w:sz w:val="22"/>
                <w:szCs w:val="22"/>
                <w:lang w:val="sr-Cyrl-CS"/>
              </w:rPr>
            </w:pPr>
            <w:r w:rsidRPr="00386C44">
              <w:rPr>
                <w:b/>
                <w:sz w:val="22"/>
                <w:szCs w:val="22"/>
                <w:lang w:val="hr-HR"/>
              </w:rPr>
              <w:t>Сврха</w:t>
            </w:r>
            <w:r w:rsidRPr="00386C4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45463E" w:rsidRPr="00386C44" w:rsidTr="0052449E">
        <w:trPr>
          <w:trHeight w:val="388"/>
        </w:trPr>
        <w:tc>
          <w:tcPr>
            <w:tcW w:w="5000" w:type="pct"/>
            <w:gridSpan w:val="11"/>
            <w:vAlign w:val="center"/>
          </w:tcPr>
          <w:p w:rsidR="0045463E" w:rsidRPr="00386C44" w:rsidRDefault="0045463E" w:rsidP="00E61F18">
            <w:pPr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ru-RU"/>
              </w:rPr>
              <w:t>Модул је развијен да</w:t>
            </w:r>
            <w:r w:rsidR="00E61F18" w:rsidRPr="00386C44">
              <w:rPr>
                <w:sz w:val="22"/>
                <w:szCs w:val="22"/>
                <w:lang w:val="ru-RU"/>
              </w:rPr>
              <w:t xml:space="preserve"> би</w:t>
            </w:r>
            <w:r w:rsidRPr="00386C44">
              <w:rPr>
                <w:sz w:val="22"/>
                <w:szCs w:val="22"/>
                <w:lang w:val="ru-RU"/>
              </w:rPr>
              <w:t xml:space="preserve"> уче</w:t>
            </w:r>
            <w:r w:rsidR="00E61F18" w:rsidRPr="00386C44">
              <w:rPr>
                <w:sz w:val="22"/>
                <w:szCs w:val="22"/>
                <w:lang w:val="ru-RU"/>
              </w:rPr>
              <w:t>ници стекли</w:t>
            </w:r>
            <w:r w:rsidRPr="00386C44">
              <w:rPr>
                <w:sz w:val="22"/>
                <w:szCs w:val="22"/>
                <w:lang w:val="ru-RU"/>
              </w:rPr>
              <w:t xml:space="preserve"> основна знања о</w:t>
            </w:r>
            <w:r w:rsidR="00B174A2" w:rsidRPr="00386C44">
              <w:rPr>
                <w:sz w:val="22"/>
                <w:szCs w:val="22"/>
                <w:lang w:val="ru-RU"/>
              </w:rPr>
              <w:t xml:space="preserve"> </w:t>
            </w:r>
            <w:r w:rsidR="00E61F18" w:rsidRPr="00386C44">
              <w:rPr>
                <w:sz w:val="22"/>
                <w:szCs w:val="22"/>
                <w:lang w:val="ru-RU"/>
              </w:rPr>
              <w:t>производњи</w:t>
            </w:r>
            <w:r w:rsidR="00DA45FE" w:rsidRPr="00386C44">
              <w:rPr>
                <w:sz w:val="22"/>
                <w:szCs w:val="22"/>
                <w:lang w:val="ru-RU"/>
              </w:rPr>
              <w:t>, сервисирању и одржавањ</w:t>
            </w:r>
            <w:r w:rsidR="00DA45FE" w:rsidRPr="00386C44">
              <w:rPr>
                <w:sz w:val="22"/>
                <w:szCs w:val="22"/>
                <w:lang w:val="sr-Cyrl-RS"/>
              </w:rPr>
              <w:t>у</w:t>
            </w:r>
            <w:r w:rsidR="007168CD" w:rsidRPr="00386C44">
              <w:rPr>
                <w:sz w:val="22"/>
                <w:szCs w:val="22"/>
                <w:lang w:val="ru-RU"/>
              </w:rPr>
              <w:t xml:space="preserve"> алата </w:t>
            </w:r>
            <w:r w:rsidRPr="00386C44">
              <w:rPr>
                <w:sz w:val="22"/>
                <w:szCs w:val="22"/>
                <w:lang w:val="ru-RU"/>
              </w:rPr>
              <w:t>у различитим про</w:t>
            </w:r>
            <w:r w:rsidR="00E61F18" w:rsidRPr="00386C44">
              <w:rPr>
                <w:sz w:val="22"/>
                <w:szCs w:val="22"/>
                <w:lang w:val="ru-RU"/>
              </w:rPr>
              <w:t>изводним процесима у индустрији</w:t>
            </w:r>
            <w:r w:rsidRPr="00386C44">
              <w:rPr>
                <w:sz w:val="22"/>
                <w:szCs w:val="22"/>
                <w:lang w:val="ru-RU"/>
              </w:rPr>
              <w:t>, гдје се врши производња позиција уз употребу алата у различитим производним технологијама</w:t>
            </w:r>
            <w:r w:rsidR="00E61F18" w:rsidRPr="00386C44">
              <w:rPr>
                <w:sz w:val="22"/>
                <w:szCs w:val="22"/>
                <w:lang w:val="ru-RU"/>
              </w:rPr>
              <w:t>.</w:t>
            </w:r>
          </w:p>
        </w:tc>
      </w:tr>
      <w:tr w:rsidR="00E61F18" w:rsidRPr="00386C44" w:rsidTr="0052449E">
        <w:trPr>
          <w:trHeight w:val="235"/>
        </w:trPr>
        <w:tc>
          <w:tcPr>
            <w:tcW w:w="5000" w:type="pct"/>
            <w:gridSpan w:val="11"/>
            <w:vAlign w:val="center"/>
          </w:tcPr>
          <w:p w:rsidR="00E61F18" w:rsidRPr="00386C44" w:rsidRDefault="00E61F18" w:rsidP="00E61F18">
            <w:pPr>
              <w:rPr>
                <w:b/>
                <w:sz w:val="22"/>
                <w:szCs w:val="22"/>
                <w:lang w:val="hr-HR"/>
              </w:rPr>
            </w:pPr>
            <w:r w:rsidRPr="00386C4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45463E" w:rsidRPr="00386C44" w:rsidTr="0052449E">
        <w:trPr>
          <w:trHeight w:val="1386"/>
        </w:trPr>
        <w:tc>
          <w:tcPr>
            <w:tcW w:w="5000" w:type="pct"/>
            <w:gridSpan w:val="11"/>
          </w:tcPr>
          <w:p w:rsidR="0045463E" w:rsidRPr="00386C44" w:rsidRDefault="0045463E" w:rsidP="007B4028">
            <w:pPr>
              <w:rPr>
                <w:sz w:val="22"/>
                <w:szCs w:val="22"/>
                <w:lang w:val="sr-Cyrl-CS"/>
              </w:rPr>
            </w:pPr>
            <w:r w:rsidRPr="00386C44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E61F18" w:rsidRPr="00386C44" w:rsidRDefault="0045463E" w:rsidP="00811B33">
            <w:pPr>
              <w:pStyle w:val="ListParagraph"/>
              <w:numPr>
                <w:ilvl w:val="0"/>
                <w:numId w:val="56"/>
              </w:numPr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  <w:lang w:val="sr-Cyrl-CS"/>
              </w:rPr>
              <w:t>Конструисање</w:t>
            </w:r>
            <w:r w:rsidRPr="00386C44">
              <w:rPr>
                <w:sz w:val="22"/>
                <w:szCs w:val="22"/>
                <w:lang w:val="sr-Latn-BA"/>
              </w:rPr>
              <w:t xml:space="preserve"> I </w:t>
            </w:r>
            <w:r w:rsidR="00E61F18" w:rsidRPr="00386C44">
              <w:rPr>
                <w:sz w:val="22"/>
                <w:szCs w:val="22"/>
                <w:lang w:val="sr-Cyrl-RS"/>
              </w:rPr>
              <w:t xml:space="preserve">и </w:t>
            </w:r>
            <w:r w:rsidR="00E61F18" w:rsidRPr="00386C44">
              <w:rPr>
                <w:sz w:val="22"/>
                <w:szCs w:val="22"/>
                <w:lang w:val="sr-Latn-BA"/>
              </w:rPr>
              <w:t xml:space="preserve">II </w:t>
            </w:r>
            <w:r w:rsidR="00E61F18" w:rsidRPr="00386C44">
              <w:rPr>
                <w:sz w:val="22"/>
                <w:szCs w:val="22"/>
                <w:lang w:val="sr-Cyrl-CS"/>
              </w:rPr>
              <w:t>разред</w:t>
            </w:r>
            <w:r w:rsidRPr="00386C44">
              <w:rPr>
                <w:sz w:val="22"/>
                <w:szCs w:val="22"/>
                <w:lang w:val="sr-Cyrl-CS"/>
              </w:rPr>
              <w:t xml:space="preserve"> </w:t>
            </w:r>
          </w:p>
          <w:p w:rsidR="00E61F18" w:rsidRPr="00386C44" w:rsidRDefault="0045463E" w:rsidP="00811B33">
            <w:pPr>
              <w:pStyle w:val="ListParagraph"/>
              <w:numPr>
                <w:ilvl w:val="0"/>
                <w:numId w:val="56"/>
              </w:numPr>
              <w:rPr>
                <w:sz w:val="22"/>
                <w:szCs w:val="22"/>
                <w:lang w:val="ru-RU"/>
              </w:rPr>
            </w:pPr>
            <w:r w:rsidRPr="00386C44">
              <w:rPr>
                <w:sz w:val="22"/>
                <w:szCs w:val="22"/>
                <w:lang w:val="ru-RU"/>
              </w:rPr>
              <w:t xml:space="preserve">Практична настава </w:t>
            </w:r>
            <w:r w:rsidRPr="00386C44">
              <w:rPr>
                <w:sz w:val="22"/>
                <w:szCs w:val="22"/>
                <w:lang w:val="sr-Latn-BA"/>
              </w:rPr>
              <w:t>I</w:t>
            </w:r>
            <w:r w:rsidRPr="00386C44">
              <w:rPr>
                <w:sz w:val="22"/>
                <w:szCs w:val="22"/>
                <w:lang w:val="sr-Cyrl-CS"/>
              </w:rPr>
              <w:t xml:space="preserve"> </w:t>
            </w:r>
            <w:r w:rsidR="00E61F18" w:rsidRPr="00386C44">
              <w:rPr>
                <w:sz w:val="22"/>
                <w:szCs w:val="22"/>
                <w:lang w:val="sr-Cyrl-CS"/>
              </w:rPr>
              <w:t xml:space="preserve">и </w:t>
            </w:r>
            <w:r w:rsidR="00E61F18" w:rsidRPr="00386C44">
              <w:rPr>
                <w:sz w:val="22"/>
                <w:szCs w:val="22"/>
                <w:lang w:val="sr-Latn-BA"/>
              </w:rPr>
              <w:t>II</w:t>
            </w:r>
            <w:r w:rsidR="00E61F18" w:rsidRPr="00386C44">
              <w:rPr>
                <w:sz w:val="22"/>
                <w:szCs w:val="22"/>
                <w:lang w:val="sr-Cyrl-CS"/>
              </w:rPr>
              <w:t xml:space="preserve"> </w:t>
            </w:r>
            <w:r w:rsidRPr="00386C44">
              <w:rPr>
                <w:sz w:val="22"/>
                <w:szCs w:val="22"/>
                <w:lang w:val="sr-Cyrl-CS"/>
              </w:rPr>
              <w:t>разред</w:t>
            </w:r>
            <w:r w:rsidR="00363184" w:rsidRPr="00386C44">
              <w:rPr>
                <w:sz w:val="22"/>
                <w:szCs w:val="22"/>
                <w:lang w:val="ru-RU"/>
              </w:rPr>
              <w:t xml:space="preserve"> </w:t>
            </w:r>
          </w:p>
          <w:p w:rsidR="0045463E" w:rsidRPr="00386C44" w:rsidRDefault="0045463E" w:rsidP="00811B33">
            <w:pPr>
              <w:pStyle w:val="ListParagraph"/>
              <w:numPr>
                <w:ilvl w:val="0"/>
                <w:numId w:val="56"/>
              </w:numPr>
              <w:rPr>
                <w:b/>
                <w:sz w:val="22"/>
                <w:szCs w:val="22"/>
                <w:lang w:val="hr-HR"/>
              </w:rPr>
            </w:pPr>
            <w:r w:rsidRPr="00386C44">
              <w:rPr>
                <w:sz w:val="22"/>
                <w:szCs w:val="22"/>
                <w:lang w:val="sr-Cyrl-BA"/>
              </w:rPr>
              <w:t>Технологија материјала</w:t>
            </w:r>
            <w:r w:rsidRPr="00386C44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386C44">
              <w:rPr>
                <w:sz w:val="22"/>
                <w:szCs w:val="22"/>
                <w:lang w:val="sr-Latn-BA"/>
              </w:rPr>
              <w:t xml:space="preserve">I </w:t>
            </w:r>
            <w:r w:rsidRPr="00386C44">
              <w:rPr>
                <w:sz w:val="22"/>
                <w:szCs w:val="22"/>
                <w:lang w:val="sr-Cyrl-CS"/>
              </w:rPr>
              <w:t>разред</w:t>
            </w:r>
          </w:p>
          <w:p w:rsidR="00E61F18" w:rsidRPr="00386C44" w:rsidRDefault="00E61F18" w:rsidP="00811B33">
            <w:pPr>
              <w:pStyle w:val="ListParagraph"/>
              <w:numPr>
                <w:ilvl w:val="0"/>
                <w:numId w:val="56"/>
              </w:numPr>
              <w:rPr>
                <w:b/>
                <w:sz w:val="22"/>
                <w:szCs w:val="22"/>
                <w:lang w:val="hr-HR"/>
              </w:rPr>
            </w:pPr>
            <w:r w:rsidRPr="00386C44">
              <w:rPr>
                <w:sz w:val="22"/>
                <w:szCs w:val="22"/>
                <w:lang w:val="sr-Cyrl-CS"/>
              </w:rPr>
              <w:t xml:space="preserve">Технологија обраде </w:t>
            </w:r>
            <w:r w:rsidRPr="00386C44">
              <w:rPr>
                <w:sz w:val="22"/>
                <w:szCs w:val="22"/>
                <w:lang w:val="sr-Latn-BA"/>
              </w:rPr>
              <w:t>II</w:t>
            </w:r>
            <w:r w:rsidRPr="00386C44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E61F18" w:rsidRPr="00386C44" w:rsidRDefault="00E61F18" w:rsidP="00811B33">
            <w:pPr>
              <w:pStyle w:val="ListParagraph"/>
              <w:numPr>
                <w:ilvl w:val="0"/>
                <w:numId w:val="56"/>
              </w:numPr>
              <w:rPr>
                <w:b/>
                <w:sz w:val="22"/>
                <w:szCs w:val="22"/>
                <w:lang w:val="hr-HR"/>
              </w:rPr>
            </w:pPr>
            <w:r w:rsidRPr="00386C44">
              <w:rPr>
                <w:sz w:val="22"/>
                <w:szCs w:val="22"/>
                <w:lang w:val="sr-Cyrl-CS"/>
              </w:rPr>
              <w:t>Технологија занимања II разред</w:t>
            </w:r>
          </w:p>
        </w:tc>
      </w:tr>
      <w:tr w:rsidR="0045463E" w:rsidRPr="00386C44" w:rsidTr="0052449E">
        <w:tc>
          <w:tcPr>
            <w:tcW w:w="5000" w:type="pct"/>
            <w:gridSpan w:val="11"/>
          </w:tcPr>
          <w:p w:rsidR="0045463E" w:rsidRPr="00386C44" w:rsidRDefault="0045463E" w:rsidP="007B4028">
            <w:pPr>
              <w:rPr>
                <w:b/>
                <w:sz w:val="22"/>
                <w:szCs w:val="22"/>
                <w:lang w:val="hr-HR"/>
              </w:rPr>
            </w:pPr>
            <w:r w:rsidRPr="00386C4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45463E" w:rsidRPr="00386C44" w:rsidTr="0052449E">
        <w:tc>
          <w:tcPr>
            <w:tcW w:w="5000" w:type="pct"/>
            <w:gridSpan w:val="11"/>
          </w:tcPr>
          <w:p w:rsidR="0045463E" w:rsidRPr="00386C44" w:rsidRDefault="0045463E" w:rsidP="007B4028">
            <w:pPr>
              <w:pStyle w:val="BodyText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B174A2" w:rsidRPr="00386C44">
              <w:rPr>
                <w:sz w:val="22"/>
                <w:szCs w:val="22"/>
                <w:lang w:val="sr-Cyrl-BA"/>
              </w:rPr>
              <w:t xml:space="preserve"> </w:t>
            </w:r>
            <w:r w:rsidRPr="00386C44">
              <w:rPr>
                <w:sz w:val="22"/>
                <w:szCs w:val="22"/>
                <w:lang w:val="sr-Cyrl-BA"/>
              </w:rPr>
              <w:t>:</w:t>
            </w:r>
          </w:p>
          <w:p w:rsidR="0045463E" w:rsidRPr="00386C44" w:rsidRDefault="0045463E" w:rsidP="00811B33">
            <w:pPr>
              <w:pStyle w:val="BodyText"/>
              <w:numPr>
                <w:ilvl w:val="0"/>
                <w:numId w:val="57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ru-RU"/>
              </w:rPr>
              <w:t>ученици усвоје</w:t>
            </w:r>
            <w:r w:rsidR="00B174A2" w:rsidRPr="00386C44">
              <w:rPr>
                <w:sz w:val="22"/>
                <w:szCs w:val="22"/>
                <w:lang w:val="ru-RU"/>
              </w:rPr>
              <w:t xml:space="preserve"> </w:t>
            </w:r>
            <w:r w:rsidRPr="00386C44">
              <w:rPr>
                <w:sz w:val="22"/>
                <w:szCs w:val="22"/>
                <w:lang w:val="ru-RU"/>
              </w:rPr>
              <w:t xml:space="preserve">основна знања о </w:t>
            </w:r>
            <w:r w:rsidR="007168CD" w:rsidRPr="00386C44">
              <w:rPr>
                <w:sz w:val="22"/>
                <w:szCs w:val="22"/>
                <w:lang w:val="ru-RU"/>
              </w:rPr>
              <w:t>извршењу свакодневн</w:t>
            </w:r>
            <w:r w:rsidR="00E61F18" w:rsidRPr="00386C44">
              <w:rPr>
                <w:sz w:val="22"/>
                <w:szCs w:val="22"/>
                <w:lang w:val="ru-RU"/>
              </w:rPr>
              <w:t>их радних задатака у производњи</w:t>
            </w:r>
            <w:r w:rsidR="007168CD" w:rsidRPr="00386C44">
              <w:rPr>
                <w:sz w:val="22"/>
                <w:szCs w:val="22"/>
                <w:lang w:val="ru-RU"/>
              </w:rPr>
              <w:t xml:space="preserve">, </w:t>
            </w:r>
            <w:r w:rsidR="00DA45FE" w:rsidRPr="00386C44">
              <w:rPr>
                <w:sz w:val="22"/>
                <w:szCs w:val="22"/>
                <w:lang w:val="ru-RU"/>
              </w:rPr>
              <w:t>сервисирању и одржавању</w:t>
            </w:r>
            <w:r w:rsidR="007168CD" w:rsidRPr="00386C44">
              <w:rPr>
                <w:sz w:val="22"/>
                <w:szCs w:val="22"/>
                <w:lang w:val="ru-RU"/>
              </w:rPr>
              <w:t xml:space="preserve"> алата</w:t>
            </w:r>
            <w:r w:rsidR="00E61F18" w:rsidRPr="00386C44">
              <w:rPr>
                <w:sz w:val="22"/>
                <w:szCs w:val="22"/>
                <w:lang w:val="ru-RU"/>
              </w:rPr>
              <w:t>,</w:t>
            </w:r>
          </w:p>
          <w:p w:rsidR="0045463E" w:rsidRPr="00386C44" w:rsidRDefault="0045463E" w:rsidP="00811B33">
            <w:pPr>
              <w:pStyle w:val="ListParagraph"/>
              <w:numPr>
                <w:ilvl w:val="0"/>
                <w:numId w:val="57"/>
              </w:numPr>
              <w:rPr>
                <w:sz w:val="22"/>
                <w:szCs w:val="22"/>
                <w:lang w:val="ru-RU"/>
              </w:rPr>
            </w:pPr>
            <w:r w:rsidRPr="00386C44">
              <w:rPr>
                <w:sz w:val="22"/>
                <w:szCs w:val="22"/>
                <w:lang w:val="ru-RU"/>
              </w:rPr>
              <w:t>се ученици упоз</w:t>
            </w:r>
            <w:r w:rsidR="007168CD" w:rsidRPr="00386C44">
              <w:rPr>
                <w:sz w:val="22"/>
                <w:szCs w:val="22"/>
                <w:lang w:val="ru-RU"/>
              </w:rPr>
              <w:t>нају са</w:t>
            </w:r>
            <w:r w:rsidR="00B174A2" w:rsidRPr="00386C44">
              <w:rPr>
                <w:sz w:val="22"/>
                <w:szCs w:val="22"/>
                <w:lang w:val="ru-RU"/>
              </w:rPr>
              <w:t xml:space="preserve"> </w:t>
            </w:r>
            <w:r w:rsidR="007168CD" w:rsidRPr="00386C44">
              <w:rPr>
                <w:sz w:val="22"/>
                <w:szCs w:val="22"/>
                <w:lang w:val="ru-RU"/>
              </w:rPr>
              <w:t>технолошком опремом</w:t>
            </w:r>
            <w:r w:rsidR="00B174A2" w:rsidRPr="00386C44">
              <w:rPr>
                <w:sz w:val="22"/>
                <w:szCs w:val="22"/>
                <w:lang w:val="ru-RU"/>
              </w:rPr>
              <w:t xml:space="preserve"> </w:t>
            </w:r>
            <w:r w:rsidR="007168CD" w:rsidRPr="00386C44">
              <w:rPr>
                <w:sz w:val="22"/>
                <w:szCs w:val="22"/>
                <w:lang w:val="ru-RU"/>
              </w:rPr>
              <w:t>з</w:t>
            </w:r>
            <w:r w:rsidR="00E61F18" w:rsidRPr="00386C44">
              <w:rPr>
                <w:sz w:val="22"/>
                <w:szCs w:val="22"/>
                <w:lang w:val="ru-RU"/>
              </w:rPr>
              <w:t>а наведене процесе (машине</w:t>
            </w:r>
            <w:r w:rsidRPr="00386C44">
              <w:rPr>
                <w:sz w:val="22"/>
                <w:szCs w:val="22"/>
                <w:lang w:val="ru-RU"/>
              </w:rPr>
              <w:t>, основни алати, средства)</w:t>
            </w:r>
            <w:r w:rsidR="00E61F18" w:rsidRPr="00386C44">
              <w:rPr>
                <w:sz w:val="22"/>
                <w:szCs w:val="22"/>
                <w:lang w:val="ru-RU"/>
              </w:rPr>
              <w:t>,</w:t>
            </w:r>
          </w:p>
          <w:p w:rsidR="0045463E" w:rsidRPr="00386C44" w:rsidRDefault="0045463E" w:rsidP="00811B33">
            <w:pPr>
              <w:pStyle w:val="ListParagraph"/>
              <w:numPr>
                <w:ilvl w:val="0"/>
                <w:numId w:val="57"/>
              </w:numPr>
              <w:rPr>
                <w:sz w:val="22"/>
                <w:szCs w:val="22"/>
                <w:lang w:val="ru-RU"/>
              </w:rPr>
            </w:pPr>
            <w:r w:rsidRPr="00386C44">
              <w:rPr>
                <w:sz w:val="22"/>
                <w:szCs w:val="22"/>
                <w:lang w:val="ru-RU"/>
              </w:rPr>
              <w:t>омогући</w:t>
            </w:r>
            <w:r w:rsidR="00B174A2" w:rsidRPr="00386C44">
              <w:rPr>
                <w:sz w:val="22"/>
                <w:szCs w:val="22"/>
                <w:lang w:val="ru-RU"/>
              </w:rPr>
              <w:t xml:space="preserve"> </w:t>
            </w:r>
            <w:r w:rsidRPr="00386C44">
              <w:rPr>
                <w:sz w:val="22"/>
                <w:szCs w:val="22"/>
                <w:lang w:val="ru-RU"/>
              </w:rPr>
              <w:t>примјену теоријских</w:t>
            </w:r>
            <w:r w:rsidR="00B174A2" w:rsidRPr="00386C44">
              <w:rPr>
                <w:sz w:val="22"/>
                <w:szCs w:val="22"/>
                <w:lang w:val="ru-RU"/>
              </w:rPr>
              <w:t xml:space="preserve"> </w:t>
            </w:r>
            <w:r w:rsidRPr="00386C44">
              <w:rPr>
                <w:sz w:val="22"/>
                <w:szCs w:val="22"/>
                <w:lang w:val="ru-RU"/>
              </w:rPr>
              <w:t>знања за</w:t>
            </w:r>
            <w:r w:rsidR="00B174A2" w:rsidRPr="00386C44">
              <w:rPr>
                <w:sz w:val="22"/>
                <w:szCs w:val="22"/>
                <w:lang w:val="ru-RU"/>
              </w:rPr>
              <w:t xml:space="preserve"> </w:t>
            </w:r>
            <w:r w:rsidRPr="00386C44">
              <w:rPr>
                <w:sz w:val="22"/>
                <w:szCs w:val="22"/>
                <w:lang w:val="ru-RU"/>
              </w:rPr>
              <w:t>боље разумијевањ</w:t>
            </w:r>
            <w:r w:rsidR="00820817" w:rsidRPr="00386C44">
              <w:rPr>
                <w:sz w:val="22"/>
                <w:szCs w:val="22"/>
                <w:lang w:val="ru-RU"/>
              </w:rPr>
              <w:t xml:space="preserve">е конкретног радног процеса при </w:t>
            </w:r>
            <w:r w:rsidRPr="00386C44">
              <w:rPr>
                <w:sz w:val="22"/>
                <w:szCs w:val="22"/>
                <w:lang w:val="ru-RU"/>
              </w:rPr>
              <w:t xml:space="preserve">практичном раду на различитим </w:t>
            </w:r>
            <w:r w:rsidR="007168CD" w:rsidRPr="00386C44">
              <w:rPr>
                <w:sz w:val="22"/>
                <w:szCs w:val="22"/>
                <w:lang w:val="ru-RU"/>
              </w:rPr>
              <w:t>пословима везаним за садржај овог модула</w:t>
            </w:r>
            <w:r w:rsidR="00E61F18" w:rsidRPr="00386C44">
              <w:rPr>
                <w:sz w:val="22"/>
                <w:szCs w:val="22"/>
                <w:lang w:val="ru-RU"/>
              </w:rPr>
              <w:t>,</w:t>
            </w:r>
          </w:p>
          <w:p w:rsidR="0045463E" w:rsidRPr="00386C44" w:rsidRDefault="0045463E" w:rsidP="00811B33">
            <w:pPr>
              <w:pStyle w:val="ListParagraph"/>
              <w:numPr>
                <w:ilvl w:val="0"/>
                <w:numId w:val="57"/>
              </w:numPr>
              <w:rPr>
                <w:sz w:val="22"/>
                <w:szCs w:val="22"/>
                <w:lang w:val="ru-RU"/>
              </w:rPr>
            </w:pPr>
            <w:r w:rsidRPr="00386C44">
              <w:rPr>
                <w:sz w:val="22"/>
                <w:szCs w:val="22"/>
                <w:lang w:val="ru-RU"/>
              </w:rPr>
              <w:t>оспособи ученика за уочавање и схватање функционалне међузависности елемената склопова и</w:t>
            </w:r>
            <w:r w:rsidR="00B174A2" w:rsidRPr="00386C44">
              <w:rPr>
                <w:sz w:val="22"/>
                <w:szCs w:val="22"/>
                <w:lang w:val="ru-RU"/>
              </w:rPr>
              <w:t xml:space="preserve"> </w:t>
            </w:r>
            <w:r w:rsidRPr="00386C44">
              <w:rPr>
                <w:sz w:val="22"/>
                <w:szCs w:val="22"/>
                <w:lang w:val="ru-RU"/>
              </w:rPr>
              <w:t xml:space="preserve">механизама на машинама и </w:t>
            </w:r>
            <w:r w:rsidR="00E61F18" w:rsidRPr="00386C44">
              <w:rPr>
                <w:sz w:val="22"/>
                <w:szCs w:val="22"/>
                <w:lang w:val="ru-RU"/>
              </w:rPr>
              <w:t>алатима</w:t>
            </w:r>
            <w:r w:rsidRPr="00386C44">
              <w:rPr>
                <w:sz w:val="22"/>
                <w:szCs w:val="22"/>
                <w:lang w:val="ru-RU"/>
              </w:rPr>
              <w:t xml:space="preserve"> за обраду материјала</w:t>
            </w:r>
            <w:r w:rsidR="00820817" w:rsidRPr="00386C44">
              <w:rPr>
                <w:sz w:val="22"/>
                <w:szCs w:val="22"/>
                <w:lang w:val="ru-RU"/>
              </w:rPr>
              <w:t>,</w:t>
            </w:r>
          </w:p>
          <w:p w:rsidR="0045463E" w:rsidRPr="00386C44" w:rsidRDefault="00DA45FE" w:rsidP="00811B33">
            <w:pPr>
              <w:pStyle w:val="ListParagraph"/>
              <w:numPr>
                <w:ilvl w:val="0"/>
                <w:numId w:val="57"/>
              </w:numPr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  <w:lang w:val="ru-RU"/>
              </w:rPr>
              <w:t xml:space="preserve">се </w:t>
            </w:r>
            <w:r w:rsidR="0045463E" w:rsidRPr="00386C44">
              <w:rPr>
                <w:sz w:val="22"/>
                <w:szCs w:val="22"/>
                <w:lang w:val="ru-RU"/>
              </w:rPr>
              <w:t>ученици упознају са савременим трендовима и примјеном опреме најновије генера</w:t>
            </w:r>
            <w:r w:rsidR="00820817" w:rsidRPr="00386C44">
              <w:rPr>
                <w:sz w:val="22"/>
                <w:szCs w:val="22"/>
                <w:lang w:val="ru-RU"/>
              </w:rPr>
              <w:t>ције у индустријској производњи</w:t>
            </w:r>
            <w:r w:rsidR="00E61F18" w:rsidRPr="00386C44">
              <w:rPr>
                <w:sz w:val="22"/>
                <w:szCs w:val="22"/>
                <w:lang w:val="ru-RU"/>
              </w:rPr>
              <w:t>,</w:t>
            </w:r>
          </w:p>
          <w:p w:rsidR="00E61F18" w:rsidRPr="00386C44" w:rsidRDefault="00E61F18" w:rsidP="00811B33">
            <w:pPr>
              <w:pStyle w:val="ListParagraph"/>
              <w:numPr>
                <w:ilvl w:val="0"/>
                <w:numId w:val="57"/>
              </w:numPr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  <w:lang w:val="ru-RU"/>
              </w:rPr>
              <w:t xml:space="preserve">ученици рационално </w:t>
            </w:r>
            <w:r w:rsidR="00820817" w:rsidRPr="00386C44">
              <w:rPr>
                <w:sz w:val="22"/>
                <w:szCs w:val="22"/>
                <w:lang w:val="ru-RU"/>
              </w:rPr>
              <w:t>користе ресурсе</w:t>
            </w:r>
            <w:r w:rsidRPr="00386C44">
              <w:rPr>
                <w:sz w:val="22"/>
                <w:szCs w:val="22"/>
                <w:lang w:val="ru-RU"/>
              </w:rPr>
              <w:t xml:space="preserve"> и да се одговорно односе према радној и животној средини.</w:t>
            </w:r>
          </w:p>
        </w:tc>
      </w:tr>
      <w:tr w:rsidR="0045463E" w:rsidRPr="00386C44" w:rsidTr="0052449E">
        <w:tc>
          <w:tcPr>
            <w:tcW w:w="5000" w:type="pct"/>
            <w:gridSpan w:val="11"/>
          </w:tcPr>
          <w:p w:rsidR="0045463E" w:rsidRPr="00386C44" w:rsidRDefault="0045463E" w:rsidP="007B4028">
            <w:pPr>
              <w:rPr>
                <w:b/>
                <w:sz w:val="22"/>
                <w:szCs w:val="22"/>
              </w:rPr>
            </w:pPr>
            <w:r w:rsidRPr="00386C44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45463E" w:rsidRPr="00386C44" w:rsidTr="0052449E">
        <w:tc>
          <w:tcPr>
            <w:tcW w:w="5000" w:type="pct"/>
            <w:gridSpan w:val="11"/>
          </w:tcPr>
          <w:p w:rsidR="0045463E" w:rsidRPr="00386C44" w:rsidRDefault="0045463E" w:rsidP="007B4028">
            <w:pPr>
              <w:pStyle w:val="BodyText"/>
              <w:spacing w:after="0"/>
              <w:jc w:val="both"/>
              <w:rPr>
                <w:b/>
                <w:sz w:val="22"/>
                <w:szCs w:val="22"/>
                <w:lang w:val="sr-Cyrl-BA"/>
              </w:rPr>
            </w:pPr>
          </w:p>
          <w:p w:rsidR="00086115" w:rsidRPr="00386C44" w:rsidRDefault="00820817" w:rsidP="00811B33">
            <w:pPr>
              <w:pStyle w:val="BodyText"/>
              <w:numPr>
                <w:ilvl w:val="0"/>
                <w:numId w:val="58"/>
              </w:numPr>
              <w:spacing w:after="0"/>
              <w:jc w:val="both"/>
              <w:rPr>
                <w:b/>
                <w:sz w:val="22"/>
                <w:szCs w:val="22"/>
                <w:lang w:val="sr-Cyrl-BA"/>
              </w:rPr>
            </w:pPr>
            <w:r w:rsidRPr="00386C44">
              <w:rPr>
                <w:b/>
                <w:sz w:val="22"/>
                <w:szCs w:val="22"/>
                <w:lang w:val="sr-Cyrl-BA"/>
              </w:rPr>
              <w:t>А</w:t>
            </w:r>
            <w:r w:rsidR="00086115" w:rsidRPr="00386C44">
              <w:rPr>
                <w:b/>
                <w:sz w:val="22"/>
                <w:szCs w:val="22"/>
                <w:lang w:val="sr-Cyrl-BA"/>
              </w:rPr>
              <w:t>лати за ковање, хладно истискивање, пресовање, брикетирање и синтеровање</w:t>
            </w:r>
          </w:p>
          <w:p w:rsidR="004C15EF" w:rsidRPr="00386C44" w:rsidRDefault="004C15EF" w:rsidP="00811B33">
            <w:pPr>
              <w:pStyle w:val="ListParagraph"/>
              <w:numPr>
                <w:ilvl w:val="0"/>
                <w:numId w:val="58"/>
              </w:numPr>
              <w:rPr>
                <w:b/>
                <w:sz w:val="22"/>
                <w:szCs w:val="22"/>
                <w:lang w:val="sr-Cyrl-BA"/>
              </w:rPr>
            </w:pPr>
            <w:r w:rsidRPr="00386C44">
              <w:rPr>
                <w:b/>
                <w:sz w:val="22"/>
                <w:szCs w:val="22"/>
                <w:lang w:val="sr-Cyrl-BA"/>
              </w:rPr>
              <w:t xml:space="preserve">Израда, монтажа и експлоатација алата за </w:t>
            </w:r>
            <w:r w:rsidR="00143DE9" w:rsidRPr="00386C44">
              <w:rPr>
                <w:b/>
                <w:sz w:val="22"/>
                <w:szCs w:val="22"/>
                <w:lang w:val="sr-Cyrl-BA"/>
              </w:rPr>
              <w:t>ковање, хладно истискивање, пресовање, брикетирање и синтеровање</w:t>
            </w:r>
          </w:p>
          <w:p w:rsidR="00086115" w:rsidRPr="00386C44" w:rsidRDefault="00086115" w:rsidP="00811B33">
            <w:pPr>
              <w:pStyle w:val="BodyText"/>
              <w:numPr>
                <w:ilvl w:val="0"/>
                <w:numId w:val="58"/>
              </w:numPr>
              <w:spacing w:after="0"/>
              <w:jc w:val="both"/>
              <w:rPr>
                <w:b/>
                <w:sz w:val="22"/>
                <w:szCs w:val="22"/>
                <w:lang w:val="sr-Cyrl-BA"/>
              </w:rPr>
            </w:pPr>
            <w:r w:rsidRPr="00386C44">
              <w:rPr>
                <w:b/>
                <w:sz w:val="22"/>
                <w:szCs w:val="22"/>
                <w:lang w:val="sr-Cyrl-BA"/>
              </w:rPr>
              <w:t>Алати за ливење метала</w:t>
            </w:r>
          </w:p>
          <w:p w:rsidR="00C85BC3" w:rsidRPr="00386C44" w:rsidRDefault="00C85BC3" w:rsidP="00811B33">
            <w:pPr>
              <w:pStyle w:val="BodyText"/>
              <w:numPr>
                <w:ilvl w:val="0"/>
                <w:numId w:val="58"/>
              </w:numPr>
              <w:spacing w:after="0"/>
              <w:jc w:val="both"/>
              <w:rPr>
                <w:b/>
                <w:sz w:val="22"/>
                <w:szCs w:val="22"/>
                <w:lang w:val="sr-Cyrl-BA"/>
              </w:rPr>
            </w:pPr>
            <w:r w:rsidRPr="00386C44">
              <w:rPr>
                <w:b/>
                <w:sz w:val="22"/>
                <w:szCs w:val="22"/>
                <w:lang w:val="sr-Cyrl-BA"/>
              </w:rPr>
              <w:t>Израда, монтажа и експлоатација алата за ливење</w:t>
            </w:r>
          </w:p>
          <w:p w:rsidR="00086115" w:rsidRPr="00386C44" w:rsidRDefault="00086115" w:rsidP="00811B33">
            <w:pPr>
              <w:pStyle w:val="BodyText"/>
              <w:numPr>
                <w:ilvl w:val="0"/>
                <w:numId w:val="58"/>
              </w:numPr>
              <w:spacing w:after="0"/>
              <w:jc w:val="both"/>
              <w:rPr>
                <w:b/>
                <w:sz w:val="22"/>
                <w:szCs w:val="22"/>
                <w:lang w:val="sr-Cyrl-BA"/>
              </w:rPr>
            </w:pPr>
            <w:r w:rsidRPr="00386C44">
              <w:rPr>
                <w:b/>
                <w:sz w:val="22"/>
                <w:szCs w:val="22"/>
                <w:lang w:val="sr-Cyrl-BA"/>
              </w:rPr>
              <w:t>Алати за прераду пластичних маса</w:t>
            </w:r>
            <w:r w:rsidR="00837FFE" w:rsidRPr="00386C44">
              <w:rPr>
                <w:b/>
                <w:sz w:val="22"/>
                <w:szCs w:val="22"/>
                <w:lang w:val="sr-Cyrl-BA"/>
              </w:rPr>
              <w:t xml:space="preserve"> и каучука</w:t>
            </w:r>
          </w:p>
          <w:p w:rsidR="00D73828" w:rsidRPr="00386C44" w:rsidRDefault="00D73828" w:rsidP="00811B33">
            <w:pPr>
              <w:pStyle w:val="ListParagraph"/>
              <w:numPr>
                <w:ilvl w:val="0"/>
                <w:numId w:val="58"/>
              </w:numPr>
              <w:rPr>
                <w:b/>
                <w:sz w:val="22"/>
                <w:szCs w:val="22"/>
                <w:lang w:val="sr-Cyrl-BA"/>
              </w:rPr>
            </w:pPr>
            <w:r w:rsidRPr="00386C44">
              <w:rPr>
                <w:b/>
                <w:sz w:val="22"/>
                <w:szCs w:val="22"/>
                <w:lang w:val="sr-Cyrl-BA"/>
              </w:rPr>
              <w:t>Израда, монтажа и експлоатација алата за прераду пластичних маса</w:t>
            </w:r>
            <w:r w:rsidR="00837FFE" w:rsidRPr="00386C44">
              <w:rPr>
                <w:b/>
                <w:sz w:val="22"/>
                <w:szCs w:val="22"/>
                <w:lang w:val="sr-Cyrl-BA"/>
              </w:rPr>
              <w:t xml:space="preserve"> и каучука</w:t>
            </w:r>
          </w:p>
          <w:p w:rsidR="0045463E" w:rsidRPr="00386C44" w:rsidRDefault="0045463E" w:rsidP="00086115">
            <w:pPr>
              <w:pStyle w:val="BodyText"/>
              <w:spacing w:after="0"/>
              <w:jc w:val="both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45463E" w:rsidRPr="00386C44" w:rsidTr="0052449E">
        <w:trPr>
          <w:trHeight w:val="324"/>
        </w:trPr>
        <w:tc>
          <w:tcPr>
            <w:tcW w:w="839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5463E" w:rsidRPr="00386C44" w:rsidRDefault="0045463E" w:rsidP="007B4028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386C44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32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5463E" w:rsidRPr="00386C44" w:rsidRDefault="0045463E" w:rsidP="007B4028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386C44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45463E" w:rsidRPr="00386C44" w:rsidRDefault="0045463E" w:rsidP="007B4028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386C44">
              <w:rPr>
                <w:b/>
                <w:sz w:val="22"/>
                <w:szCs w:val="22"/>
                <w:lang w:val="hr-HR"/>
              </w:rPr>
              <w:t>Смјернице</w:t>
            </w:r>
            <w:r w:rsidRPr="00386C44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837FFE" w:rsidRPr="00386C44" w:rsidTr="0068280B">
        <w:trPr>
          <w:trHeight w:val="324"/>
        </w:trPr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5463E" w:rsidRPr="00386C44" w:rsidRDefault="0045463E" w:rsidP="007B4028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33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5463E" w:rsidRPr="00386C44" w:rsidRDefault="0045463E" w:rsidP="007B4028">
            <w:pPr>
              <w:jc w:val="center"/>
              <w:rPr>
                <w:b/>
                <w:sz w:val="22"/>
                <w:szCs w:val="22"/>
              </w:rPr>
            </w:pPr>
            <w:r w:rsidRPr="00386C4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5463E" w:rsidRPr="00386C44" w:rsidRDefault="0045463E" w:rsidP="007B4028">
            <w:pPr>
              <w:jc w:val="center"/>
              <w:rPr>
                <w:b/>
                <w:sz w:val="22"/>
                <w:szCs w:val="22"/>
              </w:rPr>
            </w:pPr>
            <w:r w:rsidRPr="00386C4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5463E" w:rsidRPr="00386C44" w:rsidRDefault="00A40369" w:rsidP="007B4028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386C4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45463E" w:rsidRPr="00386C44" w:rsidRDefault="0045463E" w:rsidP="007B4028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45463E" w:rsidRPr="00386C44" w:rsidTr="0052449E">
        <w:trPr>
          <w:trHeight w:val="324"/>
        </w:trPr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5463E" w:rsidRPr="00386C44" w:rsidRDefault="0045463E" w:rsidP="007B4028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32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45463E" w:rsidRPr="00386C44" w:rsidRDefault="00D92906" w:rsidP="007B4028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386C4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45463E" w:rsidRPr="00386C44" w:rsidRDefault="0045463E" w:rsidP="007B4028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837FFE" w:rsidRPr="00386C44" w:rsidTr="0068280B">
        <w:trPr>
          <w:trHeight w:val="324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86115" w:rsidRPr="00386C44" w:rsidRDefault="00086115" w:rsidP="00811B33">
            <w:pPr>
              <w:pStyle w:val="BodyText"/>
              <w:numPr>
                <w:ilvl w:val="0"/>
                <w:numId w:val="59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 w:rsidRPr="00386C44">
              <w:rPr>
                <w:b/>
                <w:sz w:val="22"/>
                <w:szCs w:val="22"/>
                <w:lang w:val="sr-Cyrl-BA"/>
              </w:rPr>
              <w:t>Аалати за ковање, хладно истискивање, пресовање, брикетирање и синтеровање</w:t>
            </w:r>
          </w:p>
          <w:p w:rsidR="0045463E" w:rsidRPr="00386C44" w:rsidRDefault="0045463E" w:rsidP="00086115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33" w:type="pct"/>
            <w:gridSpan w:val="3"/>
            <w:tcBorders>
              <w:right w:val="single" w:sz="4" w:space="0" w:color="auto"/>
            </w:tcBorders>
          </w:tcPr>
          <w:p w:rsidR="004C15EF" w:rsidRPr="00386C44" w:rsidRDefault="004C15EF" w:rsidP="00811B33">
            <w:pPr>
              <w:pStyle w:val="ListParagraph"/>
              <w:numPr>
                <w:ilvl w:val="0"/>
                <w:numId w:val="44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наведе основне појмове и дијелове алата,</w:t>
            </w:r>
          </w:p>
          <w:p w:rsidR="004C15EF" w:rsidRPr="00386C44" w:rsidRDefault="004C15EF" w:rsidP="00811B33">
            <w:pPr>
              <w:pStyle w:val="ListParagraph"/>
              <w:numPr>
                <w:ilvl w:val="0"/>
                <w:numId w:val="44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кратко објасни принцип рада алата,</w:t>
            </w:r>
          </w:p>
          <w:p w:rsidR="004C15EF" w:rsidRPr="00386C44" w:rsidRDefault="004C15EF" w:rsidP="00811B33">
            <w:pPr>
              <w:pStyle w:val="ListParagraph"/>
              <w:numPr>
                <w:ilvl w:val="0"/>
                <w:numId w:val="44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кратко опише алате за ковање,</w:t>
            </w:r>
          </w:p>
          <w:p w:rsidR="004C15EF" w:rsidRPr="00386C44" w:rsidRDefault="004C15EF" w:rsidP="00811B33">
            <w:pPr>
              <w:pStyle w:val="ListParagraph"/>
              <w:numPr>
                <w:ilvl w:val="0"/>
                <w:numId w:val="44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кратко опише алате за хладно истискивање,</w:t>
            </w:r>
          </w:p>
          <w:p w:rsidR="004C15EF" w:rsidRPr="00386C44" w:rsidRDefault="004C15EF" w:rsidP="00811B33">
            <w:pPr>
              <w:pStyle w:val="ListParagraph"/>
              <w:numPr>
                <w:ilvl w:val="0"/>
                <w:numId w:val="44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кратко опише алате за пресовање, брикетирање и синтеровање.</w:t>
            </w:r>
          </w:p>
          <w:p w:rsidR="007168CD" w:rsidRPr="00386C44" w:rsidRDefault="007168CD" w:rsidP="004C15EF">
            <w:pPr>
              <w:pStyle w:val="ListParagraph"/>
              <w:ind w:left="248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:rsidR="00143DE9" w:rsidRPr="00386C44" w:rsidRDefault="00143DE9" w:rsidP="00143DE9">
            <w:pPr>
              <w:pStyle w:val="ListParagraph"/>
              <w:ind w:left="244" w:hanging="244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-</w:t>
            </w:r>
            <w:r w:rsidRPr="00386C44">
              <w:t xml:space="preserve"> </w:t>
            </w:r>
            <w:r w:rsidRPr="00386C44">
              <w:rPr>
                <w:sz w:val="22"/>
                <w:szCs w:val="22"/>
                <w:lang w:val="sr-Cyrl-BA"/>
              </w:rPr>
              <w:t xml:space="preserve">  учествује у припреми машина и наведених алата у процесу производње, </w:t>
            </w:r>
          </w:p>
          <w:p w:rsidR="00143DE9" w:rsidRPr="00386C44" w:rsidRDefault="00143DE9" w:rsidP="00143DE9">
            <w:pPr>
              <w:pStyle w:val="ListParagraph"/>
              <w:ind w:left="244" w:hanging="244"/>
              <w:rPr>
                <w:color w:val="FF0000"/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-</w:t>
            </w:r>
            <w:r w:rsidRPr="00386C44">
              <w:rPr>
                <w:sz w:val="22"/>
                <w:szCs w:val="22"/>
                <w:lang w:val="sr-Cyrl-BA"/>
              </w:rPr>
              <w:tab/>
              <w:t>планира мјере надзора над радом алата и квалитетом изратка.</w:t>
            </w:r>
          </w:p>
          <w:p w:rsidR="0045463E" w:rsidRPr="00386C44" w:rsidRDefault="0045463E" w:rsidP="00143DE9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gridSpan w:val="2"/>
            <w:vMerge w:val="restart"/>
            <w:tcBorders>
              <w:right w:val="single" w:sz="4" w:space="0" w:color="auto"/>
            </w:tcBorders>
          </w:tcPr>
          <w:p w:rsidR="0045463E" w:rsidRPr="00386C44" w:rsidRDefault="0045463E" w:rsidP="00B83EF2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86C44">
              <w:rPr>
                <w:sz w:val="22"/>
                <w:szCs w:val="22"/>
              </w:rPr>
              <w:t>савјесно</w:t>
            </w:r>
            <w:r w:rsidRPr="00386C44">
              <w:rPr>
                <w:sz w:val="22"/>
                <w:szCs w:val="22"/>
                <w:lang w:val="hr-HR"/>
              </w:rPr>
              <w:t xml:space="preserve">, </w:t>
            </w:r>
            <w:r w:rsidRPr="00386C44">
              <w:rPr>
                <w:sz w:val="22"/>
                <w:szCs w:val="22"/>
              </w:rPr>
              <w:t>одговорно</w:t>
            </w:r>
            <w:r w:rsidRPr="00386C44">
              <w:rPr>
                <w:sz w:val="22"/>
                <w:szCs w:val="22"/>
                <w:lang w:val="hr-HR"/>
              </w:rPr>
              <w:t xml:space="preserve">, </w:t>
            </w:r>
            <w:r w:rsidRPr="00386C44">
              <w:rPr>
                <w:sz w:val="22"/>
                <w:szCs w:val="22"/>
              </w:rPr>
              <w:t>уредно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и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правовремено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обавља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повјерене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послове</w:t>
            </w:r>
            <w:r w:rsidRPr="00386C44">
              <w:rPr>
                <w:sz w:val="22"/>
                <w:szCs w:val="22"/>
                <w:lang w:val="hr-HR"/>
              </w:rPr>
              <w:t>,</w:t>
            </w:r>
          </w:p>
          <w:p w:rsidR="0045463E" w:rsidRPr="00386C44" w:rsidRDefault="0045463E" w:rsidP="00B83EF2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86C44">
              <w:rPr>
                <w:sz w:val="22"/>
                <w:szCs w:val="22"/>
              </w:rPr>
              <w:t>ефикасно</w:t>
            </w:r>
            <w:r w:rsidR="00B174A2"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  <w:lang w:val="sr-Cyrl-BA"/>
              </w:rPr>
              <w:t xml:space="preserve">планира и </w:t>
            </w:r>
            <w:r w:rsidRPr="00386C44">
              <w:rPr>
                <w:sz w:val="22"/>
                <w:szCs w:val="22"/>
              </w:rPr>
              <w:t>организује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вријеме</w:t>
            </w:r>
            <w:r w:rsidRPr="00386C44">
              <w:rPr>
                <w:sz w:val="22"/>
                <w:szCs w:val="22"/>
                <w:lang w:val="hr-HR"/>
              </w:rPr>
              <w:t>,</w:t>
            </w:r>
          </w:p>
          <w:p w:rsidR="0045463E" w:rsidRPr="00386C44" w:rsidRDefault="0045463E" w:rsidP="00B83EF2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испољи </w:t>
            </w:r>
            <w:r w:rsidRPr="00386C44">
              <w:rPr>
                <w:sz w:val="22"/>
                <w:szCs w:val="22"/>
              </w:rPr>
              <w:t>позитиван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однос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према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значају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спровођења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прописа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и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стандарда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који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су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важни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за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његов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рад</w:t>
            </w:r>
            <w:r w:rsidRPr="00386C44">
              <w:rPr>
                <w:sz w:val="22"/>
                <w:szCs w:val="22"/>
                <w:lang w:val="hr-HR"/>
              </w:rPr>
              <w:t>,</w:t>
            </w:r>
          </w:p>
          <w:p w:rsidR="0045463E" w:rsidRPr="00386C44" w:rsidRDefault="0045463E" w:rsidP="00B83EF2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86C44">
              <w:rPr>
                <w:sz w:val="22"/>
                <w:szCs w:val="22"/>
              </w:rPr>
              <w:t>испољи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љубазност</w:t>
            </w:r>
            <w:r w:rsidRPr="00386C44">
              <w:rPr>
                <w:sz w:val="22"/>
                <w:szCs w:val="22"/>
                <w:lang w:val="hr-HR"/>
              </w:rPr>
              <w:t xml:space="preserve">, </w:t>
            </w:r>
            <w:r w:rsidRPr="00386C44">
              <w:rPr>
                <w:sz w:val="22"/>
                <w:szCs w:val="22"/>
              </w:rPr>
              <w:t>комуникативност</w:t>
            </w:r>
            <w:r w:rsidRPr="00386C44">
              <w:rPr>
                <w:sz w:val="22"/>
                <w:szCs w:val="22"/>
                <w:lang w:val="hr-HR"/>
              </w:rPr>
              <w:t xml:space="preserve">, </w:t>
            </w:r>
            <w:r w:rsidRPr="00386C44">
              <w:rPr>
                <w:sz w:val="22"/>
                <w:szCs w:val="22"/>
              </w:rPr>
              <w:t>ненаметљивост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и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флексибилност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у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односу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према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сарадницима</w:t>
            </w:r>
            <w:r w:rsidRPr="00386C44">
              <w:rPr>
                <w:sz w:val="22"/>
                <w:szCs w:val="22"/>
                <w:lang w:val="hr-HR"/>
              </w:rPr>
              <w:t>,</w:t>
            </w:r>
          </w:p>
          <w:p w:rsidR="0045463E" w:rsidRPr="00386C44" w:rsidRDefault="0045463E" w:rsidP="00B83EF2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386C44">
              <w:rPr>
                <w:sz w:val="22"/>
                <w:szCs w:val="22"/>
              </w:rPr>
              <w:t>рјешава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проблеме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у</w:t>
            </w:r>
            <w:r w:rsidRPr="00386C44">
              <w:rPr>
                <w:sz w:val="22"/>
                <w:szCs w:val="22"/>
                <w:lang w:val="hr-HR"/>
              </w:rPr>
              <w:t xml:space="preserve"> </w:t>
            </w:r>
            <w:r w:rsidRPr="00386C44">
              <w:rPr>
                <w:sz w:val="22"/>
                <w:szCs w:val="22"/>
              </w:rPr>
              <w:t>раду</w:t>
            </w:r>
            <w:r w:rsidRPr="00386C44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386C44">
              <w:rPr>
                <w:sz w:val="22"/>
                <w:szCs w:val="22"/>
                <w:lang w:val="hr-HR"/>
              </w:rPr>
              <w:t>,</w:t>
            </w:r>
          </w:p>
          <w:p w:rsidR="0045463E" w:rsidRPr="00386C44" w:rsidRDefault="003B2211" w:rsidP="00B83EF2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86C44">
              <w:rPr>
                <w:sz w:val="22"/>
                <w:szCs w:val="22"/>
              </w:rPr>
              <w:t>испољава</w:t>
            </w:r>
            <w:r w:rsidR="0045463E" w:rsidRPr="00386C44">
              <w:rPr>
                <w:sz w:val="22"/>
                <w:szCs w:val="22"/>
                <w:lang w:val="hr-HR"/>
              </w:rPr>
              <w:t xml:space="preserve"> </w:t>
            </w:r>
            <w:r w:rsidR="0045463E" w:rsidRPr="00386C44">
              <w:rPr>
                <w:sz w:val="22"/>
                <w:szCs w:val="22"/>
              </w:rPr>
              <w:t>позитиван</w:t>
            </w:r>
            <w:r w:rsidR="0045463E" w:rsidRPr="00386C44">
              <w:rPr>
                <w:sz w:val="22"/>
                <w:szCs w:val="22"/>
                <w:lang w:val="hr-HR"/>
              </w:rPr>
              <w:t xml:space="preserve"> </w:t>
            </w:r>
            <w:r w:rsidR="0045463E" w:rsidRPr="00386C44">
              <w:rPr>
                <w:sz w:val="22"/>
                <w:szCs w:val="22"/>
              </w:rPr>
              <w:t>однос</w:t>
            </w:r>
            <w:r w:rsidR="0045463E" w:rsidRPr="00386C44">
              <w:rPr>
                <w:sz w:val="22"/>
                <w:szCs w:val="22"/>
                <w:lang w:val="hr-HR"/>
              </w:rPr>
              <w:t xml:space="preserve"> </w:t>
            </w:r>
            <w:r w:rsidR="0045463E" w:rsidRPr="00386C44">
              <w:rPr>
                <w:sz w:val="22"/>
                <w:szCs w:val="22"/>
              </w:rPr>
              <w:t>према</w:t>
            </w:r>
            <w:r w:rsidR="0045463E" w:rsidRPr="00386C44">
              <w:rPr>
                <w:sz w:val="22"/>
                <w:szCs w:val="22"/>
                <w:lang w:val="hr-HR"/>
              </w:rPr>
              <w:t xml:space="preserve"> </w:t>
            </w:r>
            <w:r w:rsidR="0045463E" w:rsidRPr="00386C44">
              <w:rPr>
                <w:sz w:val="22"/>
                <w:szCs w:val="22"/>
              </w:rPr>
              <w:t>професионално</w:t>
            </w:r>
            <w:r w:rsidR="0045463E" w:rsidRPr="00386C44">
              <w:rPr>
                <w:sz w:val="22"/>
                <w:szCs w:val="22"/>
                <w:lang w:val="hr-HR"/>
              </w:rPr>
              <w:t xml:space="preserve"> - </w:t>
            </w:r>
            <w:r w:rsidR="0045463E" w:rsidRPr="00386C44">
              <w:rPr>
                <w:sz w:val="22"/>
                <w:szCs w:val="22"/>
              </w:rPr>
              <w:t>етичким</w:t>
            </w:r>
            <w:r w:rsidR="0045463E" w:rsidRPr="00386C44">
              <w:rPr>
                <w:sz w:val="22"/>
                <w:szCs w:val="22"/>
                <w:lang w:val="hr-HR"/>
              </w:rPr>
              <w:t xml:space="preserve"> </w:t>
            </w:r>
            <w:r w:rsidR="0045463E" w:rsidRPr="00386C44">
              <w:rPr>
                <w:sz w:val="22"/>
                <w:szCs w:val="22"/>
              </w:rPr>
              <w:t>нормама</w:t>
            </w:r>
            <w:r w:rsidR="0045463E" w:rsidRPr="00386C44">
              <w:rPr>
                <w:sz w:val="22"/>
                <w:szCs w:val="22"/>
                <w:lang w:val="hr-HR"/>
              </w:rPr>
              <w:t xml:space="preserve"> </w:t>
            </w:r>
            <w:r w:rsidR="0045463E" w:rsidRPr="00386C44">
              <w:rPr>
                <w:sz w:val="22"/>
                <w:szCs w:val="22"/>
              </w:rPr>
              <w:t>и</w:t>
            </w:r>
            <w:r w:rsidR="0045463E" w:rsidRPr="00386C44">
              <w:rPr>
                <w:sz w:val="22"/>
                <w:szCs w:val="22"/>
                <w:lang w:val="hr-HR"/>
              </w:rPr>
              <w:t xml:space="preserve"> </w:t>
            </w:r>
            <w:r w:rsidR="0045463E" w:rsidRPr="00386C44">
              <w:rPr>
                <w:sz w:val="22"/>
                <w:szCs w:val="22"/>
              </w:rPr>
              <w:t>вриједностима</w:t>
            </w:r>
            <w:r w:rsidR="0045463E" w:rsidRPr="00386C44">
              <w:rPr>
                <w:sz w:val="22"/>
                <w:szCs w:val="22"/>
                <w:lang w:val="hr-HR"/>
              </w:rPr>
              <w:t>,</w:t>
            </w:r>
          </w:p>
          <w:p w:rsidR="0045463E" w:rsidRPr="00386C44" w:rsidRDefault="003B2211" w:rsidP="00B83EF2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испољава</w:t>
            </w:r>
            <w:r w:rsidR="0045463E" w:rsidRPr="00386C44">
              <w:rPr>
                <w:sz w:val="22"/>
                <w:szCs w:val="22"/>
                <w:lang w:val="sr-Cyrl-BA"/>
              </w:rPr>
              <w:t xml:space="preserve"> иницијативу и предузимљивост,</w:t>
            </w:r>
          </w:p>
          <w:p w:rsidR="0045463E" w:rsidRPr="00386C44" w:rsidRDefault="0045463E" w:rsidP="00B83EF2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386C44">
              <w:rPr>
                <w:sz w:val="22"/>
                <w:szCs w:val="22"/>
                <w:lang w:val="sr-Cyrl-BA"/>
              </w:rPr>
              <w:t>показије добру</w:t>
            </w:r>
            <w:r w:rsidR="00B174A2" w:rsidRPr="00386C44">
              <w:rPr>
                <w:sz w:val="22"/>
                <w:szCs w:val="22"/>
                <w:lang w:val="sr-Cyrl-BA"/>
              </w:rPr>
              <w:t xml:space="preserve"> </w:t>
            </w:r>
            <w:r w:rsidRPr="00386C44">
              <w:rPr>
                <w:sz w:val="22"/>
                <w:szCs w:val="22"/>
                <w:lang w:val="sr-Cyrl-BA"/>
              </w:rPr>
              <w:t>ручну спретност, моторичку координацију, има добар слух и вид,</w:t>
            </w:r>
          </w:p>
          <w:p w:rsidR="0045463E" w:rsidRPr="00386C44" w:rsidRDefault="0045463E" w:rsidP="00B83EF2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386C44">
              <w:rPr>
                <w:sz w:val="22"/>
                <w:szCs w:val="22"/>
                <w:lang w:val="sr-Cyrl-BA"/>
              </w:rPr>
              <w:t>испољава одличну</w:t>
            </w:r>
            <w:r w:rsidR="00B174A2" w:rsidRPr="00386C44">
              <w:rPr>
                <w:sz w:val="22"/>
                <w:szCs w:val="22"/>
                <w:lang w:val="sr-Cyrl-BA"/>
              </w:rPr>
              <w:t xml:space="preserve"> </w:t>
            </w:r>
            <w:r w:rsidRPr="00386C44">
              <w:rPr>
                <w:sz w:val="22"/>
                <w:szCs w:val="22"/>
              </w:rPr>
              <w:t>способност</w:t>
            </w:r>
            <w:r w:rsidRPr="00386C44">
              <w:rPr>
                <w:sz w:val="22"/>
                <w:szCs w:val="22"/>
                <w:lang w:val="bs-Latn-BA"/>
              </w:rPr>
              <w:t xml:space="preserve"> </w:t>
            </w:r>
            <w:r w:rsidRPr="00386C44">
              <w:rPr>
                <w:sz w:val="22"/>
                <w:szCs w:val="22"/>
              </w:rPr>
              <w:t>за</w:t>
            </w:r>
            <w:r w:rsidRPr="00386C44">
              <w:rPr>
                <w:sz w:val="22"/>
                <w:szCs w:val="22"/>
                <w:lang w:val="bs-Latn-BA"/>
              </w:rPr>
              <w:t xml:space="preserve"> </w:t>
            </w:r>
            <w:r w:rsidRPr="00386C44">
              <w:rPr>
                <w:sz w:val="22"/>
                <w:szCs w:val="22"/>
              </w:rPr>
              <w:t>разум</w:t>
            </w:r>
            <w:r w:rsidRPr="00386C44">
              <w:rPr>
                <w:sz w:val="22"/>
                <w:szCs w:val="22"/>
                <w:lang w:val="sr-Cyrl-BA"/>
              </w:rPr>
              <w:t>иј</w:t>
            </w:r>
            <w:r w:rsidRPr="00386C44">
              <w:rPr>
                <w:sz w:val="22"/>
                <w:szCs w:val="22"/>
              </w:rPr>
              <w:t>евање</w:t>
            </w:r>
            <w:r w:rsidRPr="00386C44">
              <w:rPr>
                <w:sz w:val="22"/>
                <w:szCs w:val="22"/>
                <w:lang w:val="bs-Latn-BA"/>
              </w:rPr>
              <w:t xml:space="preserve"> </w:t>
            </w:r>
            <w:r w:rsidRPr="00386C44">
              <w:rPr>
                <w:sz w:val="22"/>
                <w:szCs w:val="22"/>
              </w:rPr>
              <w:t>сложених</w:t>
            </w:r>
            <w:r w:rsidRPr="00386C44">
              <w:rPr>
                <w:sz w:val="22"/>
                <w:szCs w:val="22"/>
                <w:lang w:val="bs-Latn-BA"/>
              </w:rPr>
              <w:t xml:space="preserve"> </w:t>
            </w:r>
            <w:r w:rsidRPr="00386C44">
              <w:rPr>
                <w:sz w:val="22"/>
                <w:szCs w:val="22"/>
              </w:rPr>
              <w:lastRenderedPageBreak/>
              <w:t>технолошких</w:t>
            </w:r>
            <w:r w:rsidRPr="00386C44">
              <w:rPr>
                <w:sz w:val="22"/>
                <w:szCs w:val="22"/>
                <w:lang w:val="bs-Latn-BA"/>
              </w:rPr>
              <w:t xml:space="preserve"> </w:t>
            </w:r>
            <w:r w:rsidRPr="00386C44">
              <w:rPr>
                <w:sz w:val="22"/>
                <w:szCs w:val="22"/>
              </w:rPr>
              <w:t>структура</w:t>
            </w:r>
            <w:r w:rsidRPr="00386C44">
              <w:rPr>
                <w:sz w:val="22"/>
                <w:szCs w:val="22"/>
                <w:lang w:val="bs-Latn-BA"/>
              </w:rPr>
              <w:t xml:space="preserve">, </w:t>
            </w:r>
            <w:r w:rsidRPr="00386C44">
              <w:rPr>
                <w:sz w:val="22"/>
                <w:szCs w:val="22"/>
              </w:rPr>
              <w:t>система</w:t>
            </w:r>
            <w:r w:rsidRPr="00386C44">
              <w:rPr>
                <w:sz w:val="22"/>
                <w:szCs w:val="22"/>
                <w:lang w:val="bs-Latn-BA"/>
              </w:rPr>
              <w:t xml:space="preserve">, </w:t>
            </w:r>
            <w:r w:rsidRPr="00386C44">
              <w:rPr>
                <w:sz w:val="22"/>
                <w:szCs w:val="22"/>
              </w:rPr>
              <w:t>цртежа</w:t>
            </w:r>
            <w:r w:rsidRPr="00386C44">
              <w:rPr>
                <w:sz w:val="22"/>
                <w:szCs w:val="22"/>
                <w:lang w:val="bs-Latn-BA"/>
              </w:rPr>
              <w:t xml:space="preserve"> </w:t>
            </w:r>
            <w:r w:rsidRPr="00386C44">
              <w:rPr>
                <w:sz w:val="22"/>
                <w:szCs w:val="22"/>
              </w:rPr>
              <w:t>и</w:t>
            </w:r>
            <w:r w:rsidRPr="00386C44">
              <w:rPr>
                <w:sz w:val="22"/>
                <w:szCs w:val="22"/>
                <w:lang w:val="bs-Latn-BA"/>
              </w:rPr>
              <w:t xml:space="preserve"> </w:t>
            </w:r>
            <w:r w:rsidRPr="00386C44">
              <w:rPr>
                <w:sz w:val="22"/>
                <w:szCs w:val="22"/>
              </w:rPr>
              <w:t>информација</w:t>
            </w:r>
            <w:r w:rsidRPr="00386C44">
              <w:rPr>
                <w:sz w:val="22"/>
                <w:szCs w:val="22"/>
                <w:lang w:val="bs-Latn-BA"/>
              </w:rPr>
              <w:t>,</w:t>
            </w:r>
          </w:p>
          <w:p w:rsidR="0045463E" w:rsidRPr="00386C44" w:rsidRDefault="0045463E" w:rsidP="00B83EF2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386C44">
              <w:rPr>
                <w:sz w:val="22"/>
                <w:szCs w:val="22"/>
              </w:rPr>
              <w:t>испољава</w:t>
            </w:r>
            <w:r w:rsidRPr="00386C44">
              <w:rPr>
                <w:sz w:val="22"/>
                <w:szCs w:val="22"/>
                <w:lang w:val="bs-Latn-BA"/>
              </w:rPr>
              <w:t xml:space="preserve"> </w:t>
            </w:r>
            <w:r w:rsidRPr="00386C44">
              <w:rPr>
                <w:sz w:val="22"/>
                <w:szCs w:val="22"/>
              </w:rPr>
              <w:t>способност</w:t>
            </w:r>
            <w:r w:rsidRPr="00386C44">
              <w:rPr>
                <w:sz w:val="22"/>
                <w:szCs w:val="22"/>
                <w:lang w:val="bs-Latn-BA"/>
              </w:rPr>
              <w:t xml:space="preserve"> </w:t>
            </w:r>
            <w:r w:rsidRPr="00386C44">
              <w:rPr>
                <w:sz w:val="22"/>
                <w:szCs w:val="22"/>
              </w:rPr>
              <w:t>самосталног</w:t>
            </w:r>
            <w:r w:rsidRPr="00386C44">
              <w:rPr>
                <w:sz w:val="22"/>
                <w:szCs w:val="22"/>
                <w:lang w:val="bs-Latn-BA"/>
              </w:rPr>
              <w:t xml:space="preserve"> </w:t>
            </w:r>
            <w:r w:rsidRPr="00386C44">
              <w:rPr>
                <w:sz w:val="22"/>
                <w:szCs w:val="22"/>
              </w:rPr>
              <w:t>р</w:t>
            </w:r>
            <w:r w:rsidRPr="00386C44">
              <w:rPr>
                <w:sz w:val="22"/>
                <w:szCs w:val="22"/>
                <w:lang w:val="sr-Cyrl-BA"/>
              </w:rPr>
              <w:t>ј</w:t>
            </w:r>
            <w:r w:rsidRPr="00386C44">
              <w:rPr>
                <w:sz w:val="22"/>
                <w:szCs w:val="22"/>
              </w:rPr>
              <w:t>ешавања</w:t>
            </w:r>
            <w:r w:rsidRPr="00386C44">
              <w:rPr>
                <w:sz w:val="22"/>
                <w:szCs w:val="22"/>
                <w:lang w:val="bs-Latn-BA"/>
              </w:rPr>
              <w:t xml:space="preserve"> </w:t>
            </w:r>
            <w:r w:rsidRPr="00386C44">
              <w:rPr>
                <w:sz w:val="22"/>
                <w:szCs w:val="22"/>
              </w:rPr>
              <w:t>проблема</w:t>
            </w:r>
            <w:r w:rsidRPr="00386C44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386C44">
              <w:rPr>
                <w:sz w:val="22"/>
                <w:szCs w:val="22"/>
                <w:lang w:val="bs-Latn-BA"/>
              </w:rPr>
              <w:t>.</w:t>
            </w:r>
          </w:p>
          <w:p w:rsidR="0045463E" w:rsidRPr="00386C44" w:rsidRDefault="0045463E" w:rsidP="007B4028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4C15EF" w:rsidRPr="00386C44" w:rsidRDefault="004C15EF" w:rsidP="004C15EF">
            <w:pPr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:rsidR="004C15EF" w:rsidRPr="00386C44" w:rsidRDefault="004C15EF" w:rsidP="004C15EF">
            <w:pPr>
              <w:rPr>
                <w:sz w:val="22"/>
                <w:szCs w:val="22"/>
                <w:lang w:val="sr-Cyrl-BA"/>
              </w:rPr>
            </w:pPr>
          </w:p>
          <w:p w:rsidR="004C15EF" w:rsidRPr="00386C44" w:rsidRDefault="004C15EF" w:rsidP="00811B33">
            <w:pPr>
              <w:pStyle w:val="ListParagraph"/>
              <w:numPr>
                <w:ilvl w:val="0"/>
                <w:numId w:val="45"/>
              </w:numPr>
              <w:ind w:left="252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објаснити принципе и начине обраде материјала ковањем, хладнм истискивањем, пресовањем, брикетирањем и синтеровањем уз примјену одговарајућих алата,</w:t>
            </w:r>
          </w:p>
          <w:p w:rsidR="004C15EF" w:rsidRPr="00386C44" w:rsidRDefault="004C15EF" w:rsidP="00811B33">
            <w:pPr>
              <w:pStyle w:val="ListParagraph"/>
              <w:numPr>
                <w:ilvl w:val="0"/>
                <w:numId w:val="45"/>
              </w:numPr>
              <w:ind w:left="252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објаснити ученицима начине и важност припреме процеса обраде,</w:t>
            </w:r>
          </w:p>
          <w:p w:rsidR="004C15EF" w:rsidRPr="00386C44" w:rsidRDefault="004C15EF" w:rsidP="00811B33">
            <w:pPr>
              <w:pStyle w:val="ListParagraph"/>
              <w:numPr>
                <w:ilvl w:val="0"/>
                <w:numId w:val="45"/>
              </w:numPr>
              <w:ind w:left="252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објаснити ученицима могуће грешке у процесу обраде и на алатима за обраду и </w:t>
            </w:r>
            <w:r w:rsidR="003B2211" w:rsidRPr="00386C44">
              <w:rPr>
                <w:sz w:val="22"/>
                <w:szCs w:val="22"/>
                <w:lang w:val="sr-Cyrl-BA"/>
              </w:rPr>
              <w:t>пока</w:t>
            </w:r>
            <w:r w:rsidR="00143DE9" w:rsidRPr="00386C44">
              <w:rPr>
                <w:sz w:val="22"/>
                <w:szCs w:val="22"/>
                <w:lang w:val="sr-Cyrl-BA"/>
              </w:rPr>
              <w:t>зати</w:t>
            </w:r>
            <w:r w:rsidRPr="00386C44">
              <w:rPr>
                <w:sz w:val="22"/>
                <w:szCs w:val="22"/>
                <w:lang w:val="sr-Cyrl-BA"/>
              </w:rPr>
              <w:t xml:space="preserve"> основне грешке при изради дијелова, </w:t>
            </w:r>
          </w:p>
          <w:p w:rsidR="004C15EF" w:rsidRPr="00386C44" w:rsidRDefault="004C15EF" w:rsidP="00811B33">
            <w:pPr>
              <w:pStyle w:val="ListParagraph"/>
              <w:numPr>
                <w:ilvl w:val="0"/>
                <w:numId w:val="45"/>
              </w:numPr>
              <w:ind w:left="252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показати ученицима разне врсте производа који се израђују обрадом материјала ковањем, хладним истискивањем, пресовањем, брикетирањем и синтеровањем,</w:t>
            </w:r>
          </w:p>
          <w:p w:rsidR="004C15EF" w:rsidRPr="00386C44" w:rsidRDefault="004C15EF" w:rsidP="00811B33">
            <w:pPr>
              <w:pStyle w:val="ListParagraph"/>
              <w:numPr>
                <w:ilvl w:val="0"/>
                <w:numId w:val="45"/>
              </w:numPr>
              <w:ind w:left="252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користити презентације и паное за презентовање садржаја,</w:t>
            </w:r>
          </w:p>
          <w:p w:rsidR="0045463E" w:rsidRPr="00386C44" w:rsidRDefault="004C15EF" w:rsidP="00811B33">
            <w:pPr>
              <w:pStyle w:val="ListParagraph"/>
              <w:numPr>
                <w:ilvl w:val="0"/>
                <w:numId w:val="45"/>
              </w:numPr>
              <w:ind w:left="252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об</w:t>
            </w:r>
            <w:r w:rsidR="003B2211" w:rsidRPr="00386C44">
              <w:rPr>
                <w:sz w:val="22"/>
                <w:szCs w:val="22"/>
                <w:lang w:val="sr-Cyrl-BA"/>
              </w:rPr>
              <w:t>јаснити ученицима мјере за безб</w:t>
            </w:r>
            <w:r w:rsidRPr="00386C44">
              <w:rPr>
                <w:sz w:val="22"/>
                <w:szCs w:val="22"/>
                <w:lang w:val="sr-Cyrl-BA"/>
              </w:rPr>
              <w:t>један рад.</w:t>
            </w:r>
          </w:p>
        </w:tc>
      </w:tr>
      <w:tr w:rsidR="004C15EF" w:rsidRPr="00386C44" w:rsidTr="0068280B">
        <w:trPr>
          <w:trHeight w:val="3109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4C15EF" w:rsidRPr="00386C44" w:rsidRDefault="004C15EF" w:rsidP="00811B33">
            <w:pPr>
              <w:pStyle w:val="ListParagraph"/>
              <w:numPr>
                <w:ilvl w:val="0"/>
                <w:numId w:val="59"/>
              </w:numPr>
              <w:rPr>
                <w:b/>
                <w:sz w:val="22"/>
                <w:szCs w:val="22"/>
                <w:lang w:val="sr-Cyrl-BA"/>
              </w:rPr>
            </w:pPr>
            <w:r w:rsidRPr="00386C44">
              <w:rPr>
                <w:b/>
                <w:sz w:val="22"/>
                <w:szCs w:val="22"/>
                <w:lang w:val="sr-Cyrl-BA"/>
              </w:rPr>
              <w:t xml:space="preserve">Израда, монтажа и експлоатација алата за </w:t>
            </w:r>
            <w:r w:rsidR="00143DE9" w:rsidRPr="00386C44">
              <w:rPr>
                <w:b/>
                <w:sz w:val="22"/>
                <w:szCs w:val="22"/>
                <w:lang w:val="sr-Cyrl-BA"/>
              </w:rPr>
              <w:t>ковање, хладно истискивање, пресовање, брикетирање и синтеровање</w:t>
            </w:r>
          </w:p>
        </w:tc>
        <w:tc>
          <w:tcPr>
            <w:tcW w:w="933" w:type="pct"/>
            <w:gridSpan w:val="3"/>
            <w:tcBorders>
              <w:right w:val="single" w:sz="4" w:space="0" w:color="auto"/>
            </w:tcBorders>
          </w:tcPr>
          <w:p w:rsidR="004C15EF" w:rsidRPr="00386C44" w:rsidRDefault="004C15EF" w:rsidP="00811B33">
            <w:pPr>
              <w:pStyle w:val="ListParagraph"/>
              <w:numPr>
                <w:ilvl w:val="0"/>
                <w:numId w:val="44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наведе материјале за израду дијелова алата,</w:t>
            </w:r>
          </w:p>
          <w:p w:rsidR="004C15EF" w:rsidRPr="00386C44" w:rsidRDefault="004C15EF" w:rsidP="00811B33">
            <w:pPr>
              <w:pStyle w:val="ListParagraph"/>
              <w:numPr>
                <w:ilvl w:val="0"/>
                <w:numId w:val="44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опише поступак израде </w:t>
            </w:r>
            <w:r w:rsidR="00143DE9" w:rsidRPr="00386C44">
              <w:rPr>
                <w:sz w:val="22"/>
                <w:szCs w:val="22"/>
                <w:lang w:val="sr-Cyrl-BA"/>
              </w:rPr>
              <w:t>радних и осталих дијелова алата</w:t>
            </w:r>
            <w:r w:rsidRPr="00386C44">
              <w:rPr>
                <w:sz w:val="22"/>
                <w:szCs w:val="22"/>
                <w:lang w:val="sr-Cyrl-BA"/>
              </w:rPr>
              <w:t>,</w:t>
            </w:r>
          </w:p>
          <w:p w:rsidR="004C15EF" w:rsidRPr="00386C44" w:rsidRDefault="004C15EF" w:rsidP="00811B33">
            <w:pPr>
              <w:pStyle w:val="ListParagraph"/>
              <w:numPr>
                <w:ilvl w:val="0"/>
                <w:numId w:val="44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опише улогу и поступак уградње различитих  помоћних склопова алата (термо, хидрауличке, пнеуматске и електро компоненте алата),</w:t>
            </w:r>
          </w:p>
          <w:p w:rsidR="004C15EF" w:rsidRPr="00386C44" w:rsidRDefault="004C15EF" w:rsidP="00811B33">
            <w:pPr>
              <w:pStyle w:val="ListParagraph"/>
              <w:numPr>
                <w:ilvl w:val="0"/>
                <w:numId w:val="44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опише начин постављања алата на </w:t>
            </w:r>
            <w:r w:rsidRPr="00386C44">
              <w:rPr>
                <w:sz w:val="22"/>
                <w:szCs w:val="22"/>
                <w:lang w:val="sr-Cyrl-BA"/>
              </w:rPr>
              <w:lastRenderedPageBreak/>
              <w:t>машину и поступак пуштања алата у пробни рад,</w:t>
            </w:r>
          </w:p>
          <w:p w:rsidR="004C15EF" w:rsidRPr="00386C44" w:rsidRDefault="004C15EF" w:rsidP="00811B33">
            <w:pPr>
              <w:pStyle w:val="ListParagraph"/>
              <w:numPr>
                <w:ilvl w:val="0"/>
                <w:numId w:val="44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опише начин руковања </w:t>
            </w:r>
            <w:r w:rsidR="00143DE9" w:rsidRPr="00386C44">
              <w:rPr>
                <w:sz w:val="22"/>
                <w:szCs w:val="22"/>
                <w:lang w:val="sr-Cyrl-BA"/>
              </w:rPr>
              <w:t>машинама</w:t>
            </w:r>
            <w:r w:rsidRPr="00386C44">
              <w:rPr>
                <w:sz w:val="22"/>
                <w:szCs w:val="22"/>
                <w:lang w:val="sr-Cyrl-BA"/>
              </w:rPr>
              <w:t>,</w:t>
            </w:r>
          </w:p>
          <w:p w:rsidR="004C15EF" w:rsidRPr="00386C44" w:rsidRDefault="004C15EF" w:rsidP="00811B33">
            <w:pPr>
              <w:pStyle w:val="ListParagraph"/>
              <w:numPr>
                <w:ilvl w:val="0"/>
                <w:numId w:val="44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опише начине поставља</w:t>
            </w:r>
            <w:r w:rsidR="00143DE9" w:rsidRPr="00386C44">
              <w:rPr>
                <w:sz w:val="22"/>
                <w:szCs w:val="22"/>
                <w:lang w:val="sr-Cyrl-BA"/>
              </w:rPr>
              <w:t>ња материјала обрада</w:t>
            </w:r>
            <w:r w:rsidR="003A44B6" w:rsidRPr="00386C44">
              <w:rPr>
                <w:sz w:val="22"/>
                <w:szCs w:val="22"/>
                <w:lang w:val="sr-Cyrl-BA"/>
              </w:rPr>
              <w:t>т</w:t>
            </w:r>
            <w:r w:rsidR="00143DE9" w:rsidRPr="00386C44">
              <w:rPr>
                <w:sz w:val="22"/>
                <w:szCs w:val="22"/>
                <w:lang w:val="sr-Cyrl-BA"/>
              </w:rPr>
              <w:t>ка</w:t>
            </w:r>
            <w:r w:rsidRPr="00386C44">
              <w:rPr>
                <w:sz w:val="22"/>
                <w:szCs w:val="22"/>
                <w:lang w:val="sr-Cyrl-BA"/>
              </w:rPr>
              <w:t xml:space="preserve">, </w:t>
            </w:r>
          </w:p>
          <w:p w:rsidR="004C15EF" w:rsidRPr="00386C44" w:rsidRDefault="004C15EF" w:rsidP="00811B33">
            <w:pPr>
              <w:pStyle w:val="ListParagraph"/>
              <w:numPr>
                <w:ilvl w:val="0"/>
                <w:numId w:val="44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дефинише исправан рад различитих машина и алата (исправност процеса и  функционалност рада алата),</w:t>
            </w:r>
          </w:p>
          <w:p w:rsidR="004C15EF" w:rsidRPr="00386C44" w:rsidRDefault="004C15EF" w:rsidP="00811B33">
            <w:pPr>
              <w:pStyle w:val="ListParagraph"/>
              <w:numPr>
                <w:ilvl w:val="0"/>
                <w:numId w:val="44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наведе и опише методе надзора и критичне ситуације при пуштању алата у пробни рад,</w:t>
            </w:r>
          </w:p>
          <w:p w:rsidR="004C15EF" w:rsidRPr="00386C44" w:rsidRDefault="004C15EF" w:rsidP="00811B33">
            <w:pPr>
              <w:pStyle w:val="ListParagraph"/>
              <w:numPr>
                <w:ilvl w:val="0"/>
                <w:numId w:val="44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наведе и објасни корективне методе при пуштању алата у рад,</w:t>
            </w:r>
          </w:p>
          <w:p w:rsidR="004C15EF" w:rsidRPr="00386C44" w:rsidRDefault="004C15EF" w:rsidP="00811B33">
            <w:pPr>
              <w:pStyle w:val="ListParagraph"/>
              <w:numPr>
                <w:ilvl w:val="0"/>
                <w:numId w:val="44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врши анализу стања и утврђује грешке алата/ позиције, </w:t>
            </w:r>
          </w:p>
          <w:p w:rsidR="004C15EF" w:rsidRPr="00386C44" w:rsidRDefault="004C15EF" w:rsidP="00811B33">
            <w:pPr>
              <w:pStyle w:val="ListParagraph"/>
              <w:numPr>
                <w:ilvl w:val="0"/>
                <w:numId w:val="44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дефинише метод за отклањање утврђених грешака на алату или позицији,</w:t>
            </w:r>
          </w:p>
          <w:p w:rsidR="004C15EF" w:rsidRPr="00386C44" w:rsidRDefault="004C15EF" w:rsidP="00811B33">
            <w:pPr>
              <w:pStyle w:val="ListParagraph"/>
              <w:numPr>
                <w:ilvl w:val="0"/>
                <w:numId w:val="44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опише начин конзервације алата.</w:t>
            </w: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:rsidR="004C15EF" w:rsidRPr="00386C44" w:rsidRDefault="004C15EF" w:rsidP="004C15EF">
            <w:pPr>
              <w:pStyle w:val="ListParagraph"/>
              <w:ind w:left="107" w:hanging="107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lastRenderedPageBreak/>
              <w:t>-</w:t>
            </w:r>
            <w:r w:rsidRPr="00386C44">
              <w:rPr>
                <w:sz w:val="22"/>
                <w:szCs w:val="22"/>
                <w:lang w:val="sr-Cyrl-BA"/>
              </w:rPr>
              <w:tab/>
              <w:t>анализира процес обраде,</w:t>
            </w:r>
          </w:p>
          <w:p w:rsidR="004C15EF" w:rsidRPr="00386C44" w:rsidRDefault="004C15EF" w:rsidP="004C15EF">
            <w:pPr>
              <w:pStyle w:val="ListParagraph"/>
              <w:ind w:left="107" w:hanging="107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-</w:t>
            </w:r>
            <w:r w:rsidRPr="00386C44">
              <w:rPr>
                <w:sz w:val="22"/>
                <w:szCs w:val="22"/>
                <w:lang w:val="sr-Cyrl-BA"/>
              </w:rPr>
              <w:tab/>
              <w:t>утврди грешке процеса и алата,</w:t>
            </w:r>
          </w:p>
          <w:p w:rsidR="004C15EF" w:rsidRPr="00386C44" w:rsidRDefault="004C15EF" w:rsidP="004C15EF">
            <w:pPr>
              <w:pStyle w:val="ListParagraph"/>
              <w:ind w:left="107" w:hanging="107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-</w:t>
            </w:r>
            <w:r w:rsidRPr="00386C44">
              <w:rPr>
                <w:sz w:val="22"/>
                <w:szCs w:val="22"/>
                <w:lang w:val="sr-Cyrl-BA"/>
              </w:rPr>
              <w:tab/>
              <w:t xml:space="preserve">препознаје грешке на производу настале процесом обраде, </w:t>
            </w:r>
          </w:p>
          <w:p w:rsidR="004C15EF" w:rsidRPr="00386C44" w:rsidRDefault="004C15EF" w:rsidP="004C15EF">
            <w:pPr>
              <w:pStyle w:val="ListParagraph"/>
              <w:ind w:left="107" w:hanging="107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-</w:t>
            </w:r>
            <w:r w:rsidRPr="00386C44">
              <w:rPr>
                <w:sz w:val="22"/>
                <w:szCs w:val="22"/>
                <w:lang w:val="sr-Cyrl-BA"/>
              </w:rPr>
              <w:tab/>
              <w:t xml:space="preserve">учествује у припреми машина и алата за обраду, </w:t>
            </w:r>
          </w:p>
          <w:p w:rsidR="004C15EF" w:rsidRPr="00386C44" w:rsidRDefault="004C15EF" w:rsidP="004C15EF">
            <w:pPr>
              <w:pStyle w:val="ListParagraph"/>
              <w:ind w:left="107" w:hanging="107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-</w:t>
            </w:r>
            <w:r w:rsidRPr="00386C44">
              <w:rPr>
                <w:sz w:val="22"/>
                <w:szCs w:val="22"/>
                <w:lang w:val="sr-Cyrl-BA"/>
              </w:rPr>
              <w:tab/>
              <w:t>планира мјере надзора над радом алата и квалитетом изратка,</w:t>
            </w:r>
          </w:p>
          <w:p w:rsidR="004C15EF" w:rsidRPr="00386C44" w:rsidRDefault="004C15EF" w:rsidP="003A44B6">
            <w:pPr>
              <w:pStyle w:val="ListParagraph"/>
              <w:ind w:left="107" w:hanging="107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-</w:t>
            </w:r>
            <w:r w:rsidRPr="00386C44">
              <w:rPr>
                <w:sz w:val="22"/>
                <w:szCs w:val="22"/>
                <w:lang w:val="sr-Cyrl-BA"/>
              </w:rPr>
              <w:tab/>
              <w:t>планира пост</w:t>
            </w:r>
            <w:r w:rsidR="003A44B6" w:rsidRPr="00386C44">
              <w:rPr>
                <w:sz w:val="22"/>
                <w:szCs w:val="22"/>
                <w:lang w:val="sr-Cyrl-BA"/>
              </w:rPr>
              <w:t>упак монтаже и демонтаже алата.</w:t>
            </w:r>
          </w:p>
        </w:tc>
        <w:tc>
          <w:tcPr>
            <w:tcW w:w="941" w:type="pct"/>
            <w:gridSpan w:val="2"/>
            <w:vMerge/>
            <w:tcBorders>
              <w:right w:val="single" w:sz="4" w:space="0" w:color="auto"/>
            </w:tcBorders>
          </w:tcPr>
          <w:p w:rsidR="004C15EF" w:rsidRPr="00386C44" w:rsidRDefault="004C15EF" w:rsidP="00B83EF2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C85BC3" w:rsidRPr="00386C44" w:rsidRDefault="00C85BC3" w:rsidP="00C85BC3">
            <w:pPr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Наставник ће:</w:t>
            </w:r>
          </w:p>
          <w:p w:rsidR="00C85BC3" w:rsidRPr="00386C44" w:rsidRDefault="00C85BC3" w:rsidP="00C85BC3">
            <w:pPr>
              <w:rPr>
                <w:sz w:val="22"/>
                <w:szCs w:val="22"/>
                <w:lang w:val="sr-Cyrl-BA"/>
              </w:rPr>
            </w:pPr>
          </w:p>
          <w:p w:rsidR="00C85BC3" w:rsidRPr="00386C44" w:rsidRDefault="00C85BC3" w:rsidP="00C85BC3">
            <w:pPr>
              <w:ind w:left="252" w:hanging="25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-</w:t>
            </w:r>
            <w:r w:rsidRPr="00386C44">
              <w:rPr>
                <w:sz w:val="22"/>
                <w:szCs w:val="22"/>
                <w:lang w:val="sr-Cyrl-BA"/>
              </w:rPr>
              <w:tab/>
              <w:t>објаснити принципе и начине израде нових и дораде стандардних дијелова алата,</w:t>
            </w:r>
          </w:p>
          <w:p w:rsidR="00C85BC3" w:rsidRPr="00386C44" w:rsidRDefault="00C85BC3" w:rsidP="00C85BC3">
            <w:pPr>
              <w:ind w:left="252" w:hanging="25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-</w:t>
            </w:r>
            <w:r w:rsidRPr="00386C44">
              <w:rPr>
                <w:sz w:val="22"/>
                <w:szCs w:val="22"/>
                <w:lang w:val="sr-Cyrl-BA"/>
              </w:rPr>
              <w:tab/>
              <w:t>објасни</w:t>
            </w:r>
            <w:r w:rsidR="003B2211" w:rsidRPr="00386C44">
              <w:rPr>
                <w:sz w:val="22"/>
                <w:szCs w:val="22"/>
                <w:lang w:val="sr-Cyrl-BA"/>
              </w:rPr>
              <w:t>ти</w:t>
            </w:r>
            <w:r w:rsidRPr="00386C44">
              <w:rPr>
                <w:sz w:val="22"/>
                <w:szCs w:val="22"/>
                <w:lang w:val="sr-Cyrl-BA"/>
              </w:rPr>
              <w:t xml:space="preserve"> поступке монтаже и испитивања подсклопова са различитим функцијама у примјени алата,</w:t>
            </w:r>
          </w:p>
          <w:p w:rsidR="00C85BC3" w:rsidRPr="00386C44" w:rsidRDefault="00C85BC3" w:rsidP="00C85BC3">
            <w:pPr>
              <w:ind w:left="252" w:hanging="25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-</w:t>
            </w:r>
            <w:r w:rsidRPr="00386C44">
              <w:rPr>
                <w:sz w:val="22"/>
                <w:szCs w:val="22"/>
                <w:lang w:val="sr-Cyrl-BA"/>
              </w:rPr>
              <w:tab/>
              <w:t>објаснити ученицима могуће грешке у процесу израде и монтаже алата,</w:t>
            </w:r>
          </w:p>
          <w:p w:rsidR="00C85BC3" w:rsidRPr="00386C44" w:rsidRDefault="00C85BC3" w:rsidP="00C85BC3">
            <w:pPr>
              <w:ind w:left="252" w:hanging="25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-</w:t>
            </w:r>
            <w:r w:rsidRPr="00386C44">
              <w:rPr>
                <w:sz w:val="22"/>
                <w:szCs w:val="22"/>
                <w:lang w:val="sr-Cyrl-BA"/>
              </w:rPr>
              <w:tab/>
              <w:t>показати ученицима разне врсте алата у расклопљеном стању,</w:t>
            </w:r>
          </w:p>
          <w:p w:rsidR="00C85BC3" w:rsidRPr="00386C44" w:rsidRDefault="00C85BC3" w:rsidP="00C85BC3">
            <w:pPr>
              <w:ind w:left="252" w:hanging="25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lastRenderedPageBreak/>
              <w:t>-</w:t>
            </w:r>
            <w:r w:rsidRPr="00386C44">
              <w:rPr>
                <w:sz w:val="22"/>
                <w:szCs w:val="22"/>
                <w:lang w:val="sr-Cyrl-BA"/>
              </w:rPr>
              <w:tab/>
              <w:t xml:space="preserve">показати ученицима разне врсте подсклопова алата, </w:t>
            </w:r>
          </w:p>
          <w:p w:rsidR="00C85BC3" w:rsidRPr="00386C44" w:rsidRDefault="00C85BC3" w:rsidP="00C85BC3">
            <w:pPr>
              <w:ind w:left="252" w:hanging="25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-</w:t>
            </w:r>
            <w:r w:rsidRPr="00386C44">
              <w:rPr>
                <w:sz w:val="22"/>
                <w:szCs w:val="22"/>
                <w:lang w:val="sr-Cyrl-BA"/>
              </w:rPr>
              <w:tab/>
              <w:t>користити презентације и паное за презентовање садржаја,</w:t>
            </w:r>
          </w:p>
          <w:p w:rsidR="00C85BC3" w:rsidRPr="00386C44" w:rsidRDefault="00C85BC3" w:rsidP="00C85BC3">
            <w:pPr>
              <w:ind w:left="252" w:hanging="25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-</w:t>
            </w:r>
            <w:r w:rsidRPr="00386C44">
              <w:rPr>
                <w:sz w:val="22"/>
                <w:szCs w:val="22"/>
                <w:lang w:val="sr-Cyrl-BA"/>
              </w:rPr>
              <w:tab/>
              <w:t>објаснити ученицима мјер</w:t>
            </w:r>
            <w:r w:rsidR="003B2211" w:rsidRPr="00386C44">
              <w:rPr>
                <w:sz w:val="22"/>
                <w:szCs w:val="22"/>
                <w:lang w:val="sr-Cyrl-BA"/>
              </w:rPr>
              <w:t>е за безб</w:t>
            </w:r>
            <w:r w:rsidRPr="00386C44">
              <w:rPr>
                <w:sz w:val="22"/>
                <w:szCs w:val="22"/>
                <w:lang w:val="sr-Cyrl-BA"/>
              </w:rPr>
              <w:t>један рад, а нарочито обратити пажњу на мјере заштите при манипулацији тешким предметима,</w:t>
            </w:r>
          </w:p>
          <w:p w:rsidR="00C85BC3" w:rsidRPr="00386C44" w:rsidRDefault="00C85BC3" w:rsidP="00C85BC3">
            <w:pPr>
              <w:ind w:left="252" w:hanging="25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-</w:t>
            </w:r>
            <w:r w:rsidRPr="00386C44">
              <w:rPr>
                <w:sz w:val="22"/>
                <w:szCs w:val="22"/>
                <w:lang w:val="sr-Cyrl-BA"/>
              </w:rPr>
              <w:tab/>
              <w:t>објаснити ученицима начине и методе за утврђивање грешака алата,</w:t>
            </w:r>
          </w:p>
          <w:p w:rsidR="00C85BC3" w:rsidRPr="00386C44" w:rsidRDefault="00C85BC3" w:rsidP="00C85BC3">
            <w:pPr>
              <w:ind w:left="252" w:hanging="25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-</w:t>
            </w:r>
            <w:r w:rsidRPr="00386C44">
              <w:rPr>
                <w:sz w:val="22"/>
                <w:szCs w:val="22"/>
                <w:lang w:val="sr-Cyrl-BA"/>
              </w:rPr>
              <w:tab/>
              <w:t>показати на примјеру израђених позиција карактеристичне грешке настале у процесу обраде,</w:t>
            </w:r>
          </w:p>
          <w:p w:rsidR="00C85BC3" w:rsidRPr="00386C44" w:rsidRDefault="00C85BC3" w:rsidP="00C85BC3">
            <w:pPr>
              <w:ind w:left="252" w:hanging="25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-</w:t>
            </w:r>
            <w:r w:rsidRPr="00386C44">
              <w:rPr>
                <w:sz w:val="22"/>
                <w:szCs w:val="22"/>
                <w:lang w:val="sr-Cyrl-BA"/>
              </w:rPr>
              <w:tab/>
              <w:t>ученицима објаснити специфичности примјене појединих алата и навести потребне услове за нормалан рад и експлоатацију,</w:t>
            </w:r>
          </w:p>
          <w:p w:rsidR="00C85BC3" w:rsidRPr="00386C44" w:rsidRDefault="00C85BC3" w:rsidP="00C85BC3">
            <w:pPr>
              <w:ind w:left="252" w:hanging="25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-</w:t>
            </w:r>
            <w:r w:rsidRPr="00386C44">
              <w:rPr>
                <w:sz w:val="22"/>
                <w:szCs w:val="22"/>
                <w:lang w:val="sr-Cyrl-BA"/>
              </w:rPr>
              <w:tab/>
              <w:t xml:space="preserve">објаснити потребу и специфичности провођења надзора над радом алата, </w:t>
            </w:r>
          </w:p>
          <w:p w:rsidR="00C85BC3" w:rsidRPr="00386C44" w:rsidRDefault="00C85BC3" w:rsidP="00C85BC3">
            <w:pPr>
              <w:ind w:left="252" w:hanging="25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-</w:t>
            </w:r>
            <w:r w:rsidRPr="00386C44">
              <w:rPr>
                <w:sz w:val="22"/>
                <w:szCs w:val="22"/>
                <w:lang w:val="sr-Cyrl-BA"/>
              </w:rPr>
              <w:tab/>
              <w:t>објаснити улогу периодичне контроле позиција при серијској производњи,</w:t>
            </w:r>
          </w:p>
          <w:p w:rsidR="004C15EF" w:rsidRPr="00386C44" w:rsidRDefault="00C85BC3" w:rsidP="00C85BC3">
            <w:pPr>
              <w:ind w:left="252" w:hanging="25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-</w:t>
            </w:r>
            <w:r w:rsidRPr="00386C44">
              <w:rPr>
                <w:sz w:val="22"/>
                <w:szCs w:val="22"/>
                <w:lang w:val="sr-Cyrl-BA"/>
              </w:rPr>
              <w:tab/>
              <w:t>објаснити начин конзервације алата.</w:t>
            </w:r>
          </w:p>
        </w:tc>
      </w:tr>
      <w:tr w:rsidR="00837FFE" w:rsidRPr="00386C44" w:rsidTr="0068280B">
        <w:trPr>
          <w:trHeight w:val="324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45463E" w:rsidRPr="00386C44" w:rsidRDefault="00C85BC3" w:rsidP="00811B33">
            <w:pPr>
              <w:pStyle w:val="ListParagraph"/>
              <w:numPr>
                <w:ilvl w:val="0"/>
                <w:numId w:val="59"/>
              </w:numPr>
              <w:rPr>
                <w:b/>
                <w:sz w:val="22"/>
                <w:szCs w:val="22"/>
                <w:lang w:val="hr-HR"/>
              </w:rPr>
            </w:pPr>
            <w:r w:rsidRPr="00386C44">
              <w:rPr>
                <w:b/>
                <w:sz w:val="22"/>
                <w:szCs w:val="22"/>
                <w:lang w:val="hr-HR"/>
              </w:rPr>
              <w:lastRenderedPageBreak/>
              <w:t>Алати за ливење метала</w:t>
            </w:r>
          </w:p>
        </w:tc>
        <w:tc>
          <w:tcPr>
            <w:tcW w:w="933" w:type="pct"/>
            <w:gridSpan w:val="3"/>
            <w:tcBorders>
              <w:right w:val="single" w:sz="4" w:space="0" w:color="auto"/>
            </w:tcBorders>
          </w:tcPr>
          <w:p w:rsidR="00C85BC3" w:rsidRPr="00386C44" w:rsidRDefault="00C85BC3" w:rsidP="00811B33">
            <w:pPr>
              <w:pStyle w:val="ListParagraph"/>
              <w:numPr>
                <w:ilvl w:val="0"/>
                <w:numId w:val="45"/>
              </w:numPr>
              <w:ind w:left="248" w:hanging="141"/>
              <w:rPr>
                <w:sz w:val="22"/>
                <w:szCs w:val="22"/>
                <w:lang w:val="ru-RU"/>
              </w:rPr>
            </w:pPr>
            <w:r w:rsidRPr="00386C44">
              <w:rPr>
                <w:sz w:val="22"/>
                <w:szCs w:val="22"/>
                <w:lang w:val="ru-RU"/>
              </w:rPr>
              <w:t xml:space="preserve">наведе </w:t>
            </w:r>
            <w:r w:rsidR="00544EA3" w:rsidRPr="00386C44">
              <w:rPr>
                <w:sz w:val="22"/>
                <w:szCs w:val="22"/>
                <w:lang w:val="ru-RU"/>
              </w:rPr>
              <w:t xml:space="preserve">и опише </w:t>
            </w:r>
            <w:r w:rsidRPr="00386C44">
              <w:rPr>
                <w:sz w:val="22"/>
                <w:szCs w:val="22"/>
                <w:lang w:val="ru-RU"/>
              </w:rPr>
              <w:t xml:space="preserve">поступке ливење, </w:t>
            </w:r>
          </w:p>
          <w:p w:rsidR="00C85BC3" w:rsidRPr="00386C44" w:rsidRDefault="00C85BC3" w:rsidP="00811B33">
            <w:pPr>
              <w:pStyle w:val="ListParagraph"/>
              <w:numPr>
                <w:ilvl w:val="0"/>
                <w:numId w:val="45"/>
              </w:numPr>
              <w:ind w:left="248" w:hanging="141"/>
              <w:rPr>
                <w:sz w:val="22"/>
                <w:szCs w:val="22"/>
                <w:lang w:val="ru-RU"/>
              </w:rPr>
            </w:pPr>
            <w:r w:rsidRPr="00386C44">
              <w:rPr>
                <w:sz w:val="22"/>
                <w:szCs w:val="22"/>
                <w:lang w:val="ru-RU"/>
              </w:rPr>
              <w:t>објасни основе за израду алата (уливни систем, коморе/језгра у ал</w:t>
            </w:r>
            <w:r w:rsidR="00544EA3" w:rsidRPr="00386C44">
              <w:rPr>
                <w:sz w:val="22"/>
                <w:szCs w:val="22"/>
                <w:lang w:val="ru-RU"/>
              </w:rPr>
              <w:t>ату,</w:t>
            </w:r>
            <w:r w:rsidRPr="00386C44">
              <w:rPr>
                <w:sz w:val="22"/>
                <w:szCs w:val="22"/>
                <w:lang w:val="ru-RU"/>
              </w:rPr>
              <w:t xml:space="preserve"> озрачивање, затварање алата, попуњавање калупа), </w:t>
            </w:r>
          </w:p>
          <w:p w:rsidR="00C85BC3" w:rsidRPr="00386C44" w:rsidRDefault="00C85BC3" w:rsidP="00811B33">
            <w:pPr>
              <w:pStyle w:val="ListParagraph"/>
              <w:numPr>
                <w:ilvl w:val="0"/>
                <w:numId w:val="45"/>
              </w:numPr>
              <w:ind w:left="248" w:hanging="141"/>
              <w:rPr>
                <w:sz w:val="22"/>
                <w:szCs w:val="22"/>
                <w:lang w:val="ru-RU"/>
              </w:rPr>
            </w:pPr>
            <w:r w:rsidRPr="00386C44">
              <w:rPr>
                <w:sz w:val="22"/>
                <w:szCs w:val="22"/>
                <w:lang w:val="ru-RU"/>
              </w:rPr>
              <w:lastRenderedPageBreak/>
              <w:t>наведе принципе тех</w:t>
            </w:r>
            <w:r w:rsidR="00A31119" w:rsidRPr="00386C44">
              <w:rPr>
                <w:sz w:val="22"/>
                <w:szCs w:val="22"/>
                <w:lang w:val="ru-RU"/>
              </w:rPr>
              <w:t>нолош</w:t>
            </w:r>
            <w:r w:rsidR="00544EA3" w:rsidRPr="00386C44">
              <w:rPr>
                <w:sz w:val="22"/>
                <w:szCs w:val="22"/>
                <w:lang w:val="ru-RU"/>
              </w:rPr>
              <w:t>ке разраде поступка ливења.</w:t>
            </w:r>
          </w:p>
          <w:p w:rsidR="0045463E" w:rsidRPr="00386C44" w:rsidRDefault="0045463E" w:rsidP="00544EA3">
            <w:pPr>
              <w:pStyle w:val="ListParagraph"/>
              <w:ind w:left="107"/>
              <w:rPr>
                <w:sz w:val="22"/>
                <w:szCs w:val="22"/>
                <w:lang w:val="ru-RU"/>
              </w:rPr>
            </w:pP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:rsidR="007A3F7E" w:rsidRPr="00386C44" w:rsidRDefault="007A3F7E" w:rsidP="008426FB">
            <w:pPr>
              <w:ind w:left="244" w:hanging="244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lastRenderedPageBreak/>
              <w:t>-</w:t>
            </w:r>
            <w:r w:rsidRPr="00386C44">
              <w:rPr>
                <w:sz w:val="22"/>
                <w:szCs w:val="22"/>
                <w:lang w:val="sr-Cyrl-BA"/>
              </w:rPr>
              <w:tab/>
              <w:t xml:space="preserve">учествује у припреми машина и алата за обраду ливењем </w:t>
            </w:r>
            <w:r w:rsidR="00544EA3" w:rsidRPr="00386C44">
              <w:rPr>
                <w:sz w:val="22"/>
                <w:szCs w:val="22"/>
                <w:lang w:val="sr-Cyrl-BA"/>
              </w:rPr>
              <w:t xml:space="preserve">у </w:t>
            </w:r>
            <w:r w:rsidRPr="00386C44">
              <w:rPr>
                <w:sz w:val="22"/>
                <w:szCs w:val="22"/>
                <w:lang w:val="sr-Cyrl-BA"/>
              </w:rPr>
              <w:t xml:space="preserve">процесу производње, </w:t>
            </w:r>
          </w:p>
          <w:p w:rsidR="0045463E" w:rsidRPr="00386C44" w:rsidRDefault="007A3F7E" w:rsidP="008426FB">
            <w:pPr>
              <w:ind w:left="244" w:hanging="244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-</w:t>
            </w:r>
            <w:r w:rsidRPr="00386C44">
              <w:rPr>
                <w:sz w:val="22"/>
                <w:szCs w:val="22"/>
                <w:lang w:val="sr-Cyrl-BA"/>
              </w:rPr>
              <w:tab/>
              <w:t>планира мјере надзора над радом алата и квалитетом изратка.</w:t>
            </w:r>
          </w:p>
        </w:tc>
        <w:tc>
          <w:tcPr>
            <w:tcW w:w="941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45463E" w:rsidRPr="00386C44" w:rsidRDefault="0045463E" w:rsidP="007B4028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45463E" w:rsidRPr="00386C44" w:rsidRDefault="007D561A" w:rsidP="00C85BC3">
            <w:pPr>
              <w:pStyle w:val="BodyText"/>
              <w:spacing w:after="0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На</w:t>
            </w:r>
            <w:r w:rsidR="00C85BC3" w:rsidRPr="00386C44">
              <w:rPr>
                <w:sz w:val="22"/>
                <w:szCs w:val="22"/>
              </w:rPr>
              <w:t>ставник ће:</w:t>
            </w:r>
          </w:p>
          <w:p w:rsidR="007A3F7E" w:rsidRPr="00386C44" w:rsidRDefault="007A3F7E" w:rsidP="00C85BC3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7A3F7E" w:rsidRPr="00386C44" w:rsidRDefault="007A3F7E" w:rsidP="007A3F7E">
            <w:pPr>
              <w:pStyle w:val="BodyText"/>
              <w:spacing w:after="0"/>
              <w:ind w:left="252" w:hanging="252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-</w:t>
            </w:r>
            <w:r w:rsidRPr="00386C44">
              <w:rPr>
                <w:sz w:val="22"/>
                <w:szCs w:val="22"/>
              </w:rPr>
              <w:tab/>
              <w:t xml:space="preserve">објаснити принципе и начине обраде материјала ливењем </w:t>
            </w:r>
            <w:r w:rsidR="00544EA3" w:rsidRPr="00386C44">
              <w:rPr>
                <w:sz w:val="22"/>
                <w:szCs w:val="22"/>
                <w:lang w:val="sr-Cyrl-RS"/>
              </w:rPr>
              <w:t xml:space="preserve">уз </w:t>
            </w:r>
            <w:r w:rsidRPr="00386C44">
              <w:rPr>
                <w:sz w:val="22"/>
                <w:szCs w:val="22"/>
              </w:rPr>
              <w:t>примјену одговарајућих алата,</w:t>
            </w:r>
          </w:p>
          <w:p w:rsidR="00544EA3" w:rsidRPr="00386C44" w:rsidRDefault="007A3F7E" w:rsidP="00544EA3">
            <w:pPr>
              <w:pStyle w:val="BodyText"/>
              <w:spacing w:after="0"/>
              <w:ind w:left="252" w:hanging="252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-</w:t>
            </w:r>
            <w:r w:rsidRPr="00386C44">
              <w:rPr>
                <w:sz w:val="22"/>
                <w:szCs w:val="22"/>
              </w:rPr>
              <w:tab/>
              <w:t xml:space="preserve">упутити их на могуће грешке у процесу </w:t>
            </w:r>
            <w:r w:rsidR="00544EA3" w:rsidRPr="00386C44">
              <w:rPr>
                <w:sz w:val="22"/>
                <w:szCs w:val="22"/>
              </w:rPr>
              <w:t>обраде и на алатима за обраду,</w:t>
            </w:r>
          </w:p>
          <w:p w:rsidR="007A3F7E" w:rsidRPr="00386C44" w:rsidRDefault="007A3F7E" w:rsidP="00811B33">
            <w:pPr>
              <w:pStyle w:val="BodyText"/>
              <w:numPr>
                <w:ilvl w:val="0"/>
                <w:numId w:val="60"/>
              </w:numPr>
              <w:spacing w:after="0"/>
              <w:ind w:left="252" w:hanging="142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lastRenderedPageBreak/>
              <w:t>показати основне грешке при изради дијелова ливењем,</w:t>
            </w:r>
          </w:p>
          <w:p w:rsidR="007A3F7E" w:rsidRPr="00386C44" w:rsidRDefault="007A3F7E" w:rsidP="007A3F7E">
            <w:pPr>
              <w:pStyle w:val="BodyText"/>
              <w:spacing w:after="0"/>
              <w:ind w:left="252" w:hanging="252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-</w:t>
            </w:r>
            <w:r w:rsidRPr="00386C44">
              <w:rPr>
                <w:sz w:val="22"/>
                <w:szCs w:val="22"/>
              </w:rPr>
              <w:tab/>
              <w:t>показати ученицима разне врсте производа који се израђују обрадом материјала ливењем,</w:t>
            </w:r>
          </w:p>
          <w:p w:rsidR="007A3F7E" w:rsidRPr="00386C44" w:rsidRDefault="007A3F7E" w:rsidP="007A3F7E">
            <w:pPr>
              <w:pStyle w:val="BodyText"/>
              <w:spacing w:after="0"/>
              <w:ind w:left="252" w:hanging="252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-</w:t>
            </w:r>
            <w:r w:rsidRPr="00386C44">
              <w:rPr>
                <w:sz w:val="22"/>
                <w:szCs w:val="22"/>
              </w:rPr>
              <w:tab/>
              <w:t>користити презентације и паное за презентовање садржаја,</w:t>
            </w:r>
          </w:p>
          <w:p w:rsidR="007A3F7E" w:rsidRPr="00386C44" w:rsidRDefault="007A3F7E" w:rsidP="007A3F7E">
            <w:pPr>
              <w:pStyle w:val="BodyText"/>
              <w:spacing w:after="0"/>
              <w:ind w:left="252" w:hanging="252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-</w:t>
            </w:r>
            <w:r w:rsidRPr="00386C44">
              <w:rPr>
                <w:sz w:val="22"/>
                <w:szCs w:val="22"/>
              </w:rPr>
              <w:tab/>
              <w:t>об</w:t>
            </w:r>
            <w:r w:rsidR="003B2211" w:rsidRPr="00386C44">
              <w:rPr>
                <w:sz w:val="22"/>
                <w:szCs w:val="22"/>
              </w:rPr>
              <w:t>јаснити ученицима мјере за безб</w:t>
            </w:r>
            <w:r w:rsidRPr="00386C44">
              <w:rPr>
                <w:sz w:val="22"/>
                <w:szCs w:val="22"/>
              </w:rPr>
              <w:t>један рад.</w:t>
            </w:r>
          </w:p>
        </w:tc>
      </w:tr>
      <w:tr w:rsidR="00544EA3" w:rsidRPr="00386C44" w:rsidTr="0068280B">
        <w:trPr>
          <w:trHeight w:val="324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44EA3" w:rsidRPr="00386C44" w:rsidRDefault="00544EA3" w:rsidP="00811B33">
            <w:pPr>
              <w:pStyle w:val="ListParagraph"/>
              <w:numPr>
                <w:ilvl w:val="0"/>
                <w:numId w:val="59"/>
              </w:numPr>
              <w:rPr>
                <w:b/>
                <w:sz w:val="22"/>
                <w:szCs w:val="22"/>
                <w:lang w:val="hr-HR"/>
              </w:rPr>
            </w:pPr>
            <w:r w:rsidRPr="00386C44">
              <w:rPr>
                <w:b/>
                <w:sz w:val="22"/>
                <w:szCs w:val="22"/>
                <w:lang w:val="hr-HR"/>
              </w:rPr>
              <w:lastRenderedPageBreak/>
              <w:t>Израда, монтажа и експлоатација алата за ливење</w:t>
            </w:r>
          </w:p>
        </w:tc>
        <w:tc>
          <w:tcPr>
            <w:tcW w:w="933" w:type="pct"/>
            <w:gridSpan w:val="3"/>
            <w:tcBorders>
              <w:right w:val="single" w:sz="4" w:space="0" w:color="auto"/>
            </w:tcBorders>
          </w:tcPr>
          <w:p w:rsidR="00DE6811" w:rsidRPr="00386C44" w:rsidRDefault="00DE6811" w:rsidP="00811B33">
            <w:pPr>
              <w:pStyle w:val="ListParagraph"/>
              <w:numPr>
                <w:ilvl w:val="0"/>
                <w:numId w:val="45"/>
              </w:numPr>
              <w:ind w:left="248" w:hanging="141"/>
              <w:rPr>
                <w:sz w:val="22"/>
                <w:szCs w:val="22"/>
                <w:lang w:val="ru-RU"/>
              </w:rPr>
            </w:pPr>
            <w:r w:rsidRPr="00386C44">
              <w:rPr>
                <w:sz w:val="22"/>
                <w:szCs w:val="22"/>
                <w:lang w:val="ru-RU"/>
              </w:rPr>
              <w:t>наведе материјале за израду калупа алата,</w:t>
            </w:r>
          </w:p>
          <w:p w:rsidR="00DE6811" w:rsidRPr="00386C44" w:rsidRDefault="00DE6811" w:rsidP="00811B33">
            <w:pPr>
              <w:pStyle w:val="ListParagraph"/>
              <w:numPr>
                <w:ilvl w:val="0"/>
                <w:numId w:val="45"/>
              </w:numPr>
              <w:ind w:left="248" w:hanging="141"/>
              <w:rPr>
                <w:sz w:val="22"/>
                <w:szCs w:val="22"/>
                <w:lang w:val="ru-RU"/>
              </w:rPr>
            </w:pPr>
            <w:r w:rsidRPr="00386C44">
              <w:rPr>
                <w:sz w:val="22"/>
                <w:szCs w:val="22"/>
                <w:lang w:val="ru-RU"/>
              </w:rPr>
              <w:t>опише поступак израде калупа и осталих дијелова алата,</w:t>
            </w:r>
          </w:p>
          <w:p w:rsidR="00DE6811" w:rsidRPr="00386C44" w:rsidRDefault="00DE6811" w:rsidP="00811B33">
            <w:pPr>
              <w:pStyle w:val="ListParagraph"/>
              <w:numPr>
                <w:ilvl w:val="0"/>
                <w:numId w:val="45"/>
              </w:numPr>
              <w:ind w:left="248" w:hanging="141"/>
              <w:rPr>
                <w:sz w:val="22"/>
                <w:szCs w:val="22"/>
                <w:lang w:val="ru-RU"/>
              </w:rPr>
            </w:pPr>
            <w:r w:rsidRPr="00386C44">
              <w:rPr>
                <w:sz w:val="22"/>
                <w:szCs w:val="22"/>
                <w:lang w:val="ru-RU"/>
              </w:rPr>
              <w:t>опише улогу и поступак уградње различитих  помоћних склопова алата (термо, хидрауличке, пнеуматске и електро компоненте алата),</w:t>
            </w:r>
          </w:p>
          <w:p w:rsidR="00DE6811" w:rsidRPr="00386C44" w:rsidRDefault="00DE6811" w:rsidP="00811B33">
            <w:pPr>
              <w:pStyle w:val="ListParagraph"/>
              <w:numPr>
                <w:ilvl w:val="0"/>
                <w:numId w:val="45"/>
              </w:numPr>
              <w:ind w:left="248" w:hanging="141"/>
              <w:rPr>
                <w:sz w:val="22"/>
                <w:szCs w:val="22"/>
                <w:lang w:val="ru-RU"/>
              </w:rPr>
            </w:pPr>
            <w:r w:rsidRPr="00386C44">
              <w:rPr>
                <w:sz w:val="22"/>
                <w:szCs w:val="22"/>
                <w:lang w:val="ru-RU"/>
              </w:rPr>
              <w:t>опише начин постављања алата на машину и поступак пуштања алата у пробни рад,</w:t>
            </w:r>
          </w:p>
          <w:p w:rsidR="00DE6811" w:rsidRPr="00386C44" w:rsidRDefault="00DE6811" w:rsidP="00811B33">
            <w:pPr>
              <w:pStyle w:val="ListParagraph"/>
              <w:numPr>
                <w:ilvl w:val="0"/>
                <w:numId w:val="45"/>
              </w:numPr>
              <w:ind w:left="248" w:hanging="141"/>
              <w:rPr>
                <w:sz w:val="22"/>
                <w:szCs w:val="22"/>
                <w:lang w:val="ru-RU"/>
              </w:rPr>
            </w:pPr>
            <w:r w:rsidRPr="00386C44">
              <w:rPr>
                <w:sz w:val="22"/>
                <w:szCs w:val="22"/>
                <w:lang w:val="ru-RU"/>
              </w:rPr>
              <w:t>опише начин руковања машинама,</w:t>
            </w:r>
          </w:p>
          <w:p w:rsidR="00DE6811" w:rsidRPr="00386C44" w:rsidRDefault="00DE6811" w:rsidP="00811B33">
            <w:pPr>
              <w:pStyle w:val="ListParagraph"/>
              <w:numPr>
                <w:ilvl w:val="0"/>
                <w:numId w:val="45"/>
              </w:numPr>
              <w:ind w:left="248" w:hanging="141"/>
              <w:rPr>
                <w:sz w:val="22"/>
                <w:szCs w:val="22"/>
                <w:lang w:val="ru-RU"/>
              </w:rPr>
            </w:pPr>
            <w:r w:rsidRPr="00386C44">
              <w:rPr>
                <w:sz w:val="22"/>
                <w:szCs w:val="22"/>
                <w:lang w:val="ru-RU"/>
              </w:rPr>
              <w:t xml:space="preserve">опише начине постављања материјала обрадатка, </w:t>
            </w:r>
          </w:p>
          <w:p w:rsidR="00DE6811" w:rsidRPr="00386C44" w:rsidRDefault="00DE6811" w:rsidP="00811B33">
            <w:pPr>
              <w:pStyle w:val="ListParagraph"/>
              <w:numPr>
                <w:ilvl w:val="0"/>
                <w:numId w:val="45"/>
              </w:numPr>
              <w:ind w:left="248" w:hanging="141"/>
              <w:rPr>
                <w:sz w:val="22"/>
                <w:szCs w:val="22"/>
                <w:lang w:val="ru-RU"/>
              </w:rPr>
            </w:pPr>
            <w:r w:rsidRPr="00386C44">
              <w:rPr>
                <w:sz w:val="22"/>
                <w:szCs w:val="22"/>
                <w:lang w:val="ru-RU"/>
              </w:rPr>
              <w:t>дефинише исправан рад различитих машина и алата (исправност процеса и  функционалност рада алата),</w:t>
            </w:r>
          </w:p>
          <w:p w:rsidR="00DE6811" w:rsidRPr="00386C44" w:rsidRDefault="00DE6811" w:rsidP="00811B33">
            <w:pPr>
              <w:pStyle w:val="ListParagraph"/>
              <w:numPr>
                <w:ilvl w:val="0"/>
                <w:numId w:val="45"/>
              </w:numPr>
              <w:ind w:left="248" w:hanging="141"/>
              <w:rPr>
                <w:sz w:val="22"/>
                <w:szCs w:val="22"/>
                <w:lang w:val="ru-RU"/>
              </w:rPr>
            </w:pPr>
            <w:r w:rsidRPr="00386C44">
              <w:rPr>
                <w:sz w:val="22"/>
                <w:szCs w:val="22"/>
                <w:lang w:val="ru-RU"/>
              </w:rPr>
              <w:lastRenderedPageBreak/>
              <w:t>наведе и опише методе надзора и критичне ситуације при пуштању алата у пробни рад,</w:t>
            </w:r>
          </w:p>
          <w:p w:rsidR="00DE6811" w:rsidRPr="00386C44" w:rsidRDefault="00DE6811" w:rsidP="00811B33">
            <w:pPr>
              <w:pStyle w:val="ListParagraph"/>
              <w:numPr>
                <w:ilvl w:val="0"/>
                <w:numId w:val="45"/>
              </w:numPr>
              <w:ind w:left="248" w:hanging="141"/>
              <w:rPr>
                <w:sz w:val="22"/>
                <w:szCs w:val="22"/>
                <w:lang w:val="ru-RU"/>
              </w:rPr>
            </w:pPr>
            <w:r w:rsidRPr="00386C44">
              <w:rPr>
                <w:sz w:val="22"/>
                <w:szCs w:val="22"/>
                <w:lang w:val="ru-RU"/>
              </w:rPr>
              <w:t>наведе и објасни корективне методе при пуштању и експлоатацији алата,</w:t>
            </w:r>
          </w:p>
          <w:p w:rsidR="00DE6811" w:rsidRPr="00386C44" w:rsidRDefault="00DE6811" w:rsidP="00811B33">
            <w:pPr>
              <w:pStyle w:val="ListParagraph"/>
              <w:numPr>
                <w:ilvl w:val="0"/>
                <w:numId w:val="45"/>
              </w:numPr>
              <w:ind w:left="248" w:hanging="141"/>
              <w:rPr>
                <w:sz w:val="22"/>
                <w:szCs w:val="22"/>
                <w:lang w:val="ru-RU"/>
              </w:rPr>
            </w:pPr>
            <w:r w:rsidRPr="00386C44">
              <w:rPr>
                <w:sz w:val="22"/>
                <w:szCs w:val="22"/>
                <w:lang w:val="ru-RU"/>
              </w:rPr>
              <w:t xml:space="preserve">врши анализу стања и утврђује грешке алата/ позиције, </w:t>
            </w:r>
          </w:p>
          <w:p w:rsidR="00DE6811" w:rsidRPr="00386C44" w:rsidRDefault="00DE6811" w:rsidP="00811B33">
            <w:pPr>
              <w:pStyle w:val="ListParagraph"/>
              <w:numPr>
                <w:ilvl w:val="0"/>
                <w:numId w:val="45"/>
              </w:numPr>
              <w:ind w:left="248" w:hanging="141"/>
              <w:rPr>
                <w:sz w:val="22"/>
                <w:szCs w:val="22"/>
                <w:lang w:val="ru-RU"/>
              </w:rPr>
            </w:pPr>
            <w:r w:rsidRPr="00386C44">
              <w:rPr>
                <w:sz w:val="22"/>
                <w:szCs w:val="22"/>
                <w:lang w:val="ru-RU"/>
              </w:rPr>
              <w:t>дефинише метод за отклањање утврђених грешака на алату или позицији,</w:t>
            </w:r>
          </w:p>
          <w:p w:rsidR="00544EA3" w:rsidRPr="00386C44" w:rsidRDefault="00DE6811" w:rsidP="00811B33">
            <w:pPr>
              <w:pStyle w:val="ListParagraph"/>
              <w:numPr>
                <w:ilvl w:val="0"/>
                <w:numId w:val="45"/>
              </w:numPr>
              <w:ind w:left="248" w:hanging="141"/>
              <w:rPr>
                <w:sz w:val="22"/>
                <w:szCs w:val="22"/>
                <w:lang w:val="ru-RU"/>
              </w:rPr>
            </w:pPr>
            <w:r w:rsidRPr="00386C44">
              <w:rPr>
                <w:sz w:val="22"/>
                <w:szCs w:val="22"/>
                <w:lang w:val="ru-RU"/>
              </w:rPr>
              <w:t>опише начин конзервације алата.</w:t>
            </w: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:rsidR="00DE6811" w:rsidRPr="00386C44" w:rsidRDefault="00DE6811" w:rsidP="00DE6811">
            <w:pPr>
              <w:ind w:left="244" w:hanging="244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lastRenderedPageBreak/>
              <w:t>-</w:t>
            </w:r>
            <w:r w:rsidRPr="00386C44">
              <w:rPr>
                <w:sz w:val="22"/>
                <w:szCs w:val="22"/>
                <w:lang w:val="sr-Cyrl-BA"/>
              </w:rPr>
              <w:tab/>
              <w:t>анализира процес обраде,</w:t>
            </w:r>
          </w:p>
          <w:p w:rsidR="00DE6811" w:rsidRPr="00386C44" w:rsidRDefault="00DE6811" w:rsidP="00811B33">
            <w:pPr>
              <w:pStyle w:val="ListParagraph"/>
              <w:numPr>
                <w:ilvl w:val="0"/>
                <w:numId w:val="61"/>
              </w:numPr>
              <w:ind w:left="24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утврди грешке процеса и алата,</w:t>
            </w:r>
          </w:p>
          <w:p w:rsidR="00DE6811" w:rsidRPr="00386C44" w:rsidRDefault="00DE6811" w:rsidP="00DE6811">
            <w:pPr>
              <w:ind w:left="244" w:hanging="244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-</w:t>
            </w:r>
            <w:r w:rsidRPr="00386C44">
              <w:rPr>
                <w:sz w:val="22"/>
                <w:szCs w:val="22"/>
                <w:lang w:val="sr-Cyrl-BA"/>
              </w:rPr>
              <w:tab/>
              <w:t xml:space="preserve">препознаје грешке на производу настале процесом обраде, </w:t>
            </w:r>
          </w:p>
          <w:p w:rsidR="00DE6811" w:rsidRPr="00386C44" w:rsidRDefault="00DE6811" w:rsidP="00DE6811">
            <w:pPr>
              <w:ind w:left="244" w:hanging="244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-</w:t>
            </w:r>
            <w:r w:rsidRPr="00386C44">
              <w:rPr>
                <w:sz w:val="22"/>
                <w:szCs w:val="22"/>
                <w:lang w:val="sr-Cyrl-BA"/>
              </w:rPr>
              <w:tab/>
              <w:t xml:space="preserve">учествује у припреми машина и алата за обраду, </w:t>
            </w:r>
          </w:p>
          <w:p w:rsidR="00DE6811" w:rsidRPr="00386C44" w:rsidRDefault="00DE6811" w:rsidP="00DE6811">
            <w:pPr>
              <w:ind w:left="244" w:hanging="244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-</w:t>
            </w:r>
            <w:r w:rsidRPr="00386C44">
              <w:rPr>
                <w:sz w:val="22"/>
                <w:szCs w:val="22"/>
                <w:lang w:val="sr-Cyrl-BA"/>
              </w:rPr>
              <w:tab/>
              <w:t>планира мјере надзора над радом алата и квалитетом изратка,</w:t>
            </w:r>
          </w:p>
          <w:p w:rsidR="00544EA3" w:rsidRPr="00386C44" w:rsidRDefault="00DE6811" w:rsidP="00DE6811">
            <w:pPr>
              <w:ind w:left="244" w:hanging="244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-</w:t>
            </w:r>
            <w:r w:rsidRPr="00386C44">
              <w:rPr>
                <w:sz w:val="22"/>
                <w:szCs w:val="22"/>
                <w:lang w:val="sr-Cyrl-BA"/>
              </w:rPr>
              <w:tab/>
              <w:t>планира поступак монтаже и демонтаже алата.</w:t>
            </w:r>
          </w:p>
        </w:tc>
        <w:tc>
          <w:tcPr>
            <w:tcW w:w="941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544EA3" w:rsidRPr="00386C44" w:rsidRDefault="00544EA3" w:rsidP="007B4028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D73828" w:rsidRPr="00386C44" w:rsidRDefault="00D73828" w:rsidP="00D73828">
            <w:pPr>
              <w:pStyle w:val="BodyText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Наставник ће:</w:t>
            </w:r>
          </w:p>
          <w:p w:rsidR="00D73828" w:rsidRPr="00386C44" w:rsidRDefault="00D73828" w:rsidP="00D73828">
            <w:pPr>
              <w:pStyle w:val="BodyText"/>
              <w:spacing w:after="0"/>
              <w:ind w:left="252" w:hanging="252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-</w:t>
            </w:r>
            <w:r w:rsidRPr="00386C44">
              <w:rPr>
                <w:sz w:val="22"/>
                <w:szCs w:val="22"/>
              </w:rPr>
              <w:tab/>
              <w:t xml:space="preserve">објаснити принципе и начине израде и дораде </w:t>
            </w:r>
            <w:r w:rsidRPr="00386C44">
              <w:rPr>
                <w:sz w:val="22"/>
                <w:szCs w:val="22"/>
                <w:lang w:val="sr-Cyrl-RS"/>
              </w:rPr>
              <w:t>калупа</w:t>
            </w:r>
            <w:r w:rsidRPr="00386C44">
              <w:rPr>
                <w:sz w:val="22"/>
                <w:szCs w:val="22"/>
              </w:rPr>
              <w:t>,</w:t>
            </w:r>
          </w:p>
          <w:p w:rsidR="00D73828" w:rsidRPr="00386C44" w:rsidRDefault="00D73828" w:rsidP="00D73828">
            <w:pPr>
              <w:pStyle w:val="BodyText"/>
              <w:spacing w:after="0"/>
              <w:ind w:left="252" w:hanging="252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-</w:t>
            </w:r>
            <w:r w:rsidRPr="00386C44">
              <w:rPr>
                <w:sz w:val="22"/>
                <w:szCs w:val="22"/>
              </w:rPr>
              <w:tab/>
              <w:t>објасни поступке монтаже и испитивања подсклопова са различитим функцијама у примјени алата,</w:t>
            </w:r>
          </w:p>
          <w:p w:rsidR="00D73828" w:rsidRPr="00386C44" w:rsidRDefault="00D73828" w:rsidP="00D73828">
            <w:pPr>
              <w:pStyle w:val="BodyText"/>
              <w:spacing w:after="0"/>
              <w:ind w:left="252" w:hanging="252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-</w:t>
            </w:r>
            <w:r w:rsidRPr="00386C44">
              <w:rPr>
                <w:sz w:val="22"/>
                <w:szCs w:val="22"/>
              </w:rPr>
              <w:tab/>
              <w:t>објаснити ученицима могуће грешке у процесу израде и монтаже алата,</w:t>
            </w:r>
          </w:p>
          <w:p w:rsidR="00D73828" w:rsidRPr="00386C44" w:rsidRDefault="00D73828" w:rsidP="00D73828">
            <w:pPr>
              <w:pStyle w:val="BodyText"/>
              <w:spacing w:after="0"/>
              <w:ind w:left="252" w:hanging="252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-</w:t>
            </w:r>
            <w:r w:rsidRPr="00386C44">
              <w:rPr>
                <w:sz w:val="22"/>
                <w:szCs w:val="22"/>
              </w:rPr>
              <w:tab/>
              <w:t xml:space="preserve">показати ученицима разне врсте </w:t>
            </w:r>
            <w:r w:rsidRPr="00386C44">
              <w:rPr>
                <w:sz w:val="22"/>
                <w:szCs w:val="22"/>
                <w:lang w:val="sr-Cyrl-RS"/>
              </w:rPr>
              <w:t>калупа</w:t>
            </w:r>
            <w:r w:rsidRPr="00386C44">
              <w:rPr>
                <w:sz w:val="22"/>
                <w:szCs w:val="22"/>
              </w:rPr>
              <w:t xml:space="preserve"> у расклопљеном стању,</w:t>
            </w:r>
          </w:p>
          <w:p w:rsidR="00D73828" w:rsidRPr="00386C44" w:rsidRDefault="00D73828" w:rsidP="00D73828">
            <w:pPr>
              <w:pStyle w:val="BodyText"/>
              <w:spacing w:after="0"/>
              <w:ind w:left="252" w:hanging="252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-</w:t>
            </w:r>
            <w:r w:rsidRPr="00386C44">
              <w:rPr>
                <w:sz w:val="22"/>
                <w:szCs w:val="22"/>
              </w:rPr>
              <w:tab/>
              <w:t xml:space="preserve">показати ученицима разне врсте подсклопова алата, </w:t>
            </w:r>
          </w:p>
          <w:p w:rsidR="00D73828" w:rsidRPr="00386C44" w:rsidRDefault="00D73828" w:rsidP="00D73828">
            <w:pPr>
              <w:pStyle w:val="BodyText"/>
              <w:spacing w:after="0"/>
              <w:ind w:left="252" w:hanging="252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-</w:t>
            </w:r>
            <w:r w:rsidRPr="00386C44">
              <w:rPr>
                <w:sz w:val="22"/>
                <w:szCs w:val="22"/>
              </w:rPr>
              <w:tab/>
              <w:t>користити презентације и паное за презентовање садржаја,</w:t>
            </w:r>
          </w:p>
          <w:p w:rsidR="00D73828" w:rsidRPr="00386C44" w:rsidRDefault="00D73828" w:rsidP="00D73828">
            <w:pPr>
              <w:pStyle w:val="BodyText"/>
              <w:spacing w:after="0"/>
              <w:ind w:left="252" w:hanging="252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-</w:t>
            </w:r>
            <w:r w:rsidRPr="00386C44">
              <w:rPr>
                <w:sz w:val="22"/>
                <w:szCs w:val="22"/>
              </w:rPr>
              <w:tab/>
              <w:t>об</w:t>
            </w:r>
            <w:r w:rsidR="003B2211" w:rsidRPr="00386C44">
              <w:rPr>
                <w:sz w:val="22"/>
                <w:szCs w:val="22"/>
              </w:rPr>
              <w:t>јаснити ученицима мјере за безб</w:t>
            </w:r>
            <w:r w:rsidRPr="00386C44">
              <w:rPr>
                <w:sz w:val="22"/>
                <w:szCs w:val="22"/>
              </w:rPr>
              <w:t>један рад, а нарочито обратити пажњу на мјере заштите при манипулацији тешким предметима,</w:t>
            </w:r>
          </w:p>
          <w:p w:rsidR="00D73828" w:rsidRPr="00386C44" w:rsidRDefault="00D73828" w:rsidP="00D73828">
            <w:pPr>
              <w:pStyle w:val="BodyText"/>
              <w:spacing w:after="0"/>
              <w:ind w:left="252" w:hanging="252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-</w:t>
            </w:r>
            <w:r w:rsidRPr="00386C44">
              <w:rPr>
                <w:sz w:val="22"/>
                <w:szCs w:val="22"/>
              </w:rPr>
              <w:tab/>
              <w:t>објаснити ученицима начине и методе за утврђивање грешака алата,</w:t>
            </w:r>
          </w:p>
          <w:p w:rsidR="00D73828" w:rsidRPr="00386C44" w:rsidRDefault="00D73828" w:rsidP="00D73828">
            <w:pPr>
              <w:pStyle w:val="BodyText"/>
              <w:spacing w:after="0"/>
              <w:ind w:left="252" w:hanging="252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-</w:t>
            </w:r>
            <w:r w:rsidRPr="00386C44">
              <w:rPr>
                <w:sz w:val="22"/>
                <w:szCs w:val="22"/>
              </w:rPr>
              <w:tab/>
              <w:t xml:space="preserve">показати на примјеру израђених позиција карактеристичне грешке </w:t>
            </w:r>
            <w:r w:rsidRPr="00386C44">
              <w:rPr>
                <w:sz w:val="22"/>
                <w:szCs w:val="22"/>
                <w:lang w:val="sr-Cyrl-RS"/>
              </w:rPr>
              <w:t>ливења</w:t>
            </w:r>
            <w:r w:rsidRPr="00386C44">
              <w:rPr>
                <w:sz w:val="22"/>
                <w:szCs w:val="22"/>
              </w:rPr>
              <w:t>,</w:t>
            </w:r>
          </w:p>
          <w:p w:rsidR="00D73828" w:rsidRPr="00386C44" w:rsidRDefault="00D73828" w:rsidP="00D73828">
            <w:pPr>
              <w:pStyle w:val="BodyText"/>
              <w:spacing w:after="0"/>
              <w:ind w:left="252" w:hanging="252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-</w:t>
            </w:r>
            <w:r w:rsidRPr="00386C44">
              <w:rPr>
                <w:sz w:val="22"/>
                <w:szCs w:val="22"/>
              </w:rPr>
              <w:tab/>
              <w:t xml:space="preserve">ученицима објаснити специфичности </w:t>
            </w:r>
            <w:r w:rsidRPr="00386C44">
              <w:rPr>
                <w:sz w:val="22"/>
                <w:szCs w:val="22"/>
                <w:lang w:val="sr-Cyrl-RS"/>
              </w:rPr>
              <w:t xml:space="preserve">израде и </w:t>
            </w:r>
            <w:r w:rsidRPr="00386C44">
              <w:rPr>
                <w:sz w:val="22"/>
                <w:szCs w:val="22"/>
              </w:rPr>
              <w:t xml:space="preserve">примјене појединих алата и навести потребне </w:t>
            </w:r>
            <w:r w:rsidRPr="00386C44">
              <w:rPr>
                <w:sz w:val="22"/>
                <w:szCs w:val="22"/>
              </w:rPr>
              <w:lastRenderedPageBreak/>
              <w:t>услове за нормалан рад и експлоатацију,</w:t>
            </w:r>
          </w:p>
          <w:p w:rsidR="00D73828" w:rsidRPr="00386C44" w:rsidRDefault="00D73828" w:rsidP="00D73828">
            <w:pPr>
              <w:pStyle w:val="BodyText"/>
              <w:spacing w:after="0"/>
              <w:ind w:left="252" w:hanging="252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-</w:t>
            </w:r>
            <w:r w:rsidRPr="00386C44">
              <w:rPr>
                <w:sz w:val="22"/>
                <w:szCs w:val="22"/>
              </w:rPr>
              <w:tab/>
              <w:t xml:space="preserve">објаснити потребу и специфичности провођења надзора над радом алата, </w:t>
            </w:r>
          </w:p>
          <w:p w:rsidR="00D73828" w:rsidRPr="00386C44" w:rsidRDefault="00D73828" w:rsidP="00D73828">
            <w:pPr>
              <w:pStyle w:val="BodyText"/>
              <w:spacing w:after="0"/>
              <w:ind w:left="252" w:hanging="252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-</w:t>
            </w:r>
            <w:r w:rsidRPr="00386C44">
              <w:rPr>
                <w:sz w:val="22"/>
                <w:szCs w:val="22"/>
              </w:rPr>
              <w:tab/>
              <w:t>објаснити улогу периодичне контроле позиција при серијској производњи,</w:t>
            </w:r>
          </w:p>
          <w:p w:rsidR="00544EA3" w:rsidRPr="00386C44" w:rsidRDefault="00D73828" w:rsidP="00D73828">
            <w:pPr>
              <w:pStyle w:val="BodyText"/>
              <w:spacing w:after="0"/>
              <w:ind w:left="252" w:hanging="252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-</w:t>
            </w:r>
            <w:r w:rsidRPr="00386C44">
              <w:rPr>
                <w:sz w:val="22"/>
                <w:szCs w:val="22"/>
              </w:rPr>
              <w:tab/>
              <w:t xml:space="preserve">објаснити начин конзервације </w:t>
            </w:r>
            <w:r w:rsidRPr="00386C44">
              <w:rPr>
                <w:sz w:val="22"/>
                <w:szCs w:val="22"/>
                <w:lang w:val="sr-Cyrl-RS"/>
              </w:rPr>
              <w:t>металних калупа</w:t>
            </w:r>
            <w:r w:rsidRPr="00386C44">
              <w:rPr>
                <w:sz w:val="22"/>
                <w:szCs w:val="22"/>
              </w:rPr>
              <w:t>.</w:t>
            </w:r>
          </w:p>
        </w:tc>
      </w:tr>
      <w:tr w:rsidR="003679EB" w:rsidRPr="00386C44" w:rsidTr="0068280B">
        <w:trPr>
          <w:trHeight w:val="324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3679EB" w:rsidRPr="00386C44" w:rsidRDefault="003679EB" w:rsidP="00811B33">
            <w:pPr>
              <w:pStyle w:val="ListParagraph"/>
              <w:numPr>
                <w:ilvl w:val="0"/>
                <w:numId w:val="59"/>
              </w:numPr>
              <w:rPr>
                <w:b/>
                <w:sz w:val="22"/>
                <w:szCs w:val="22"/>
                <w:lang w:val="hr-HR"/>
              </w:rPr>
            </w:pPr>
            <w:r w:rsidRPr="00386C44">
              <w:rPr>
                <w:b/>
                <w:sz w:val="22"/>
                <w:szCs w:val="22"/>
                <w:lang w:val="hr-HR"/>
              </w:rPr>
              <w:lastRenderedPageBreak/>
              <w:t xml:space="preserve">Алати за прераду пластичних </w:t>
            </w:r>
            <w:r w:rsidR="00837FFE" w:rsidRPr="00386C44">
              <w:rPr>
                <w:b/>
                <w:sz w:val="22"/>
                <w:szCs w:val="22"/>
                <w:lang w:val="hr-HR"/>
              </w:rPr>
              <w:t>маса</w:t>
            </w:r>
            <w:r w:rsidR="00837FFE" w:rsidRPr="00386C44">
              <w:rPr>
                <w:b/>
                <w:sz w:val="22"/>
                <w:szCs w:val="22"/>
                <w:lang w:val="sr-Cyrl-RS"/>
              </w:rPr>
              <w:t xml:space="preserve"> и каучука </w:t>
            </w:r>
          </w:p>
          <w:p w:rsidR="003679EB" w:rsidRPr="00386C44" w:rsidRDefault="003679EB" w:rsidP="003679EB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33" w:type="pct"/>
            <w:gridSpan w:val="3"/>
            <w:tcBorders>
              <w:right w:val="single" w:sz="4" w:space="0" w:color="auto"/>
            </w:tcBorders>
          </w:tcPr>
          <w:p w:rsidR="003679EB" w:rsidRPr="00386C44" w:rsidRDefault="00A31119" w:rsidP="00811B33">
            <w:pPr>
              <w:pStyle w:val="ListParagraph"/>
              <w:numPr>
                <w:ilvl w:val="0"/>
                <w:numId w:val="45"/>
              </w:numPr>
              <w:ind w:left="234" w:hanging="141"/>
              <w:rPr>
                <w:sz w:val="22"/>
                <w:szCs w:val="22"/>
                <w:lang w:val="ru-RU"/>
              </w:rPr>
            </w:pPr>
            <w:r w:rsidRPr="00386C44">
              <w:rPr>
                <w:sz w:val="22"/>
                <w:szCs w:val="22"/>
                <w:lang w:val="ru-RU"/>
              </w:rPr>
              <w:t>наведе и објасни основне</w:t>
            </w:r>
            <w:r w:rsidR="003679EB" w:rsidRPr="00386C44">
              <w:rPr>
                <w:sz w:val="22"/>
                <w:szCs w:val="22"/>
                <w:lang w:val="ru-RU"/>
              </w:rPr>
              <w:t xml:space="preserve"> појмове из прераде пластичних маса</w:t>
            </w:r>
            <w:r w:rsidR="00837FFE" w:rsidRPr="00386C44">
              <w:rPr>
                <w:sz w:val="22"/>
                <w:szCs w:val="22"/>
                <w:lang w:val="ru-RU"/>
              </w:rPr>
              <w:t xml:space="preserve"> и каучука</w:t>
            </w:r>
            <w:r w:rsidR="003679EB" w:rsidRPr="00386C44">
              <w:rPr>
                <w:sz w:val="22"/>
                <w:szCs w:val="22"/>
                <w:lang w:val="ru-RU"/>
              </w:rPr>
              <w:t>,</w:t>
            </w:r>
          </w:p>
          <w:p w:rsidR="003679EB" w:rsidRPr="00386C44" w:rsidRDefault="003679EB" w:rsidP="00811B33">
            <w:pPr>
              <w:pStyle w:val="ListParagraph"/>
              <w:numPr>
                <w:ilvl w:val="0"/>
                <w:numId w:val="45"/>
              </w:numPr>
              <w:ind w:left="234" w:hanging="141"/>
              <w:rPr>
                <w:sz w:val="22"/>
                <w:szCs w:val="22"/>
                <w:lang w:val="ru-RU"/>
              </w:rPr>
            </w:pPr>
            <w:r w:rsidRPr="00386C44">
              <w:rPr>
                <w:sz w:val="22"/>
                <w:szCs w:val="22"/>
                <w:lang w:val="ru-RU"/>
              </w:rPr>
              <w:t xml:space="preserve">наведе и објасни, врсте и различите поступке прераде пластичних маса </w:t>
            </w:r>
            <w:r w:rsidR="00837FFE" w:rsidRPr="00386C44">
              <w:rPr>
                <w:sz w:val="22"/>
                <w:szCs w:val="22"/>
                <w:lang w:val="ru-RU"/>
              </w:rPr>
              <w:t xml:space="preserve">и каучука </w:t>
            </w:r>
            <w:r w:rsidRPr="00386C44">
              <w:rPr>
                <w:sz w:val="22"/>
                <w:szCs w:val="22"/>
                <w:lang w:val="ru-RU"/>
              </w:rPr>
              <w:t xml:space="preserve">(директно и трансфер бризгање, </w:t>
            </w:r>
            <w:r w:rsidR="00837FFE" w:rsidRPr="00386C44">
              <w:rPr>
                <w:sz w:val="22"/>
                <w:szCs w:val="22"/>
                <w:lang w:val="ru-RU"/>
              </w:rPr>
              <w:t xml:space="preserve">екструдирање, дување, </w:t>
            </w:r>
            <w:r w:rsidRPr="00386C44">
              <w:rPr>
                <w:sz w:val="22"/>
                <w:szCs w:val="22"/>
                <w:lang w:val="ru-RU"/>
              </w:rPr>
              <w:t>термоформирање</w:t>
            </w:r>
            <w:r w:rsidR="00837FFE" w:rsidRPr="00386C44">
              <w:rPr>
                <w:sz w:val="22"/>
                <w:szCs w:val="22"/>
                <w:lang w:val="ru-RU"/>
              </w:rPr>
              <w:t>, вулканизација</w:t>
            </w:r>
            <w:r w:rsidRPr="00386C44">
              <w:rPr>
                <w:sz w:val="22"/>
                <w:szCs w:val="22"/>
                <w:lang w:val="ru-RU"/>
              </w:rPr>
              <w:t>),</w:t>
            </w:r>
          </w:p>
          <w:p w:rsidR="003679EB" w:rsidRPr="00386C44" w:rsidRDefault="003679EB" w:rsidP="00811B33">
            <w:pPr>
              <w:pStyle w:val="ListParagraph"/>
              <w:numPr>
                <w:ilvl w:val="0"/>
                <w:numId w:val="45"/>
              </w:numPr>
              <w:ind w:left="234" w:hanging="141"/>
              <w:rPr>
                <w:sz w:val="22"/>
                <w:szCs w:val="22"/>
                <w:lang w:val="ru-RU"/>
              </w:rPr>
            </w:pPr>
            <w:r w:rsidRPr="00386C44">
              <w:rPr>
                <w:sz w:val="22"/>
                <w:szCs w:val="22"/>
                <w:lang w:val="ru-RU"/>
              </w:rPr>
              <w:t>објасни поступак ињекцијског бризгања,</w:t>
            </w:r>
          </w:p>
          <w:p w:rsidR="003679EB" w:rsidRPr="00386C44" w:rsidRDefault="003679EB" w:rsidP="00811B33">
            <w:pPr>
              <w:pStyle w:val="ListParagraph"/>
              <w:numPr>
                <w:ilvl w:val="0"/>
                <w:numId w:val="45"/>
              </w:numPr>
              <w:ind w:left="234" w:hanging="141"/>
              <w:rPr>
                <w:sz w:val="22"/>
                <w:szCs w:val="22"/>
                <w:lang w:val="ru-RU"/>
              </w:rPr>
            </w:pPr>
            <w:r w:rsidRPr="00386C44">
              <w:rPr>
                <w:sz w:val="22"/>
                <w:szCs w:val="22"/>
                <w:lang w:val="ru-RU"/>
              </w:rPr>
              <w:t>наведе основне саставне дијелове алата за бризгање и опише њихову улогу,</w:t>
            </w:r>
          </w:p>
          <w:p w:rsidR="003679EB" w:rsidRPr="00386C44" w:rsidRDefault="003679EB" w:rsidP="00811B33">
            <w:pPr>
              <w:pStyle w:val="ListParagraph"/>
              <w:numPr>
                <w:ilvl w:val="0"/>
                <w:numId w:val="45"/>
              </w:numPr>
              <w:ind w:left="234" w:hanging="141"/>
              <w:rPr>
                <w:sz w:val="22"/>
                <w:szCs w:val="22"/>
                <w:lang w:val="ru-RU"/>
              </w:rPr>
            </w:pPr>
            <w:r w:rsidRPr="00386C44">
              <w:rPr>
                <w:sz w:val="22"/>
                <w:szCs w:val="22"/>
                <w:lang w:val="ru-RU"/>
              </w:rPr>
              <w:t>опише принцип рада алата за бризгање,</w:t>
            </w:r>
          </w:p>
          <w:p w:rsidR="003679EB" w:rsidRPr="00386C44" w:rsidRDefault="00837FFE" w:rsidP="00811B33">
            <w:pPr>
              <w:pStyle w:val="ListParagraph"/>
              <w:numPr>
                <w:ilvl w:val="0"/>
                <w:numId w:val="45"/>
              </w:numPr>
              <w:ind w:left="234" w:hanging="141"/>
              <w:rPr>
                <w:sz w:val="22"/>
                <w:szCs w:val="22"/>
                <w:lang w:val="ru-RU"/>
              </w:rPr>
            </w:pPr>
            <w:r w:rsidRPr="00386C44">
              <w:rPr>
                <w:sz w:val="22"/>
                <w:szCs w:val="22"/>
                <w:lang w:val="ru-RU"/>
              </w:rPr>
              <w:lastRenderedPageBreak/>
              <w:t xml:space="preserve">објасни технологију </w:t>
            </w:r>
            <w:r w:rsidR="003679EB" w:rsidRPr="00386C44">
              <w:rPr>
                <w:sz w:val="22"/>
                <w:szCs w:val="22"/>
                <w:lang w:val="ru-RU"/>
              </w:rPr>
              <w:t xml:space="preserve"> </w:t>
            </w:r>
            <w:r w:rsidRPr="00386C44">
              <w:rPr>
                <w:sz w:val="22"/>
                <w:szCs w:val="22"/>
                <w:lang w:val="ru-RU"/>
              </w:rPr>
              <w:t xml:space="preserve">поступка бризгања </w:t>
            </w:r>
            <w:r w:rsidR="00A31119" w:rsidRPr="00386C44">
              <w:rPr>
                <w:sz w:val="22"/>
                <w:szCs w:val="22"/>
                <w:lang w:val="ru-RU"/>
              </w:rPr>
              <w:t>(темперирање нат</w:t>
            </w:r>
            <w:r w:rsidR="003679EB" w:rsidRPr="00386C44">
              <w:rPr>
                <w:sz w:val="22"/>
                <w:szCs w:val="22"/>
                <w:lang w:val="ru-RU"/>
              </w:rPr>
              <w:t xml:space="preserve">притисак, брзина бризгања, вријеме хлађења итд.), </w:t>
            </w:r>
          </w:p>
          <w:p w:rsidR="003679EB" w:rsidRPr="00386C44" w:rsidRDefault="0088581D" w:rsidP="00811B33">
            <w:pPr>
              <w:pStyle w:val="ListParagraph"/>
              <w:numPr>
                <w:ilvl w:val="0"/>
                <w:numId w:val="45"/>
              </w:numPr>
              <w:ind w:left="234" w:hanging="141"/>
              <w:rPr>
                <w:sz w:val="22"/>
                <w:szCs w:val="22"/>
                <w:lang w:val="ru-RU"/>
              </w:rPr>
            </w:pPr>
            <w:r w:rsidRPr="00386C44">
              <w:rPr>
                <w:sz w:val="22"/>
                <w:szCs w:val="22"/>
                <w:lang w:val="ru-RU"/>
              </w:rPr>
              <w:t>опише</w:t>
            </w:r>
            <w:r w:rsidR="003679EB" w:rsidRPr="00386C44">
              <w:rPr>
                <w:sz w:val="22"/>
                <w:szCs w:val="22"/>
                <w:lang w:val="ru-RU"/>
              </w:rPr>
              <w:t xml:space="preserve"> утицај полирања и квалитета обрађених површина комора алата на поступак бризгања и квалитет изратка, </w:t>
            </w:r>
          </w:p>
          <w:p w:rsidR="003679EB" w:rsidRPr="00386C44" w:rsidRDefault="003679EB" w:rsidP="00811B33">
            <w:pPr>
              <w:pStyle w:val="ListParagraph"/>
              <w:numPr>
                <w:ilvl w:val="0"/>
                <w:numId w:val="45"/>
              </w:numPr>
              <w:ind w:left="234" w:hanging="141"/>
              <w:rPr>
                <w:sz w:val="22"/>
                <w:szCs w:val="22"/>
                <w:lang w:val="ru-RU"/>
              </w:rPr>
            </w:pPr>
            <w:r w:rsidRPr="00386C44">
              <w:rPr>
                <w:sz w:val="22"/>
                <w:szCs w:val="22"/>
                <w:lang w:val="ru-RU"/>
              </w:rPr>
              <w:t>наведе стандардне дијелове бризгалица и опише начин рада бризгалица,</w:t>
            </w:r>
          </w:p>
          <w:p w:rsidR="003679EB" w:rsidRPr="00386C44" w:rsidRDefault="003679EB" w:rsidP="00811B33">
            <w:pPr>
              <w:pStyle w:val="ListParagraph"/>
              <w:numPr>
                <w:ilvl w:val="0"/>
                <w:numId w:val="45"/>
              </w:numPr>
              <w:ind w:left="234" w:hanging="141"/>
              <w:rPr>
                <w:sz w:val="22"/>
                <w:szCs w:val="22"/>
                <w:lang w:val="ru-RU"/>
              </w:rPr>
            </w:pPr>
            <w:r w:rsidRPr="00386C44">
              <w:rPr>
                <w:sz w:val="22"/>
                <w:szCs w:val="22"/>
                <w:lang w:val="ru-RU"/>
              </w:rPr>
              <w:t>опише припрему материјала (бојење, сушење, унос и др),</w:t>
            </w:r>
          </w:p>
          <w:p w:rsidR="0088581D" w:rsidRPr="00386C44" w:rsidRDefault="0088581D" w:rsidP="00811B33">
            <w:pPr>
              <w:pStyle w:val="ListParagraph"/>
              <w:numPr>
                <w:ilvl w:val="0"/>
                <w:numId w:val="45"/>
              </w:numPr>
              <w:ind w:left="234" w:hanging="141"/>
              <w:rPr>
                <w:sz w:val="22"/>
                <w:szCs w:val="22"/>
                <w:lang w:val="ru-RU"/>
              </w:rPr>
            </w:pPr>
            <w:r w:rsidRPr="00386C44">
              <w:rPr>
                <w:sz w:val="22"/>
                <w:szCs w:val="22"/>
                <w:lang w:val="ru-RU"/>
              </w:rPr>
              <w:t>објасни поступак екструзије и дувања,</w:t>
            </w:r>
          </w:p>
          <w:p w:rsidR="0088581D" w:rsidRPr="00386C44" w:rsidRDefault="0088581D" w:rsidP="00811B33">
            <w:pPr>
              <w:pStyle w:val="ListParagraph"/>
              <w:numPr>
                <w:ilvl w:val="0"/>
                <w:numId w:val="45"/>
              </w:numPr>
              <w:ind w:left="234" w:hanging="141"/>
              <w:rPr>
                <w:sz w:val="22"/>
                <w:szCs w:val="22"/>
                <w:lang w:val="ru-RU"/>
              </w:rPr>
            </w:pPr>
            <w:r w:rsidRPr="00386C44">
              <w:rPr>
                <w:sz w:val="22"/>
                <w:szCs w:val="22"/>
                <w:lang w:val="ru-RU"/>
              </w:rPr>
              <w:t>наведе карактеристике алата за екструзију и дување,</w:t>
            </w:r>
          </w:p>
          <w:p w:rsidR="0088581D" w:rsidRPr="00386C44" w:rsidRDefault="0088581D" w:rsidP="00811B33">
            <w:pPr>
              <w:pStyle w:val="ListParagraph"/>
              <w:numPr>
                <w:ilvl w:val="0"/>
                <w:numId w:val="45"/>
              </w:numPr>
              <w:ind w:left="234" w:hanging="141"/>
              <w:rPr>
                <w:sz w:val="22"/>
                <w:szCs w:val="22"/>
                <w:lang w:val="ru-RU"/>
              </w:rPr>
            </w:pPr>
            <w:r w:rsidRPr="00386C44">
              <w:rPr>
                <w:sz w:val="22"/>
                <w:szCs w:val="22"/>
                <w:lang w:val="ru-RU"/>
              </w:rPr>
              <w:t>опише поступак вулканизације каучука,</w:t>
            </w: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:rsidR="003679EB" w:rsidRPr="00386C44" w:rsidRDefault="003679EB" w:rsidP="003679EB">
            <w:pPr>
              <w:ind w:left="244" w:hanging="244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lastRenderedPageBreak/>
              <w:t>-</w:t>
            </w:r>
            <w:r w:rsidRPr="00386C44">
              <w:rPr>
                <w:sz w:val="22"/>
                <w:szCs w:val="22"/>
                <w:lang w:val="sr-Cyrl-BA"/>
              </w:rPr>
              <w:tab/>
              <w:t xml:space="preserve">учествује у припреми машина и алата за за прераду </w:t>
            </w:r>
            <w:r w:rsidR="0088581D" w:rsidRPr="00386C44">
              <w:rPr>
                <w:sz w:val="22"/>
                <w:szCs w:val="22"/>
                <w:lang w:val="sr-Cyrl-BA"/>
              </w:rPr>
              <w:t xml:space="preserve">пластичних маса и каучука </w:t>
            </w:r>
            <w:r w:rsidRPr="00386C44">
              <w:rPr>
                <w:sz w:val="22"/>
                <w:szCs w:val="22"/>
                <w:lang w:val="sr-Cyrl-BA"/>
              </w:rPr>
              <w:t xml:space="preserve">у процесу производње, </w:t>
            </w:r>
          </w:p>
          <w:p w:rsidR="003679EB" w:rsidRPr="00386C44" w:rsidRDefault="003679EB" w:rsidP="003679EB">
            <w:pPr>
              <w:ind w:left="244" w:hanging="244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-</w:t>
            </w:r>
            <w:r w:rsidRPr="00386C44">
              <w:rPr>
                <w:sz w:val="22"/>
                <w:szCs w:val="22"/>
                <w:lang w:val="sr-Cyrl-BA"/>
              </w:rPr>
              <w:tab/>
              <w:t>планира мјере надзора над радом алата и квалитетом изратка.</w:t>
            </w:r>
          </w:p>
        </w:tc>
        <w:tc>
          <w:tcPr>
            <w:tcW w:w="941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3679EB" w:rsidRPr="00386C44" w:rsidRDefault="003679EB" w:rsidP="007B4028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3679EB" w:rsidRPr="00386C44" w:rsidRDefault="003679EB" w:rsidP="003679EB">
            <w:pPr>
              <w:pStyle w:val="BodyText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Наставник ће:</w:t>
            </w:r>
          </w:p>
          <w:p w:rsidR="003679EB" w:rsidRPr="00386C44" w:rsidRDefault="003679EB" w:rsidP="00837FFE">
            <w:pPr>
              <w:pStyle w:val="BodyText"/>
              <w:spacing w:after="0"/>
              <w:ind w:left="298" w:hanging="284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-</w:t>
            </w:r>
            <w:r w:rsidRPr="00386C44">
              <w:rPr>
                <w:sz w:val="22"/>
                <w:szCs w:val="22"/>
              </w:rPr>
              <w:tab/>
              <w:t xml:space="preserve">објаснити принципе и начине прераде пластичних маса </w:t>
            </w:r>
            <w:r w:rsidR="0088581D" w:rsidRPr="00386C44">
              <w:rPr>
                <w:sz w:val="22"/>
                <w:szCs w:val="22"/>
                <w:lang w:val="sr-Cyrl-RS"/>
              </w:rPr>
              <w:t xml:space="preserve">и каучука </w:t>
            </w:r>
            <w:r w:rsidRPr="00386C44">
              <w:rPr>
                <w:sz w:val="22"/>
                <w:szCs w:val="22"/>
              </w:rPr>
              <w:t>уз примјену одговарајућих алата,</w:t>
            </w:r>
          </w:p>
          <w:p w:rsidR="003679EB" w:rsidRPr="00386C44" w:rsidRDefault="003679EB" w:rsidP="00837FFE">
            <w:pPr>
              <w:pStyle w:val="BodyText"/>
              <w:spacing w:after="0"/>
              <w:ind w:left="298" w:hanging="284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-</w:t>
            </w:r>
            <w:r w:rsidRPr="00386C44">
              <w:rPr>
                <w:sz w:val="22"/>
                <w:szCs w:val="22"/>
              </w:rPr>
              <w:tab/>
              <w:t>објаснити ученицима начине и важност припреме материјала прије обраде,</w:t>
            </w:r>
          </w:p>
          <w:p w:rsidR="003679EB" w:rsidRPr="00386C44" w:rsidRDefault="003679EB" w:rsidP="00837FFE">
            <w:pPr>
              <w:pStyle w:val="BodyText"/>
              <w:spacing w:after="0"/>
              <w:ind w:left="298" w:hanging="284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-</w:t>
            </w:r>
            <w:r w:rsidRPr="00386C44">
              <w:rPr>
                <w:sz w:val="22"/>
                <w:szCs w:val="22"/>
              </w:rPr>
              <w:tab/>
              <w:t xml:space="preserve">објаснити ученицима могуће грешке у процесу обраде и на алатима за обраду и показати основне грешке </w:t>
            </w:r>
            <w:r w:rsidR="0088581D" w:rsidRPr="00386C44">
              <w:rPr>
                <w:sz w:val="22"/>
                <w:szCs w:val="22"/>
              </w:rPr>
              <w:t>при изради дијелова од пластике и каучука,</w:t>
            </w:r>
          </w:p>
          <w:p w:rsidR="003679EB" w:rsidRPr="00386C44" w:rsidRDefault="003679EB" w:rsidP="00837FFE">
            <w:pPr>
              <w:pStyle w:val="BodyText"/>
              <w:spacing w:after="0"/>
              <w:ind w:left="298" w:hanging="284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-</w:t>
            </w:r>
            <w:r w:rsidRPr="00386C44">
              <w:rPr>
                <w:sz w:val="22"/>
                <w:szCs w:val="22"/>
              </w:rPr>
              <w:tab/>
              <w:t>показати ученицима разне врсте производа који се израђују прерадом пластичних маса</w:t>
            </w:r>
            <w:r w:rsidR="0088581D" w:rsidRPr="00386C44">
              <w:rPr>
                <w:sz w:val="22"/>
                <w:szCs w:val="22"/>
                <w:lang w:val="sr-Cyrl-RS"/>
              </w:rPr>
              <w:t xml:space="preserve"> и каучука</w:t>
            </w:r>
            <w:r w:rsidRPr="00386C44">
              <w:rPr>
                <w:sz w:val="22"/>
                <w:szCs w:val="22"/>
              </w:rPr>
              <w:t>,</w:t>
            </w:r>
          </w:p>
          <w:p w:rsidR="003679EB" w:rsidRPr="00386C44" w:rsidRDefault="003679EB" w:rsidP="00837FFE">
            <w:pPr>
              <w:pStyle w:val="BodyText"/>
              <w:spacing w:after="0"/>
              <w:ind w:left="298" w:hanging="284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-</w:t>
            </w:r>
            <w:r w:rsidRPr="00386C44">
              <w:rPr>
                <w:sz w:val="22"/>
                <w:szCs w:val="22"/>
              </w:rPr>
              <w:tab/>
              <w:t>користити презентације и паное за презентовање садржаја,</w:t>
            </w:r>
          </w:p>
          <w:p w:rsidR="003679EB" w:rsidRPr="00386C44" w:rsidRDefault="003679EB" w:rsidP="00837FFE">
            <w:pPr>
              <w:pStyle w:val="BodyText"/>
              <w:spacing w:after="0"/>
              <w:ind w:left="298" w:hanging="284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-</w:t>
            </w:r>
            <w:r w:rsidRPr="00386C44">
              <w:rPr>
                <w:sz w:val="22"/>
                <w:szCs w:val="22"/>
              </w:rPr>
              <w:tab/>
              <w:t>об</w:t>
            </w:r>
            <w:r w:rsidR="00B7065A" w:rsidRPr="00386C44">
              <w:rPr>
                <w:sz w:val="22"/>
                <w:szCs w:val="22"/>
              </w:rPr>
              <w:t>јаснити ученицима мјере за безб</w:t>
            </w:r>
            <w:r w:rsidRPr="00386C44">
              <w:rPr>
                <w:sz w:val="22"/>
                <w:szCs w:val="22"/>
              </w:rPr>
              <w:t>један рад.</w:t>
            </w:r>
          </w:p>
        </w:tc>
      </w:tr>
      <w:tr w:rsidR="00837FFE" w:rsidRPr="00386C44" w:rsidTr="0068280B">
        <w:trPr>
          <w:trHeight w:val="324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45463E" w:rsidRPr="00386C44" w:rsidRDefault="0088581D" w:rsidP="00811B33">
            <w:pPr>
              <w:pStyle w:val="BodyText"/>
              <w:numPr>
                <w:ilvl w:val="0"/>
                <w:numId w:val="59"/>
              </w:numPr>
              <w:spacing w:after="0"/>
              <w:rPr>
                <w:b/>
                <w:iCs/>
                <w:sz w:val="22"/>
                <w:szCs w:val="22"/>
                <w:lang w:val="sr-Cyrl-BA"/>
              </w:rPr>
            </w:pPr>
            <w:r w:rsidRPr="00386C44">
              <w:rPr>
                <w:b/>
                <w:iCs/>
                <w:sz w:val="22"/>
                <w:szCs w:val="22"/>
                <w:lang w:val="sr-Cyrl-BA"/>
              </w:rPr>
              <w:lastRenderedPageBreak/>
              <w:t>Израда, монтажа и експлоатација алата за прераду пластичних маса и каучука</w:t>
            </w:r>
          </w:p>
        </w:tc>
        <w:tc>
          <w:tcPr>
            <w:tcW w:w="933" w:type="pct"/>
            <w:gridSpan w:val="3"/>
            <w:tcBorders>
              <w:right w:val="single" w:sz="4" w:space="0" w:color="auto"/>
            </w:tcBorders>
          </w:tcPr>
          <w:p w:rsidR="0088581D" w:rsidRPr="00386C44" w:rsidRDefault="0088581D" w:rsidP="00811B33">
            <w:pPr>
              <w:pStyle w:val="ListParagraph"/>
              <w:numPr>
                <w:ilvl w:val="0"/>
                <w:numId w:val="45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наведе материјале за израду алата,</w:t>
            </w:r>
          </w:p>
          <w:p w:rsidR="0088581D" w:rsidRPr="00386C44" w:rsidRDefault="0088581D" w:rsidP="00811B33">
            <w:pPr>
              <w:pStyle w:val="ListParagraph"/>
              <w:numPr>
                <w:ilvl w:val="0"/>
                <w:numId w:val="45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опише поступак израде комора и осталих дијелова алата,</w:t>
            </w:r>
          </w:p>
          <w:p w:rsidR="0088581D" w:rsidRPr="00386C44" w:rsidRDefault="0088581D" w:rsidP="00811B33">
            <w:pPr>
              <w:pStyle w:val="ListParagraph"/>
              <w:numPr>
                <w:ilvl w:val="0"/>
                <w:numId w:val="45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опише улогу и поступак уградње различитих  помоћних склопова алата (термо, хидрауличке, пнеуматске и електро компоненте алата),</w:t>
            </w:r>
          </w:p>
          <w:p w:rsidR="0088581D" w:rsidRPr="00386C44" w:rsidRDefault="0088581D" w:rsidP="00811B33">
            <w:pPr>
              <w:pStyle w:val="ListParagraph"/>
              <w:numPr>
                <w:ilvl w:val="0"/>
                <w:numId w:val="45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lastRenderedPageBreak/>
              <w:t>опише начин постављања алата на машину и поступак пуштања алата у пробни рад,</w:t>
            </w:r>
          </w:p>
          <w:p w:rsidR="0088581D" w:rsidRPr="00386C44" w:rsidRDefault="0088581D" w:rsidP="00811B33">
            <w:pPr>
              <w:pStyle w:val="ListParagraph"/>
              <w:numPr>
                <w:ilvl w:val="0"/>
                <w:numId w:val="45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опише начин руковања машинама,</w:t>
            </w:r>
          </w:p>
          <w:p w:rsidR="0088581D" w:rsidRPr="00386C44" w:rsidRDefault="0088581D" w:rsidP="00811B33">
            <w:pPr>
              <w:pStyle w:val="ListParagraph"/>
              <w:numPr>
                <w:ilvl w:val="0"/>
                <w:numId w:val="45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опише припрему и начин уноса  материјала, </w:t>
            </w:r>
          </w:p>
          <w:p w:rsidR="0088581D" w:rsidRPr="00386C44" w:rsidRDefault="0088581D" w:rsidP="00811B33">
            <w:pPr>
              <w:pStyle w:val="ListParagraph"/>
              <w:numPr>
                <w:ilvl w:val="0"/>
                <w:numId w:val="45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дефинише исправан рад различитих машина и алата (исправност процеса и  функционалност рада алата),</w:t>
            </w:r>
          </w:p>
          <w:p w:rsidR="0088581D" w:rsidRPr="00386C44" w:rsidRDefault="0088581D" w:rsidP="00811B33">
            <w:pPr>
              <w:pStyle w:val="ListParagraph"/>
              <w:numPr>
                <w:ilvl w:val="0"/>
                <w:numId w:val="45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наведе и опише методе надзора и критичне ситуације при пуштању алата у пробни рад,</w:t>
            </w:r>
          </w:p>
          <w:p w:rsidR="0088581D" w:rsidRPr="00386C44" w:rsidRDefault="0088581D" w:rsidP="00811B33">
            <w:pPr>
              <w:pStyle w:val="ListParagraph"/>
              <w:numPr>
                <w:ilvl w:val="0"/>
                <w:numId w:val="45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наведе и објасни корективне методе при пуштању и експлоатацији алата,</w:t>
            </w:r>
          </w:p>
          <w:p w:rsidR="0088581D" w:rsidRPr="00386C44" w:rsidRDefault="0088581D" w:rsidP="00811B33">
            <w:pPr>
              <w:pStyle w:val="ListParagraph"/>
              <w:numPr>
                <w:ilvl w:val="0"/>
                <w:numId w:val="45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врши анализу стања и утврђује грешке алата/ позиције, </w:t>
            </w:r>
          </w:p>
          <w:p w:rsidR="0088581D" w:rsidRPr="00386C44" w:rsidRDefault="0088581D" w:rsidP="00811B33">
            <w:pPr>
              <w:pStyle w:val="ListParagraph"/>
              <w:numPr>
                <w:ilvl w:val="0"/>
                <w:numId w:val="45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дефинише метод за отклањање утврђених грешака на алату или позицији,</w:t>
            </w:r>
          </w:p>
          <w:p w:rsidR="00B32124" w:rsidRPr="00386C44" w:rsidRDefault="0088581D" w:rsidP="00811B33">
            <w:pPr>
              <w:pStyle w:val="ListParagraph"/>
              <w:numPr>
                <w:ilvl w:val="0"/>
                <w:numId w:val="45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опише начин конзервације алата.</w:t>
            </w:r>
          </w:p>
        </w:tc>
        <w:tc>
          <w:tcPr>
            <w:tcW w:w="959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8581D" w:rsidRPr="00386C44" w:rsidRDefault="0088581D" w:rsidP="00811B33">
            <w:pPr>
              <w:pStyle w:val="ListParagraph"/>
              <w:numPr>
                <w:ilvl w:val="0"/>
                <w:numId w:val="45"/>
              </w:numPr>
              <w:ind w:left="24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lastRenderedPageBreak/>
              <w:t>анализира процес обраде,</w:t>
            </w:r>
          </w:p>
          <w:p w:rsidR="0088581D" w:rsidRPr="00386C44" w:rsidRDefault="0088581D" w:rsidP="00811B33">
            <w:pPr>
              <w:pStyle w:val="ListParagraph"/>
              <w:numPr>
                <w:ilvl w:val="0"/>
                <w:numId w:val="45"/>
              </w:numPr>
              <w:ind w:left="24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утврди грешке процеса и алата,</w:t>
            </w:r>
          </w:p>
          <w:p w:rsidR="0088581D" w:rsidRPr="00386C44" w:rsidRDefault="0088581D" w:rsidP="00811B33">
            <w:pPr>
              <w:pStyle w:val="ListParagraph"/>
              <w:numPr>
                <w:ilvl w:val="0"/>
                <w:numId w:val="45"/>
              </w:numPr>
              <w:ind w:left="24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препознаје грешке на производу настале процесом обраде, </w:t>
            </w:r>
          </w:p>
          <w:p w:rsidR="0088581D" w:rsidRPr="00386C44" w:rsidRDefault="0088581D" w:rsidP="00811B33">
            <w:pPr>
              <w:pStyle w:val="ListParagraph"/>
              <w:numPr>
                <w:ilvl w:val="0"/>
                <w:numId w:val="45"/>
              </w:numPr>
              <w:ind w:left="24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учествује у припреми машина и алата за обраду, </w:t>
            </w:r>
          </w:p>
          <w:p w:rsidR="0088581D" w:rsidRPr="00386C44" w:rsidRDefault="0088581D" w:rsidP="00811B33">
            <w:pPr>
              <w:pStyle w:val="ListParagraph"/>
              <w:numPr>
                <w:ilvl w:val="0"/>
                <w:numId w:val="45"/>
              </w:numPr>
              <w:ind w:left="24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планира мјере надзора над радом алата и квалитетом изратка,</w:t>
            </w:r>
          </w:p>
          <w:p w:rsidR="00DA5B73" w:rsidRPr="00386C44" w:rsidRDefault="0088581D" w:rsidP="00811B33">
            <w:pPr>
              <w:pStyle w:val="ListParagraph"/>
              <w:numPr>
                <w:ilvl w:val="0"/>
                <w:numId w:val="45"/>
              </w:numPr>
              <w:ind w:left="244" w:hanging="142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lastRenderedPageBreak/>
              <w:t>планира поступак монтаже и демонтаже алата.</w:t>
            </w:r>
          </w:p>
        </w:tc>
        <w:tc>
          <w:tcPr>
            <w:tcW w:w="941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5463E" w:rsidRPr="00386C44" w:rsidRDefault="0045463E" w:rsidP="007B4028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8581D" w:rsidRPr="00386C44" w:rsidRDefault="0088581D" w:rsidP="0088581D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Наставник ће:</w:t>
            </w:r>
          </w:p>
          <w:p w:rsidR="0088581D" w:rsidRPr="00386C44" w:rsidRDefault="0088581D" w:rsidP="00811B33">
            <w:pPr>
              <w:pStyle w:val="BodyText"/>
              <w:numPr>
                <w:ilvl w:val="0"/>
                <w:numId w:val="45"/>
              </w:numPr>
              <w:spacing w:after="0"/>
              <w:ind w:left="394" w:hanging="284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објаснити принципе и начине израде и дораде алата,</w:t>
            </w:r>
          </w:p>
          <w:p w:rsidR="0088581D" w:rsidRPr="00386C44" w:rsidRDefault="0088581D" w:rsidP="00811B33">
            <w:pPr>
              <w:pStyle w:val="BodyText"/>
              <w:numPr>
                <w:ilvl w:val="0"/>
                <w:numId w:val="45"/>
              </w:numPr>
              <w:spacing w:after="0"/>
              <w:ind w:left="394" w:hanging="284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објасни поступке монтаже и испитивања подсклопова са различитим функцијама у примјени алата,</w:t>
            </w:r>
          </w:p>
          <w:p w:rsidR="0088581D" w:rsidRPr="00386C44" w:rsidRDefault="0088581D" w:rsidP="00811B33">
            <w:pPr>
              <w:pStyle w:val="BodyText"/>
              <w:numPr>
                <w:ilvl w:val="0"/>
                <w:numId w:val="45"/>
              </w:numPr>
              <w:spacing w:after="0"/>
              <w:ind w:left="394" w:hanging="284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објаснити ученицима могуће грешке у процесу израде и монтаже алата,</w:t>
            </w:r>
          </w:p>
          <w:p w:rsidR="0088581D" w:rsidRPr="00386C44" w:rsidRDefault="0088581D" w:rsidP="00811B33">
            <w:pPr>
              <w:pStyle w:val="BodyText"/>
              <w:numPr>
                <w:ilvl w:val="0"/>
                <w:numId w:val="45"/>
              </w:numPr>
              <w:spacing w:after="0"/>
              <w:ind w:left="394" w:hanging="284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показати ученицима разне врсте </w:t>
            </w:r>
            <w:r w:rsidR="00820817" w:rsidRPr="00386C44">
              <w:rPr>
                <w:sz w:val="22"/>
                <w:szCs w:val="22"/>
                <w:lang w:val="sr-Cyrl-BA"/>
              </w:rPr>
              <w:t>алата</w:t>
            </w:r>
            <w:r w:rsidRPr="00386C44">
              <w:rPr>
                <w:sz w:val="22"/>
                <w:szCs w:val="22"/>
                <w:lang w:val="sr-Cyrl-BA"/>
              </w:rPr>
              <w:t xml:space="preserve"> у расклопљеном стању,</w:t>
            </w:r>
          </w:p>
          <w:p w:rsidR="0088581D" w:rsidRPr="00386C44" w:rsidRDefault="0088581D" w:rsidP="00811B33">
            <w:pPr>
              <w:pStyle w:val="BodyText"/>
              <w:numPr>
                <w:ilvl w:val="0"/>
                <w:numId w:val="45"/>
              </w:numPr>
              <w:spacing w:after="0"/>
              <w:ind w:left="394" w:hanging="284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lastRenderedPageBreak/>
              <w:t xml:space="preserve">показати ученицима разне врсте подсклопова алата, </w:t>
            </w:r>
          </w:p>
          <w:p w:rsidR="0088581D" w:rsidRPr="00386C44" w:rsidRDefault="0088581D" w:rsidP="00811B33">
            <w:pPr>
              <w:pStyle w:val="BodyText"/>
              <w:numPr>
                <w:ilvl w:val="0"/>
                <w:numId w:val="45"/>
              </w:numPr>
              <w:spacing w:after="0"/>
              <w:ind w:left="394" w:hanging="284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користити презентације и паное за презентовање садржаја,</w:t>
            </w:r>
          </w:p>
          <w:p w:rsidR="0088581D" w:rsidRPr="00386C44" w:rsidRDefault="0088581D" w:rsidP="00811B33">
            <w:pPr>
              <w:pStyle w:val="BodyText"/>
              <w:numPr>
                <w:ilvl w:val="0"/>
                <w:numId w:val="45"/>
              </w:numPr>
              <w:spacing w:after="0"/>
              <w:ind w:left="394" w:hanging="284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об</w:t>
            </w:r>
            <w:r w:rsidR="00B7065A" w:rsidRPr="00386C44">
              <w:rPr>
                <w:sz w:val="22"/>
                <w:szCs w:val="22"/>
                <w:lang w:val="sr-Cyrl-BA"/>
              </w:rPr>
              <w:t>јаснити ученицима мјере за безб</w:t>
            </w:r>
            <w:r w:rsidRPr="00386C44">
              <w:rPr>
                <w:sz w:val="22"/>
                <w:szCs w:val="22"/>
                <w:lang w:val="sr-Cyrl-BA"/>
              </w:rPr>
              <w:t>један рад, а нарочито обратити пажњу на мјере заштите при манипулацији тешким предметима,</w:t>
            </w:r>
          </w:p>
          <w:p w:rsidR="0088581D" w:rsidRPr="00386C44" w:rsidRDefault="0088581D" w:rsidP="00811B33">
            <w:pPr>
              <w:pStyle w:val="BodyText"/>
              <w:numPr>
                <w:ilvl w:val="0"/>
                <w:numId w:val="45"/>
              </w:numPr>
              <w:spacing w:after="0"/>
              <w:ind w:left="394" w:hanging="284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објаснити ученицима начине и методе за утврђивање грешака алата,</w:t>
            </w:r>
          </w:p>
          <w:p w:rsidR="0088581D" w:rsidRPr="00386C44" w:rsidRDefault="0088581D" w:rsidP="00811B33">
            <w:pPr>
              <w:pStyle w:val="BodyText"/>
              <w:numPr>
                <w:ilvl w:val="0"/>
                <w:numId w:val="45"/>
              </w:numPr>
              <w:spacing w:after="0"/>
              <w:ind w:left="394" w:hanging="284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показати на примјеру израђених позиција карактеристичне грешке ливења,</w:t>
            </w:r>
          </w:p>
          <w:p w:rsidR="0088581D" w:rsidRPr="00386C44" w:rsidRDefault="0088581D" w:rsidP="00811B33">
            <w:pPr>
              <w:pStyle w:val="BodyText"/>
              <w:numPr>
                <w:ilvl w:val="0"/>
                <w:numId w:val="45"/>
              </w:numPr>
              <w:spacing w:after="0"/>
              <w:ind w:left="394" w:hanging="284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ученицима објаснити специфичности израде и примјене појединих алата и навести потребне услове за нормалан рад и експлоатацију,</w:t>
            </w:r>
          </w:p>
          <w:p w:rsidR="0088581D" w:rsidRPr="00386C44" w:rsidRDefault="0088581D" w:rsidP="00811B33">
            <w:pPr>
              <w:pStyle w:val="BodyText"/>
              <w:numPr>
                <w:ilvl w:val="0"/>
                <w:numId w:val="45"/>
              </w:numPr>
              <w:spacing w:after="0"/>
              <w:ind w:left="394" w:hanging="284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 xml:space="preserve">објаснити потребу и специфичности провођења надзора над радом алата, </w:t>
            </w:r>
          </w:p>
          <w:p w:rsidR="0088581D" w:rsidRPr="00386C44" w:rsidRDefault="0088581D" w:rsidP="00811B33">
            <w:pPr>
              <w:pStyle w:val="BodyText"/>
              <w:numPr>
                <w:ilvl w:val="0"/>
                <w:numId w:val="45"/>
              </w:numPr>
              <w:spacing w:after="0"/>
              <w:ind w:left="394" w:hanging="284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објаснити улогу периодичне контроле позиција при серијској производњи,</w:t>
            </w:r>
          </w:p>
          <w:p w:rsidR="0045463E" w:rsidRPr="00386C44" w:rsidRDefault="0088581D" w:rsidP="00811B33">
            <w:pPr>
              <w:pStyle w:val="BodyText"/>
              <w:numPr>
                <w:ilvl w:val="0"/>
                <w:numId w:val="62"/>
              </w:numPr>
              <w:spacing w:after="0"/>
              <w:ind w:left="394" w:hanging="284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  <w:lang w:val="sr-Cyrl-BA"/>
              </w:rPr>
              <w:t>објаснити начин конзервације металних калупа.</w:t>
            </w:r>
          </w:p>
        </w:tc>
      </w:tr>
      <w:tr w:rsidR="0045463E" w:rsidRPr="00386C44" w:rsidTr="0052449E">
        <w:tc>
          <w:tcPr>
            <w:tcW w:w="5000" w:type="pct"/>
            <w:gridSpan w:val="11"/>
          </w:tcPr>
          <w:p w:rsidR="0045463E" w:rsidRPr="00386C44" w:rsidRDefault="0045463E" w:rsidP="007B4028">
            <w:pPr>
              <w:rPr>
                <w:b/>
                <w:sz w:val="22"/>
                <w:szCs w:val="22"/>
                <w:lang w:val="hr-HR"/>
              </w:rPr>
            </w:pPr>
            <w:r w:rsidRPr="00386C44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45463E" w:rsidRPr="00386C44" w:rsidTr="0052449E">
        <w:tc>
          <w:tcPr>
            <w:tcW w:w="5000" w:type="pct"/>
            <w:gridSpan w:val="11"/>
          </w:tcPr>
          <w:p w:rsidR="0045463E" w:rsidRPr="00386C44" w:rsidRDefault="0045463E" w:rsidP="007B4028">
            <w:pPr>
              <w:rPr>
                <w:sz w:val="22"/>
                <w:szCs w:val="22"/>
                <w:lang w:val="sr-Cyrl-CS"/>
              </w:rPr>
            </w:pPr>
            <w:r w:rsidRPr="00386C44">
              <w:rPr>
                <w:sz w:val="22"/>
                <w:szCs w:val="22"/>
                <w:lang w:val="ru-RU"/>
              </w:rPr>
              <w:t>Везу остварити са :</w:t>
            </w:r>
          </w:p>
          <w:p w:rsidR="0045463E" w:rsidRPr="00386C44" w:rsidRDefault="00267728" w:rsidP="007B4028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  <w:r w:rsidRPr="00386C44">
              <w:rPr>
                <w:sz w:val="22"/>
                <w:szCs w:val="22"/>
                <w:lang w:val="sr-Cyrl-CS"/>
              </w:rPr>
              <w:t>Практична настава</w:t>
            </w:r>
            <w:r w:rsidR="00B174A2" w:rsidRPr="00386C44">
              <w:rPr>
                <w:sz w:val="22"/>
                <w:szCs w:val="22"/>
                <w:lang w:val="sr-Cyrl-CS"/>
              </w:rPr>
              <w:t xml:space="preserve"> </w:t>
            </w:r>
            <w:r w:rsidRPr="00386C44">
              <w:rPr>
                <w:sz w:val="22"/>
                <w:szCs w:val="22"/>
                <w:lang w:val="sr-Latn-BA"/>
              </w:rPr>
              <w:t>III</w:t>
            </w:r>
          </w:p>
        </w:tc>
      </w:tr>
      <w:tr w:rsidR="0045463E" w:rsidRPr="00386C44" w:rsidTr="0052449E">
        <w:tc>
          <w:tcPr>
            <w:tcW w:w="5000" w:type="pct"/>
            <w:gridSpan w:val="11"/>
          </w:tcPr>
          <w:p w:rsidR="0045463E" w:rsidRPr="00386C44" w:rsidRDefault="0045463E" w:rsidP="007B4028">
            <w:pPr>
              <w:rPr>
                <w:b/>
                <w:sz w:val="22"/>
                <w:szCs w:val="22"/>
                <w:lang w:val="hr-HR"/>
              </w:rPr>
            </w:pPr>
            <w:r w:rsidRPr="00386C4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45463E" w:rsidRPr="00386C44" w:rsidTr="0052449E">
        <w:tc>
          <w:tcPr>
            <w:tcW w:w="5000" w:type="pct"/>
            <w:gridSpan w:val="11"/>
          </w:tcPr>
          <w:p w:rsidR="00820817" w:rsidRPr="00386C44" w:rsidRDefault="00820817" w:rsidP="00811B33">
            <w:pPr>
              <w:pStyle w:val="ListParagraph"/>
              <w:numPr>
                <w:ilvl w:val="0"/>
                <w:numId w:val="49"/>
              </w:numPr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  <w:r w:rsidRPr="00386C44">
              <w:rPr>
                <w:sz w:val="22"/>
                <w:szCs w:val="22"/>
                <w:lang w:val="sr-Cyrl-RS"/>
              </w:rPr>
              <w:t>,</w:t>
            </w:r>
          </w:p>
          <w:p w:rsidR="00820817" w:rsidRPr="00386C44" w:rsidRDefault="00820817" w:rsidP="00811B33">
            <w:pPr>
              <w:pStyle w:val="ListParagraph"/>
              <w:numPr>
                <w:ilvl w:val="0"/>
                <w:numId w:val="49"/>
              </w:numPr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</w:rPr>
              <w:lastRenderedPageBreak/>
              <w:t>Друга стручна и теоријска литература</w:t>
            </w:r>
            <w:r w:rsidRPr="00386C44">
              <w:rPr>
                <w:sz w:val="22"/>
                <w:szCs w:val="22"/>
                <w:lang w:val="sr-Cyrl-RS"/>
              </w:rPr>
              <w:t>,</w:t>
            </w:r>
            <w:r w:rsidRPr="00386C44">
              <w:rPr>
                <w:sz w:val="22"/>
                <w:szCs w:val="22"/>
                <w:lang w:val="sr-Cyrl-BA"/>
              </w:rPr>
              <w:t xml:space="preserve"> </w:t>
            </w:r>
          </w:p>
          <w:p w:rsidR="00820817" w:rsidRPr="00386C44" w:rsidRDefault="00820817" w:rsidP="00811B33">
            <w:pPr>
              <w:pStyle w:val="ListParagraph"/>
              <w:numPr>
                <w:ilvl w:val="0"/>
                <w:numId w:val="49"/>
              </w:numPr>
              <w:rPr>
                <w:sz w:val="22"/>
                <w:szCs w:val="22"/>
                <w:lang w:val="ru-RU"/>
              </w:rPr>
            </w:pPr>
            <w:r w:rsidRPr="00386C44">
              <w:rPr>
                <w:sz w:val="22"/>
                <w:szCs w:val="22"/>
              </w:rPr>
              <w:t>С</w:t>
            </w:r>
            <w:r w:rsidR="0045463E" w:rsidRPr="00386C44">
              <w:rPr>
                <w:sz w:val="22"/>
                <w:szCs w:val="22"/>
              </w:rPr>
              <w:t>кице</w:t>
            </w:r>
            <w:r w:rsidRPr="00386C44">
              <w:rPr>
                <w:sz w:val="22"/>
                <w:szCs w:val="22"/>
                <w:lang w:val="sr-Cyrl-RS"/>
              </w:rPr>
              <w:t xml:space="preserve"> </w:t>
            </w:r>
          </w:p>
          <w:p w:rsidR="00820817" w:rsidRPr="00386C44" w:rsidRDefault="00820817" w:rsidP="00811B33">
            <w:pPr>
              <w:pStyle w:val="ListParagraph"/>
              <w:numPr>
                <w:ilvl w:val="0"/>
                <w:numId w:val="49"/>
              </w:numPr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Ц</w:t>
            </w:r>
            <w:r w:rsidR="0045463E" w:rsidRPr="00386C44">
              <w:rPr>
                <w:sz w:val="22"/>
                <w:szCs w:val="22"/>
              </w:rPr>
              <w:t>ртежи</w:t>
            </w:r>
            <w:r w:rsidRPr="00386C44">
              <w:rPr>
                <w:sz w:val="22"/>
                <w:szCs w:val="22"/>
                <w:lang w:val="sr-Cyrl-RS"/>
              </w:rPr>
              <w:t xml:space="preserve"> </w:t>
            </w:r>
          </w:p>
          <w:p w:rsidR="00820817" w:rsidRPr="00386C44" w:rsidRDefault="00820817" w:rsidP="00811B33">
            <w:pPr>
              <w:pStyle w:val="ListParagraph"/>
              <w:numPr>
                <w:ilvl w:val="0"/>
                <w:numId w:val="49"/>
              </w:numPr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Г</w:t>
            </w:r>
            <w:r w:rsidR="0045463E" w:rsidRPr="00386C44">
              <w:rPr>
                <w:sz w:val="22"/>
                <w:szCs w:val="22"/>
              </w:rPr>
              <w:t>отови</w:t>
            </w:r>
            <w:r w:rsidRPr="00386C44">
              <w:rPr>
                <w:sz w:val="22"/>
                <w:szCs w:val="22"/>
                <w:lang w:val="sr-Cyrl-RS"/>
              </w:rPr>
              <w:t xml:space="preserve"> </w:t>
            </w:r>
            <w:r w:rsidR="0045463E" w:rsidRPr="00386C44">
              <w:rPr>
                <w:sz w:val="22"/>
                <w:szCs w:val="22"/>
              </w:rPr>
              <w:t>производи</w:t>
            </w:r>
            <w:r w:rsidRPr="00386C44">
              <w:rPr>
                <w:sz w:val="22"/>
                <w:szCs w:val="22"/>
                <w:lang w:val="sr-Cyrl-RS"/>
              </w:rPr>
              <w:t xml:space="preserve"> </w:t>
            </w:r>
          </w:p>
          <w:p w:rsidR="0045463E" w:rsidRPr="00386C44" w:rsidRDefault="00820817" w:rsidP="00811B33">
            <w:pPr>
              <w:pStyle w:val="ListParagraph"/>
              <w:numPr>
                <w:ilvl w:val="0"/>
                <w:numId w:val="49"/>
              </w:numPr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П</w:t>
            </w:r>
            <w:r w:rsidR="0045463E" w:rsidRPr="00386C44">
              <w:rPr>
                <w:sz w:val="22"/>
                <w:szCs w:val="22"/>
              </w:rPr>
              <w:t>резентације</w:t>
            </w:r>
            <w:r w:rsidRPr="00386C44">
              <w:rPr>
                <w:sz w:val="22"/>
                <w:szCs w:val="22"/>
                <w:lang w:val="sr-Cyrl-RS"/>
              </w:rPr>
              <w:t xml:space="preserve"> </w:t>
            </w:r>
            <w:r w:rsidR="0045463E" w:rsidRPr="00386C44">
              <w:rPr>
                <w:sz w:val="22"/>
                <w:szCs w:val="22"/>
              </w:rPr>
              <w:t xml:space="preserve"> </w:t>
            </w:r>
          </w:p>
        </w:tc>
      </w:tr>
      <w:tr w:rsidR="0045463E" w:rsidRPr="00386C44" w:rsidTr="0052449E">
        <w:tc>
          <w:tcPr>
            <w:tcW w:w="5000" w:type="pct"/>
            <w:gridSpan w:val="11"/>
          </w:tcPr>
          <w:p w:rsidR="0045463E" w:rsidRPr="00386C44" w:rsidRDefault="0045463E" w:rsidP="007B4028">
            <w:pPr>
              <w:rPr>
                <w:b/>
                <w:sz w:val="22"/>
                <w:szCs w:val="22"/>
                <w:lang w:val="hr-HR"/>
              </w:rPr>
            </w:pPr>
            <w:r w:rsidRPr="00386C44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45463E" w:rsidRPr="00E206A8" w:rsidTr="0052449E">
        <w:tc>
          <w:tcPr>
            <w:tcW w:w="5000" w:type="pct"/>
            <w:gridSpan w:val="11"/>
          </w:tcPr>
          <w:p w:rsidR="00F454A3" w:rsidRPr="00E206A8" w:rsidRDefault="00F454A3" w:rsidP="00F454A3">
            <w:pPr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45463E" w:rsidRPr="00E206A8" w:rsidRDefault="0045463E" w:rsidP="007B4028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45463E" w:rsidRPr="00E206A8" w:rsidRDefault="0045463E">
      <w:pPr>
        <w:rPr>
          <w:sz w:val="22"/>
          <w:szCs w:val="22"/>
        </w:rPr>
      </w:pPr>
    </w:p>
    <w:p w:rsidR="0045463E" w:rsidRPr="00E206A8" w:rsidRDefault="0045463E">
      <w:pPr>
        <w:rPr>
          <w:sz w:val="22"/>
          <w:szCs w:val="22"/>
        </w:rPr>
      </w:pPr>
    </w:p>
    <w:sectPr w:rsidR="0045463E" w:rsidRPr="00E206A8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3DBF" w:rsidRDefault="00923DBF" w:rsidP="003B4707">
      <w:r>
        <w:separator/>
      </w:r>
    </w:p>
  </w:endnote>
  <w:endnote w:type="continuationSeparator" w:id="0">
    <w:p w:rsidR="00923DBF" w:rsidRDefault="00923DBF" w:rsidP="003B4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3DBF" w:rsidRDefault="00923DBF" w:rsidP="003B4707">
      <w:r>
        <w:separator/>
      </w:r>
    </w:p>
  </w:footnote>
  <w:footnote w:type="continuationSeparator" w:id="0">
    <w:p w:rsidR="00923DBF" w:rsidRDefault="00923DBF" w:rsidP="003B47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C1A95"/>
    <w:multiLevelType w:val="hybridMultilevel"/>
    <w:tmpl w:val="EB941F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A3493"/>
    <w:multiLevelType w:val="hybridMultilevel"/>
    <w:tmpl w:val="857EB14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283AF1"/>
    <w:multiLevelType w:val="hybridMultilevel"/>
    <w:tmpl w:val="F502D998"/>
    <w:lvl w:ilvl="0" w:tplc="564AB1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282305"/>
    <w:multiLevelType w:val="hybridMultilevel"/>
    <w:tmpl w:val="11647F9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5107ED"/>
    <w:multiLevelType w:val="hybridMultilevel"/>
    <w:tmpl w:val="9F8A187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E837A2"/>
    <w:multiLevelType w:val="hybridMultilevel"/>
    <w:tmpl w:val="8674832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1446F2"/>
    <w:multiLevelType w:val="hybridMultilevel"/>
    <w:tmpl w:val="C502967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2239EE"/>
    <w:multiLevelType w:val="hybridMultilevel"/>
    <w:tmpl w:val="248C8B6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002E67"/>
    <w:multiLevelType w:val="hybridMultilevel"/>
    <w:tmpl w:val="A7062EB6"/>
    <w:lvl w:ilvl="0" w:tplc="CBC4A886">
      <w:start w:val="1"/>
      <w:numFmt w:val="bullet"/>
      <w:lvlText w:val="-"/>
      <w:lvlJc w:val="right"/>
      <w:pPr>
        <w:ind w:left="73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7" w:hanging="360"/>
      </w:pPr>
      <w:rPr>
        <w:rFonts w:ascii="Wingdings" w:hAnsi="Wingdings" w:hint="default"/>
      </w:rPr>
    </w:lvl>
  </w:abstractNum>
  <w:abstractNum w:abstractNumId="9">
    <w:nsid w:val="13487095"/>
    <w:multiLevelType w:val="hybridMultilevel"/>
    <w:tmpl w:val="995A9BF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6F2219"/>
    <w:multiLevelType w:val="hybridMultilevel"/>
    <w:tmpl w:val="98AA3D1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B63E40"/>
    <w:multiLevelType w:val="hybridMultilevel"/>
    <w:tmpl w:val="D8E43C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8C5B1B"/>
    <w:multiLevelType w:val="hybridMultilevel"/>
    <w:tmpl w:val="CA6632B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F55A33"/>
    <w:multiLevelType w:val="hybridMultilevel"/>
    <w:tmpl w:val="3FEA814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29F6AEA"/>
    <w:multiLevelType w:val="hybridMultilevel"/>
    <w:tmpl w:val="F9F26D0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73D09F6"/>
    <w:multiLevelType w:val="hybridMultilevel"/>
    <w:tmpl w:val="900CC53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801CFC"/>
    <w:multiLevelType w:val="hybridMultilevel"/>
    <w:tmpl w:val="B28291E4"/>
    <w:lvl w:ilvl="0" w:tplc="ACEA08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E55BE3"/>
    <w:multiLevelType w:val="hybridMultilevel"/>
    <w:tmpl w:val="C10EF11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D11C7A"/>
    <w:multiLevelType w:val="hybridMultilevel"/>
    <w:tmpl w:val="67F6BD4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4978CE"/>
    <w:multiLevelType w:val="hybridMultilevel"/>
    <w:tmpl w:val="3D1819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0B97908"/>
    <w:multiLevelType w:val="hybridMultilevel"/>
    <w:tmpl w:val="3072116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203C47"/>
    <w:multiLevelType w:val="hybridMultilevel"/>
    <w:tmpl w:val="48DA44EA"/>
    <w:lvl w:ilvl="0" w:tplc="04090003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08090019" w:tentative="1">
      <w:start w:val="1"/>
      <w:numFmt w:val="lowerLetter"/>
      <w:lvlText w:val="%2."/>
      <w:lvlJc w:val="left"/>
      <w:pPr>
        <w:ind w:left="1353" w:hanging="360"/>
      </w:pPr>
    </w:lvl>
    <w:lvl w:ilvl="2" w:tplc="0809001B" w:tentative="1">
      <w:start w:val="1"/>
      <w:numFmt w:val="lowerRoman"/>
      <w:lvlText w:val="%3."/>
      <w:lvlJc w:val="right"/>
      <w:pPr>
        <w:ind w:left="2073" w:hanging="180"/>
      </w:pPr>
    </w:lvl>
    <w:lvl w:ilvl="3" w:tplc="0809000F" w:tentative="1">
      <w:start w:val="1"/>
      <w:numFmt w:val="decimal"/>
      <w:lvlText w:val="%4."/>
      <w:lvlJc w:val="left"/>
      <w:pPr>
        <w:ind w:left="2793" w:hanging="360"/>
      </w:pPr>
    </w:lvl>
    <w:lvl w:ilvl="4" w:tplc="08090019" w:tentative="1">
      <w:start w:val="1"/>
      <w:numFmt w:val="lowerLetter"/>
      <w:lvlText w:val="%5."/>
      <w:lvlJc w:val="left"/>
      <w:pPr>
        <w:ind w:left="3513" w:hanging="360"/>
      </w:pPr>
    </w:lvl>
    <w:lvl w:ilvl="5" w:tplc="0809001B" w:tentative="1">
      <w:start w:val="1"/>
      <w:numFmt w:val="lowerRoman"/>
      <w:lvlText w:val="%6."/>
      <w:lvlJc w:val="right"/>
      <w:pPr>
        <w:ind w:left="4233" w:hanging="180"/>
      </w:pPr>
    </w:lvl>
    <w:lvl w:ilvl="6" w:tplc="0809000F" w:tentative="1">
      <w:start w:val="1"/>
      <w:numFmt w:val="decimal"/>
      <w:lvlText w:val="%7."/>
      <w:lvlJc w:val="left"/>
      <w:pPr>
        <w:ind w:left="4953" w:hanging="360"/>
      </w:pPr>
    </w:lvl>
    <w:lvl w:ilvl="7" w:tplc="08090019" w:tentative="1">
      <w:start w:val="1"/>
      <w:numFmt w:val="lowerLetter"/>
      <w:lvlText w:val="%8."/>
      <w:lvlJc w:val="left"/>
      <w:pPr>
        <w:ind w:left="5673" w:hanging="360"/>
      </w:pPr>
    </w:lvl>
    <w:lvl w:ilvl="8" w:tplc="0809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23">
    <w:nsid w:val="32E94D43"/>
    <w:multiLevelType w:val="hybridMultilevel"/>
    <w:tmpl w:val="895E510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4FD1646"/>
    <w:multiLevelType w:val="hybridMultilevel"/>
    <w:tmpl w:val="FFEA45F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8F8441B"/>
    <w:multiLevelType w:val="hybridMultilevel"/>
    <w:tmpl w:val="28103D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41062E"/>
    <w:multiLevelType w:val="hybridMultilevel"/>
    <w:tmpl w:val="3DF64F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1563018"/>
    <w:multiLevelType w:val="hybridMultilevel"/>
    <w:tmpl w:val="8BAA950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1266D3"/>
    <w:multiLevelType w:val="hybridMultilevel"/>
    <w:tmpl w:val="FD3CB32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7206127"/>
    <w:multiLevelType w:val="hybridMultilevel"/>
    <w:tmpl w:val="F7C25CC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C10DAF"/>
    <w:multiLevelType w:val="hybridMultilevel"/>
    <w:tmpl w:val="E2E05FC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9B03B21"/>
    <w:multiLevelType w:val="hybridMultilevel"/>
    <w:tmpl w:val="2DF472B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B0C4251"/>
    <w:multiLevelType w:val="hybridMultilevel"/>
    <w:tmpl w:val="BD68EF16"/>
    <w:lvl w:ilvl="0" w:tplc="CBC4A886">
      <w:start w:val="1"/>
      <w:numFmt w:val="bullet"/>
      <w:lvlText w:val="-"/>
      <w:lvlJc w:val="right"/>
      <w:pPr>
        <w:ind w:left="968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33">
    <w:nsid w:val="4B9965F9"/>
    <w:multiLevelType w:val="hybridMultilevel"/>
    <w:tmpl w:val="B860DF9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C633EAA"/>
    <w:multiLevelType w:val="hybridMultilevel"/>
    <w:tmpl w:val="77A8E300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35">
    <w:nsid w:val="4DA20936"/>
    <w:multiLevelType w:val="hybridMultilevel"/>
    <w:tmpl w:val="2878DF4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E752483"/>
    <w:multiLevelType w:val="hybridMultilevel"/>
    <w:tmpl w:val="C5AAB5C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EDD2B24"/>
    <w:multiLevelType w:val="hybridMultilevel"/>
    <w:tmpl w:val="79A2D3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2BB19C9"/>
    <w:multiLevelType w:val="hybridMultilevel"/>
    <w:tmpl w:val="C146341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81A2A85"/>
    <w:multiLevelType w:val="hybridMultilevel"/>
    <w:tmpl w:val="3C3E9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58667839"/>
    <w:multiLevelType w:val="hybridMultilevel"/>
    <w:tmpl w:val="EA1CE26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8742BF3"/>
    <w:multiLevelType w:val="hybridMultilevel"/>
    <w:tmpl w:val="2C46FEE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B13291F"/>
    <w:multiLevelType w:val="hybridMultilevel"/>
    <w:tmpl w:val="7450A1F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DAC569B"/>
    <w:multiLevelType w:val="hybridMultilevel"/>
    <w:tmpl w:val="784A1C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E5C4653"/>
    <w:multiLevelType w:val="hybridMultilevel"/>
    <w:tmpl w:val="4AE819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F033F82"/>
    <w:multiLevelType w:val="hybridMultilevel"/>
    <w:tmpl w:val="3742454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2010DD6"/>
    <w:multiLevelType w:val="hybridMultilevel"/>
    <w:tmpl w:val="DB54B0D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35F6E11"/>
    <w:multiLevelType w:val="hybridMultilevel"/>
    <w:tmpl w:val="8AE284E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38D64BE"/>
    <w:multiLevelType w:val="hybridMultilevel"/>
    <w:tmpl w:val="22C8C23C"/>
    <w:lvl w:ilvl="0" w:tplc="CBC4A886">
      <w:start w:val="1"/>
      <w:numFmt w:val="bullet"/>
      <w:lvlText w:val="-"/>
      <w:lvlJc w:val="right"/>
      <w:pPr>
        <w:ind w:left="73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7" w:hanging="360"/>
      </w:pPr>
      <w:rPr>
        <w:rFonts w:ascii="Wingdings" w:hAnsi="Wingdings" w:hint="default"/>
      </w:rPr>
    </w:lvl>
  </w:abstractNum>
  <w:abstractNum w:abstractNumId="49">
    <w:nsid w:val="639464A9"/>
    <w:multiLevelType w:val="hybridMultilevel"/>
    <w:tmpl w:val="7DD83F9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39D3E83"/>
    <w:multiLevelType w:val="hybridMultilevel"/>
    <w:tmpl w:val="3C3E9676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1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651B0B46"/>
    <w:multiLevelType w:val="hybridMultilevel"/>
    <w:tmpl w:val="961C5D1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9890C2A"/>
    <w:multiLevelType w:val="hybridMultilevel"/>
    <w:tmpl w:val="298EACB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A8B2CDE"/>
    <w:multiLevelType w:val="hybridMultilevel"/>
    <w:tmpl w:val="FE14DFB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D977B7D"/>
    <w:multiLevelType w:val="hybridMultilevel"/>
    <w:tmpl w:val="54B062C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FB2569A"/>
    <w:multiLevelType w:val="hybridMultilevel"/>
    <w:tmpl w:val="5124210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1A63AC1"/>
    <w:multiLevelType w:val="hybridMultilevel"/>
    <w:tmpl w:val="724891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1E360AF"/>
    <w:multiLevelType w:val="hybridMultilevel"/>
    <w:tmpl w:val="58B803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727005DD"/>
    <w:multiLevelType w:val="hybridMultilevel"/>
    <w:tmpl w:val="4FE6B43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4412F59"/>
    <w:multiLevelType w:val="hybridMultilevel"/>
    <w:tmpl w:val="E5A0E1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73C1482"/>
    <w:multiLevelType w:val="hybridMultilevel"/>
    <w:tmpl w:val="EDAC748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859508A"/>
    <w:multiLevelType w:val="hybridMultilevel"/>
    <w:tmpl w:val="01C4107A"/>
    <w:lvl w:ilvl="0" w:tplc="04090003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360" w:hanging="360"/>
      </w:pPr>
    </w:lvl>
    <w:lvl w:ilvl="2" w:tplc="0809001B" w:tentative="1">
      <w:start w:val="1"/>
      <w:numFmt w:val="lowerRoman"/>
      <w:lvlText w:val="%3."/>
      <w:lvlJc w:val="right"/>
      <w:pPr>
        <w:ind w:left="1080" w:hanging="180"/>
      </w:pPr>
    </w:lvl>
    <w:lvl w:ilvl="3" w:tplc="0809000F" w:tentative="1">
      <w:start w:val="1"/>
      <w:numFmt w:val="decimal"/>
      <w:lvlText w:val="%4."/>
      <w:lvlJc w:val="left"/>
      <w:pPr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3">
    <w:nsid w:val="7D4A4350"/>
    <w:multiLevelType w:val="hybridMultilevel"/>
    <w:tmpl w:val="233AE6D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4"/>
  </w:num>
  <w:num w:numId="3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46"/>
  </w:num>
  <w:num w:numId="6">
    <w:abstractNumId w:val="39"/>
  </w:num>
  <w:num w:numId="7">
    <w:abstractNumId w:val="18"/>
  </w:num>
  <w:num w:numId="8">
    <w:abstractNumId w:val="42"/>
  </w:num>
  <w:num w:numId="9">
    <w:abstractNumId w:val="26"/>
  </w:num>
  <w:num w:numId="10">
    <w:abstractNumId w:val="35"/>
  </w:num>
  <w:num w:numId="11">
    <w:abstractNumId w:val="48"/>
  </w:num>
  <w:num w:numId="12">
    <w:abstractNumId w:val="8"/>
  </w:num>
  <w:num w:numId="13">
    <w:abstractNumId w:val="19"/>
  </w:num>
  <w:num w:numId="14">
    <w:abstractNumId w:val="41"/>
  </w:num>
  <w:num w:numId="15">
    <w:abstractNumId w:val="0"/>
  </w:num>
  <w:num w:numId="16">
    <w:abstractNumId w:val="24"/>
  </w:num>
  <w:num w:numId="17">
    <w:abstractNumId w:val="37"/>
  </w:num>
  <w:num w:numId="18">
    <w:abstractNumId w:val="53"/>
  </w:num>
  <w:num w:numId="19">
    <w:abstractNumId w:val="57"/>
  </w:num>
  <w:num w:numId="20">
    <w:abstractNumId w:val="49"/>
  </w:num>
  <w:num w:numId="21">
    <w:abstractNumId w:val="44"/>
  </w:num>
  <w:num w:numId="22">
    <w:abstractNumId w:val="55"/>
  </w:num>
  <w:num w:numId="23">
    <w:abstractNumId w:val="12"/>
  </w:num>
  <w:num w:numId="24">
    <w:abstractNumId w:val="40"/>
  </w:num>
  <w:num w:numId="25">
    <w:abstractNumId w:val="25"/>
  </w:num>
  <w:num w:numId="26">
    <w:abstractNumId w:val="11"/>
  </w:num>
  <w:num w:numId="27">
    <w:abstractNumId w:val="33"/>
  </w:num>
  <w:num w:numId="28">
    <w:abstractNumId w:val="54"/>
  </w:num>
  <w:num w:numId="29">
    <w:abstractNumId w:val="20"/>
  </w:num>
  <w:num w:numId="30">
    <w:abstractNumId w:val="50"/>
  </w:num>
  <w:num w:numId="31">
    <w:abstractNumId w:val="16"/>
  </w:num>
  <w:num w:numId="32">
    <w:abstractNumId w:val="6"/>
  </w:num>
  <w:num w:numId="33">
    <w:abstractNumId w:val="59"/>
  </w:num>
  <w:num w:numId="34">
    <w:abstractNumId w:val="61"/>
  </w:num>
  <w:num w:numId="35">
    <w:abstractNumId w:val="29"/>
  </w:num>
  <w:num w:numId="36">
    <w:abstractNumId w:val="1"/>
  </w:num>
  <w:num w:numId="37">
    <w:abstractNumId w:val="28"/>
  </w:num>
  <w:num w:numId="38">
    <w:abstractNumId w:val="60"/>
  </w:num>
  <w:num w:numId="39">
    <w:abstractNumId w:val="5"/>
  </w:num>
  <w:num w:numId="40">
    <w:abstractNumId w:val="52"/>
  </w:num>
  <w:num w:numId="41">
    <w:abstractNumId w:val="58"/>
  </w:num>
  <w:num w:numId="42">
    <w:abstractNumId w:val="36"/>
  </w:num>
  <w:num w:numId="43">
    <w:abstractNumId w:val="30"/>
  </w:num>
  <w:num w:numId="44">
    <w:abstractNumId w:val="23"/>
  </w:num>
  <w:num w:numId="45">
    <w:abstractNumId w:val="21"/>
  </w:num>
  <w:num w:numId="46">
    <w:abstractNumId w:val="3"/>
  </w:num>
  <w:num w:numId="47">
    <w:abstractNumId w:val="2"/>
  </w:num>
  <w:num w:numId="48">
    <w:abstractNumId w:val="7"/>
  </w:num>
  <w:num w:numId="4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63"/>
  </w:num>
  <w:num w:numId="51">
    <w:abstractNumId w:val="43"/>
  </w:num>
  <w:num w:numId="52">
    <w:abstractNumId w:val="13"/>
  </w:num>
  <w:num w:numId="53">
    <w:abstractNumId w:val="32"/>
  </w:num>
  <w:num w:numId="54">
    <w:abstractNumId w:val="38"/>
  </w:num>
  <w:num w:numId="55">
    <w:abstractNumId w:val="9"/>
  </w:num>
  <w:num w:numId="56">
    <w:abstractNumId w:val="45"/>
  </w:num>
  <w:num w:numId="57">
    <w:abstractNumId w:val="31"/>
  </w:num>
  <w:num w:numId="58">
    <w:abstractNumId w:val="22"/>
  </w:num>
  <w:num w:numId="59">
    <w:abstractNumId w:val="62"/>
  </w:num>
  <w:num w:numId="60">
    <w:abstractNumId w:val="27"/>
  </w:num>
  <w:num w:numId="61">
    <w:abstractNumId w:val="56"/>
  </w:num>
  <w:num w:numId="62">
    <w:abstractNumId w:val="47"/>
  </w:num>
  <w:num w:numId="63">
    <w:abstractNumId w:val="10"/>
  </w:num>
  <w:num w:numId="64">
    <w:abstractNumId w:val="4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E8"/>
    <w:rsid w:val="00000A5A"/>
    <w:rsid w:val="00002C72"/>
    <w:rsid w:val="00003B14"/>
    <w:rsid w:val="00004FAE"/>
    <w:rsid w:val="000154F7"/>
    <w:rsid w:val="0002743B"/>
    <w:rsid w:val="00032595"/>
    <w:rsid w:val="0005017B"/>
    <w:rsid w:val="00061420"/>
    <w:rsid w:val="000745CA"/>
    <w:rsid w:val="000765E3"/>
    <w:rsid w:val="00081934"/>
    <w:rsid w:val="000831A0"/>
    <w:rsid w:val="00086115"/>
    <w:rsid w:val="00086E98"/>
    <w:rsid w:val="000876F8"/>
    <w:rsid w:val="00091293"/>
    <w:rsid w:val="00091BF6"/>
    <w:rsid w:val="000A15D8"/>
    <w:rsid w:val="000A4333"/>
    <w:rsid w:val="000A5AE8"/>
    <w:rsid w:val="000B1495"/>
    <w:rsid w:val="000B15AC"/>
    <w:rsid w:val="000B16B4"/>
    <w:rsid w:val="000B7D05"/>
    <w:rsid w:val="000C5A2D"/>
    <w:rsid w:val="000C73C2"/>
    <w:rsid w:val="000D4870"/>
    <w:rsid w:val="000D4EEF"/>
    <w:rsid w:val="000D7011"/>
    <w:rsid w:val="000E4AF4"/>
    <w:rsid w:val="001017F9"/>
    <w:rsid w:val="00101EC4"/>
    <w:rsid w:val="00104A8A"/>
    <w:rsid w:val="001101DE"/>
    <w:rsid w:val="00120087"/>
    <w:rsid w:val="00121DFC"/>
    <w:rsid w:val="001405FA"/>
    <w:rsid w:val="00141242"/>
    <w:rsid w:val="0014208F"/>
    <w:rsid w:val="00143DE9"/>
    <w:rsid w:val="00160BF0"/>
    <w:rsid w:val="00161BF1"/>
    <w:rsid w:val="001660FA"/>
    <w:rsid w:val="001663F3"/>
    <w:rsid w:val="00171790"/>
    <w:rsid w:val="00176226"/>
    <w:rsid w:val="00176A9A"/>
    <w:rsid w:val="0018132B"/>
    <w:rsid w:val="00183F2E"/>
    <w:rsid w:val="001A2A04"/>
    <w:rsid w:val="001A503A"/>
    <w:rsid w:val="001A6BE2"/>
    <w:rsid w:val="001B16F2"/>
    <w:rsid w:val="001B1B7A"/>
    <w:rsid w:val="001B25F9"/>
    <w:rsid w:val="001B45C5"/>
    <w:rsid w:val="001B7187"/>
    <w:rsid w:val="001C27EF"/>
    <w:rsid w:val="001C5F68"/>
    <w:rsid w:val="001C7CD6"/>
    <w:rsid w:val="001F0F25"/>
    <w:rsid w:val="001F22EB"/>
    <w:rsid w:val="001F5967"/>
    <w:rsid w:val="00204131"/>
    <w:rsid w:val="0020449C"/>
    <w:rsid w:val="00206B78"/>
    <w:rsid w:val="0020709D"/>
    <w:rsid w:val="002117CA"/>
    <w:rsid w:val="00211FDE"/>
    <w:rsid w:val="00212CB9"/>
    <w:rsid w:val="00213812"/>
    <w:rsid w:val="00225316"/>
    <w:rsid w:val="00225961"/>
    <w:rsid w:val="00225EA1"/>
    <w:rsid w:val="002330EF"/>
    <w:rsid w:val="002371AE"/>
    <w:rsid w:val="002401E8"/>
    <w:rsid w:val="00240F4C"/>
    <w:rsid w:val="002419C0"/>
    <w:rsid w:val="00242278"/>
    <w:rsid w:val="0025108A"/>
    <w:rsid w:val="00254DA7"/>
    <w:rsid w:val="002600F2"/>
    <w:rsid w:val="00267728"/>
    <w:rsid w:val="002712C5"/>
    <w:rsid w:val="002750DF"/>
    <w:rsid w:val="00283809"/>
    <w:rsid w:val="00293EED"/>
    <w:rsid w:val="002967C0"/>
    <w:rsid w:val="002A02B4"/>
    <w:rsid w:val="002A26A0"/>
    <w:rsid w:val="002A7780"/>
    <w:rsid w:val="002B3E07"/>
    <w:rsid w:val="002B6135"/>
    <w:rsid w:val="002B7A11"/>
    <w:rsid w:val="002C2664"/>
    <w:rsid w:val="002C3870"/>
    <w:rsid w:val="002C4384"/>
    <w:rsid w:val="002C447D"/>
    <w:rsid w:val="002D2B6D"/>
    <w:rsid w:val="002D7C94"/>
    <w:rsid w:val="002E1F05"/>
    <w:rsid w:val="002E6C2C"/>
    <w:rsid w:val="002F0973"/>
    <w:rsid w:val="002F110A"/>
    <w:rsid w:val="002F2A7C"/>
    <w:rsid w:val="002F7353"/>
    <w:rsid w:val="003050BB"/>
    <w:rsid w:val="00312C54"/>
    <w:rsid w:val="00320B7C"/>
    <w:rsid w:val="0033307B"/>
    <w:rsid w:val="0033476A"/>
    <w:rsid w:val="0034172E"/>
    <w:rsid w:val="00350D13"/>
    <w:rsid w:val="00355344"/>
    <w:rsid w:val="0035620E"/>
    <w:rsid w:val="00357D71"/>
    <w:rsid w:val="00363184"/>
    <w:rsid w:val="003645CF"/>
    <w:rsid w:val="003660FE"/>
    <w:rsid w:val="003673D2"/>
    <w:rsid w:val="003679EB"/>
    <w:rsid w:val="00371CEE"/>
    <w:rsid w:val="00385CDC"/>
    <w:rsid w:val="00386C44"/>
    <w:rsid w:val="003907A6"/>
    <w:rsid w:val="0039390D"/>
    <w:rsid w:val="0039462A"/>
    <w:rsid w:val="003A44B6"/>
    <w:rsid w:val="003B2211"/>
    <w:rsid w:val="003B4707"/>
    <w:rsid w:val="003B5702"/>
    <w:rsid w:val="003C2DA3"/>
    <w:rsid w:val="003C4344"/>
    <w:rsid w:val="003C7973"/>
    <w:rsid w:val="003D14B0"/>
    <w:rsid w:val="003F60BB"/>
    <w:rsid w:val="004034B9"/>
    <w:rsid w:val="00410B6A"/>
    <w:rsid w:val="00412BC9"/>
    <w:rsid w:val="00414C22"/>
    <w:rsid w:val="00414CE5"/>
    <w:rsid w:val="004171C0"/>
    <w:rsid w:val="0042028C"/>
    <w:rsid w:val="00422CAF"/>
    <w:rsid w:val="004320DC"/>
    <w:rsid w:val="0043374F"/>
    <w:rsid w:val="00433D17"/>
    <w:rsid w:val="004349CC"/>
    <w:rsid w:val="00436283"/>
    <w:rsid w:val="004363CB"/>
    <w:rsid w:val="0044702B"/>
    <w:rsid w:val="00453665"/>
    <w:rsid w:val="00453FB1"/>
    <w:rsid w:val="0045463E"/>
    <w:rsid w:val="00457DD7"/>
    <w:rsid w:val="004626DC"/>
    <w:rsid w:val="00470F4B"/>
    <w:rsid w:val="00471AC7"/>
    <w:rsid w:val="00481912"/>
    <w:rsid w:val="00481B5C"/>
    <w:rsid w:val="00485E0B"/>
    <w:rsid w:val="00492273"/>
    <w:rsid w:val="00493BD9"/>
    <w:rsid w:val="004957D5"/>
    <w:rsid w:val="004979AF"/>
    <w:rsid w:val="004A350D"/>
    <w:rsid w:val="004A4603"/>
    <w:rsid w:val="004A58E6"/>
    <w:rsid w:val="004C1149"/>
    <w:rsid w:val="004C15EF"/>
    <w:rsid w:val="004C1724"/>
    <w:rsid w:val="004C2F05"/>
    <w:rsid w:val="004D4F65"/>
    <w:rsid w:val="004D6B6A"/>
    <w:rsid w:val="004F64D1"/>
    <w:rsid w:val="005075FF"/>
    <w:rsid w:val="00512D53"/>
    <w:rsid w:val="0051379B"/>
    <w:rsid w:val="00521409"/>
    <w:rsid w:val="005230D1"/>
    <w:rsid w:val="0052449E"/>
    <w:rsid w:val="00531256"/>
    <w:rsid w:val="00544EA3"/>
    <w:rsid w:val="00545300"/>
    <w:rsid w:val="00545568"/>
    <w:rsid w:val="00547503"/>
    <w:rsid w:val="00551C72"/>
    <w:rsid w:val="005574C3"/>
    <w:rsid w:val="005611EC"/>
    <w:rsid w:val="00565575"/>
    <w:rsid w:val="00565F78"/>
    <w:rsid w:val="00567876"/>
    <w:rsid w:val="00572024"/>
    <w:rsid w:val="005750CE"/>
    <w:rsid w:val="00581531"/>
    <w:rsid w:val="005825FE"/>
    <w:rsid w:val="00583056"/>
    <w:rsid w:val="00583EE9"/>
    <w:rsid w:val="00586C1C"/>
    <w:rsid w:val="005917C7"/>
    <w:rsid w:val="00592C64"/>
    <w:rsid w:val="005A1F7E"/>
    <w:rsid w:val="005A328B"/>
    <w:rsid w:val="005A5CFB"/>
    <w:rsid w:val="005B59E4"/>
    <w:rsid w:val="005B5D19"/>
    <w:rsid w:val="005B67B8"/>
    <w:rsid w:val="005C16EB"/>
    <w:rsid w:val="005C1DEA"/>
    <w:rsid w:val="005C5974"/>
    <w:rsid w:val="005D3C49"/>
    <w:rsid w:val="005D4454"/>
    <w:rsid w:val="005D4EAD"/>
    <w:rsid w:val="005D53FF"/>
    <w:rsid w:val="005D7021"/>
    <w:rsid w:val="005D784E"/>
    <w:rsid w:val="005E08B4"/>
    <w:rsid w:val="005E19EF"/>
    <w:rsid w:val="005F1F06"/>
    <w:rsid w:val="005F2CAD"/>
    <w:rsid w:val="005F6FDF"/>
    <w:rsid w:val="0060134A"/>
    <w:rsid w:val="006027BE"/>
    <w:rsid w:val="006053A8"/>
    <w:rsid w:val="00616A52"/>
    <w:rsid w:val="00616F4E"/>
    <w:rsid w:val="00617135"/>
    <w:rsid w:val="00622763"/>
    <w:rsid w:val="00624ED7"/>
    <w:rsid w:val="0063197D"/>
    <w:rsid w:val="00632B36"/>
    <w:rsid w:val="00635C89"/>
    <w:rsid w:val="006370B3"/>
    <w:rsid w:val="006376DC"/>
    <w:rsid w:val="00640076"/>
    <w:rsid w:val="006440C7"/>
    <w:rsid w:val="00647596"/>
    <w:rsid w:val="006512EE"/>
    <w:rsid w:val="00664D4E"/>
    <w:rsid w:val="0066758F"/>
    <w:rsid w:val="00670C7A"/>
    <w:rsid w:val="00672505"/>
    <w:rsid w:val="00676934"/>
    <w:rsid w:val="00681B10"/>
    <w:rsid w:val="0068280B"/>
    <w:rsid w:val="00697926"/>
    <w:rsid w:val="006A3A12"/>
    <w:rsid w:val="006B187A"/>
    <w:rsid w:val="006B3373"/>
    <w:rsid w:val="006B7391"/>
    <w:rsid w:val="006C163C"/>
    <w:rsid w:val="006C2AB5"/>
    <w:rsid w:val="006C602F"/>
    <w:rsid w:val="006D1ACB"/>
    <w:rsid w:val="006D2CA4"/>
    <w:rsid w:val="006E1641"/>
    <w:rsid w:val="006F0004"/>
    <w:rsid w:val="006F2FD4"/>
    <w:rsid w:val="006F40AD"/>
    <w:rsid w:val="006F445B"/>
    <w:rsid w:val="006F6E61"/>
    <w:rsid w:val="00705847"/>
    <w:rsid w:val="007067E4"/>
    <w:rsid w:val="0071224C"/>
    <w:rsid w:val="00715E8E"/>
    <w:rsid w:val="007168CD"/>
    <w:rsid w:val="00721CD8"/>
    <w:rsid w:val="00721E85"/>
    <w:rsid w:val="00731CF8"/>
    <w:rsid w:val="00733FF6"/>
    <w:rsid w:val="007348BF"/>
    <w:rsid w:val="007357DA"/>
    <w:rsid w:val="00737A66"/>
    <w:rsid w:val="007479A7"/>
    <w:rsid w:val="00752E7D"/>
    <w:rsid w:val="00760544"/>
    <w:rsid w:val="007609F1"/>
    <w:rsid w:val="00774C65"/>
    <w:rsid w:val="00776BB5"/>
    <w:rsid w:val="00783055"/>
    <w:rsid w:val="0079036B"/>
    <w:rsid w:val="00797028"/>
    <w:rsid w:val="007A07C0"/>
    <w:rsid w:val="007A1E3F"/>
    <w:rsid w:val="007A3860"/>
    <w:rsid w:val="007A3F7E"/>
    <w:rsid w:val="007A54E1"/>
    <w:rsid w:val="007A5841"/>
    <w:rsid w:val="007A7602"/>
    <w:rsid w:val="007B4028"/>
    <w:rsid w:val="007D561A"/>
    <w:rsid w:val="007E60C6"/>
    <w:rsid w:val="007F3543"/>
    <w:rsid w:val="00805169"/>
    <w:rsid w:val="008105D1"/>
    <w:rsid w:val="00810F52"/>
    <w:rsid w:val="00811B33"/>
    <w:rsid w:val="00820817"/>
    <w:rsid w:val="00825ADF"/>
    <w:rsid w:val="00832297"/>
    <w:rsid w:val="00837FFE"/>
    <w:rsid w:val="00840C3D"/>
    <w:rsid w:val="008426FB"/>
    <w:rsid w:val="00846136"/>
    <w:rsid w:val="008501A7"/>
    <w:rsid w:val="00852FF3"/>
    <w:rsid w:val="0085468A"/>
    <w:rsid w:val="008546C9"/>
    <w:rsid w:val="00854995"/>
    <w:rsid w:val="008554BE"/>
    <w:rsid w:val="00867B0D"/>
    <w:rsid w:val="00870AC2"/>
    <w:rsid w:val="008755E1"/>
    <w:rsid w:val="00882682"/>
    <w:rsid w:val="0088581D"/>
    <w:rsid w:val="00885E7B"/>
    <w:rsid w:val="00886D97"/>
    <w:rsid w:val="00891BD2"/>
    <w:rsid w:val="00893AC2"/>
    <w:rsid w:val="008961AB"/>
    <w:rsid w:val="0089680D"/>
    <w:rsid w:val="00897FDB"/>
    <w:rsid w:val="008A0495"/>
    <w:rsid w:val="008A46A1"/>
    <w:rsid w:val="008B0708"/>
    <w:rsid w:val="008B7BA1"/>
    <w:rsid w:val="008C1879"/>
    <w:rsid w:val="008C1BF9"/>
    <w:rsid w:val="008C7DC0"/>
    <w:rsid w:val="008D06EF"/>
    <w:rsid w:val="008D24FC"/>
    <w:rsid w:val="008E04DD"/>
    <w:rsid w:val="008E13D1"/>
    <w:rsid w:val="008E6FC6"/>
    <w:rsid w:val="008F52C0"/>
    <w:rsid w:val="008F5405"/>
    <w:rsid w:val="00905E84"/>
    <w:rsid w:val="00913620"/>
    <w:rsid w:val="00914699"/>
    <w:rsid w:val="00920721"/>
    <w:rsid w:val="00923DBF"/>
    <w:rsid w:val="0092667D"/>
    <w:rsid w:val="00933459"/>
    <w:rsid w:val="00940CA9"/>
    <w:rsid w:val="00944478"/>
    <w:rsid w:val="0094585A"/>
    <w:rsid w:val="00947E21"/>
    <w:rsid w:val="00950C74"/>
    <w:rsid w:val="00953FAC"/>
    <w:rsid w:val="0095498C"/>
    <w:rsid w:val="0097080E"/>
    <w:rsid w:val="009724FA"/>
    <w:rsid w:val="00973381"/>
    <w:rsid w:val="009754F6"/>
    <w:rsid w:val="009778D1"/>
    <w:rsid w:val="00977C1B"/>
    <w:rsid w:val="009811AE"/>
    <w:rsid w:val="00982BF0"/>
    <w:rsid w:val="00985F8E"/>
    <w:rsid w:val="00994D05"/>
    <w:rsid w:val="00996359"/>
    <w:rsid w:val="009A0B2D"/>
    <w:rsid w:val="009A1A5F"/>
    <w:rsid w:val="009A566D"/>
    <w:rsid w:val="009A6C0B"/>
    <w:rsid w:val="009A74F0"/>
    <w:rsid w:val="009B063C"/>
    <w:rsid w:val="009B41AB"/>
    <w:rsid w:val="009B4754"/>
    <w:rsid w:val="009B5F53"/>
    <w:rsid w:val="009C2AC3"/>
    <w:rsid w:val="009C49E0"/>
    <w:rsid w:val="009D4783"/>
    <w:rsid w:val="009D4D86"/>
    <w:rsid w:val="009F1034"/>
    <w:rsid w:val="009F7F08"/>
    <w:rsid w:val="00A04A79"/>
    <w:rsid w:val="00A052F2"/>
    <w:rsid w:val="00A1362E"/>
    <w:rsid w:val="00A158AC"/>
    <w:rsid w:val="00A170F7"/>
    <w:rsid w:val="00A17773"/>
    <w:rsid w:val="00A20F4E"/>
    <w:rsid w:val="00A254AE"/>
    <w:rsid w:val="00A31119"/>
    <w:rsid w:val="00A3152B"/>
    <w:rsid w:val="00A40369"/>
    <w:rsid w:val="00A42772"/>
    <w:rsid w:val="00A45349"/>
    <w:rsid w:val="00A45DA4"/>
    <w:rsid w:val="00A4778C"/>
    <w:rsid w:val="00A61D7D"/>
    <w:rsid w:val="00A62E1B"/>
    <w:rsid w:val="00A648F3"/>
    <w:rsid w:val="00A65F63"/>
    <w:rsid w:val="00A7150A"/>
    <w:rsid w:val="00A73F60"/>
    <w:rsid w:val="00A75AF6"/>
    <w:rsid w:val="00A77B56"/>
    <w:rsid w:val="00A80F3B"/>
    <w:rsid w:val="00A84608"/>
    <w:rsid w:val="00A84BCE"/>
    <w:rsid w:val="00A87C81"/>
    <w:rsid w:val="00A92646"/>
    <w:rsid w:val="00A94306"/>
    <w:rsid w:val="00A947C6"/>
    <w:rsid w:val="00A96348"/>
    <w:rsid w:val="00AB1139"/>
    <w:rsid w:val="00AB1639"/>
    <w:rsid w:val="00AB744A"/>
    <w:rsid w:val="00AB7637"/>
    <w:rsid w:val="00AB7DC5"/>
    <w:rsid w:val="00AC4417"/>
    <w:rsid w:val="00AD1812"/>
    <w:rsid w:val="00AD4000"/>
    <w:rsid w:val="00AD4CB8"/>
    <w:rsid w:val="00AD5FAA"/>
    <w:rsid w:val="00AD7F70"/>
    <w:rsid w:val="00AE549F"/>
    <w:rsid w:val="00AF02EC"/>
    <w:rsid w:val="00AF4FF5"/>
    <w:rsid w:val="00AF5EBC"/>
    <w:rsid w:val="00AF6EFA"/>
    <w:rsid w:val="00B00CE3"/>
    <w:rsid w:val="00B01086"/>
    <w:rsid w:val="00B019D4"/>
    <w:rsid w:val="00B03125"/>
    <w:rsid w:val="00B11B4C"/>
    <w:rsid w:val="00B1229F"/>
    <w:rsid w:val="00B1329D"/>
    <w:rsid w:val="00B16E7C"/>
    <w:rsid w:val="00B174A2"/>
    <w:rsid w:val="00B20C51"/>
    <w:rsid w:val="00B22EB3"/>
    <w:rsid w:val="00B239F5"/>
    <w:rsid w:val="00B23E3B"/>
    <w:rsid w:val="00B259C8"/>
    <w:rsid w:val="00B261F8"/>
    <w:rsid w:val="00B3081A"/>
    <w:rsid w:val="00B31A7F"/>
    <w:rsid w:val="00B32124"/>
    <w:rsid w:val="00B345A3"/>
    <w:rsid w:val="00B415E4"/>
    <w:rsid w:val="00B44C7E"/>
    <w:rsid w:val="00B506CD"/>
    <w:rsid w:val="00B543E3"/>
    <w:rsid w:val="00B7065A"/>
    <w:rsid w:val="00B71B63"/>
    <w:rsid w:val="00B722AE"/>
    <w:rsid w:val="00B7474C"/>
    <w:rsid w:val="00B74897"/>
    <w:rsid w:val="00B751A8"/>
    <w:rsid w:val="00B77563"/>
    <w:rsid w:val="00B83EF2"/>
    <w:rsid w:val="00B859F0"/>
    <w:rsid w:val="00B92239"/>
    <w:rsid w:val="00B97D27"/>
    <w:rsid w:val="00BA4503"/>
    <w:rsid w:val="00BA4C65"/>
    <w:rsid w:val="00BA60FD"/>
    <w:rsid w:val="00BB0869"/>
    <w:rsid w:val="00BB0CA5"/>
    <w:rsid w:val="00BB7742"/>
    <w:rsid w:val="00BB798A"/>
    <w:rsid w:val="00BC51FB"/>
    <w:rsid w:val="00BC6197"/>
    <w:rsid w:val="00BD17B5"/>
    <w:rsid w:val="00BD4280"/>
    <w:rsid w:val="00BE1BD2"/>
    <w:rsid w:val="00BE1D63"/>
    <w:rsid w:val="00BE217D"/>
    <w:rsid w:val="00BE343B"/>
    <w:rsid w:val="00BE53E8"/>
    <w:rsid w:val="00BF2329"/>
    <w:rsid w:val="00BF3BD7"/>
    <w:rsid w:val="00C00B1C"/>
    <w:rsid w:val="00C00BFF"/>
    <w:rsid w:val="00C01E4D"/>
    <w:rsid w:val="00C13CDF"/>
    <w:rsid w:val="00C14C39"/>
    <w:rsid w:val="00C207D6"/>
    <w:rsid w:val="00C21AC9"/>
    <w:rsid w:val="00C22156"/>
    <w:rsid w:val="00C25BB6"/>
    <w:rsid w:val="00C27A9D"/>
    <w:rsid w:val="00C371BC"/>
    <w:rsid w:val="00C402AB"/>
    <w:rsid w:val="00C4552B"/>
    <w:rsid w:val="00C503B2"/>
    <w:rsid w:val="00C51545"/>
    <w:rsid w:val="00C5735F"/>
    <w:rsid w:val="00C605E1"/>
    <w:rsid w:val="00C631B5"/>
    <w:rsid w:val="00C64A22"/>
    <w:rsid w:val="00C66B6B"/>
    <w:rsid w:val="00C75523"/>
    <w:rsid w:val="00C75FCA"/>
    <w:rsid w:val="00C85600"/>
    <w:rsid w:val="00C85BC3"/>
    <w:rsid w:val="00C86D71"/>
    <w:rsid w:val="00C936D6"/>
    <w:rsid w:val="00CA1B9F"/>
    <w:rsid w:val="00CA70D7"/>
    <w:rsid w:val="00CB41B4"/>
    <w:rsid w:val="00CC1F82"/>
    <w:rsid w:val="00CC6D69"/>
    <w:rsid w:val="00CC7361"/>
    <w:rsid w:val="00CD00E8"/>
    <w:rsid w:val="00CD12CA"/>
    <w:rsid w:val="00CD509A"/>
    <w:rsid w:val="00CE26AB"/>
    <w:rsid w:val="00CF230D"/>
    <w:rsid w:val="00CF56BC"/>
    <w:rsid w:val="00D00035"/>
    <w:rsid w:val="00D01A63"/>
    <w:rsid w:val="00D051CC"/>
    <w:rsid w:val="00D10C87"/>
    <w:rsid w:val="00D20F04"/>
    <w:rsid w:val="00D22560"/>
    <w:rsid w:val="00D25D27"/>
    <w:rsid w:val="00D26201"/>
    <w:rsid w:val="00D32405"/>
    <w:rsid w:val="00D37CB8"/>
    <w:rsid w:val="00D4492F"/>
    <w:rsid w:val="00D45F7F"/>
    <w:rsid w:val="00D51678"/>
    <w:rsid w:val="00D55BBA"/>
    <w:rsid w:val="00D61C95"/>
    <w:rsid w:val="00D73828"/>
    <w:rsid w:val="00D766EB"/>
    <w:rsid w:val="00D807E8"/>
    <w:rsid w:val="00D8597B"/>
    <w:rsid w:val="00D91038"/>
    <w:rsid w:val="00D92906"/>
    <w:rsid w:val="00D97BCF"/>
    <w:rsid w:val="00DA3201"/>
    <w:rsid w:val="00DA45FE"/>
    <w:rsid w:val="00DA5B73"/>
    <w:rsid w:val="00DB21B3"/>
    <w:rsid w:val="00DB72AB"/>
    <w:rsid w:val="00DD099F"/>
    <w:rsid w:val="00DD5C81"/>
    <w:rsid w:val="00DE4A09"/>
    <w:rsid w:val="00DE6811"/>
    <w:rsid w:val="00DF0E2D"/>
    <w:rsid w:val="00DF1FF1"/>
    <w:rsid w:val="00DF4482"/>
    <w:rsid w:val="00E11526"/>
    <w:rsid w:val="00E11788"/>
    <w:rsid w:val="00E12426"/>
    <w:rsid w:val="00E206A8"/>
    <w:rsid w:val="00E310AB"/>
    <w:rsid w:val="00E3194A"/>
    <w:rsid w:val="00E32A71"/>
    <w:rsid w:val="00E400BF"/>
    <w:rsid w:val="00E41704"/>
    <w:rsid w:val="00E50D0F"/>
    <w:rsid w:val="00E528E1"/>
    <w:rsid w:val="00E54E8C"/>
    <w:rsid w:val="00E554D4"/>
    <w:rsid w:val="00E5626E"/>
    <w:rsid w:val="00E57A02"/>
    <w:rsid w:val="00E61F18"/>
    <w:rsid w:val="00E62C64"/>
    <w:rsid w:val="00E725A7"/>
    <w:rsid w:val="00E82843"/>
    <w:rsid w:val="00E82DC3"/>
    <w:rsid w:val="00E86273"/>
    <w:rsid w:val="00E91860"/>
    <w:rsid w:val="00EA10D4"/>
    <w:rsid w:val="00EB6681"/>
    <w:rsid w:val="00EC020A"/>
    <w:rsid w:val="00EC0F18"/>
    <w:rsid w:val="00ED1367"/>
    <w:rsid w:val="00ED34F4"/>
    <w:rsid w:val="00ED588C"/>
    <w:rsid w:val="00EE2547"/>
    <w:rsid w:val="00EE483F"/>
    <w:rsid w:val="00EE7862"/>
    <w:rsid w:val="00EF2E4C"/>
    <w:rsid w:val="00EF4BFA"/>
    <w:rsid w:val="00F06E05"/>
    <w:rsid w:val="00F11E3E"/>
    <w:rsid w:val="00F1448A"/>
    <w:rsid w:val="00F15AF8"/>
    <w:rsid w:val="00F23B2A"/>
    <w:rsid w:val="00F23FE0"/>
    <w:rsid w:val="00F35796"/>
    <w:rsid w:val="00F362AF"/>
    <w:rsid w:val="00F454A3"/>
    <w:rsid w:val="00F461C0"/>
    <w:rsid w:val="00F4658D"/>
    <w:rsid w:val="00F51803"/>
    <w:rsid w:val="00F526B0"/>
    <w:rsid w:val="00F53EE8"/>
    <w:rsid w:val="00F54790"/>
    <w:rsid w:val="00F6360A"/>
    <w:rsid w:val="00F63DAD"/>
    <w:rsid w:val="00F65940"/>
    <w:rsid w:val="00F72FAC"/>
    <w:rsid w:val="00F73993"/>
    <w:rsid w:val="00F755D2"/>
    <w:rsid w:val="00F7659F"/>
    <w:rsid w:val="00F812C6"/>
    <w:rsid w:val="00F91101"/>
    <w:rsid w:val="00F91FC5"/>
    <w:rsid w:val="00F940D6"/>
    <w:rsid w:val="00F955EF"/>
    <w:rsid w:val="00F95C63"/>
    <w:rsid w:val="00F97763"/>
    <w:rsid w:val="00FA0BF6"/>
    <w:rsid w:val="00FB4C7B"/>
    <w:rsid w:val="00FB4CE6"/>
    <w:rsid w:val="00FB4D2D"/>
    <w:rsid w:val="00FB7C55"/>
    <w:rsid w:val="00FC1C47"/>
    <w:rsid w:val="00FC2BA9"/>
    <w:rsid w:val="00FD09FD"/>
    <w:rsid w:val="00FD22EE"/>
    <w:rsid w:val="00FE0FD5"/>
    <w:rsid w:val="00FE1ABD"/>
    <w:rsid w:val="00FE5CCB"/>
    <w:rsid w:val="00FE6E23"/>
    <w:rsid w:val="00FE7E9B"/>
    <w:rsid w:val="00FF1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686481-120D-4024-8CA3-10DDF4E80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B798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B798A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C5735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C5735F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B470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4707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B470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470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B18F9-2359-43ED-9196-931E89A7C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4097</Words>
  <Characters>23357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27400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43. Zoran Bogdanovic</cp:lastModifiedBy>
  <cp:revision>8</cp:revision>
  <cp:lastPrinted>2020-06-23T07:27:00Z</cp:lastPrinted>
  <dcterms:created xsi:type="dcterms:W3CDTF">2021-06-11T13:43:00Z</dcterms:created>
  <dcterms:modified xsi:type="dcterms:W3CDTF">2022-06-26T17:40:00Z</dcterms:modified>
</cp:coreProperties>
</file>